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CB" w:rsidRPr="006B7BDB" w:rsidRDefault="00284B88" w:rsidP="00C32216">
      <w:pPr>
        <w:tabs>
          <w:tab w:val="left" w:pos="6096"/>
        </w:tabs>
        <w:spacing w:after="0" w:line="360" w:lineRule="auto"/>
        <w:jc w:val="center"/>
        <w:rPr>
          <w:rFonts w:ascii="Times New Roman" w:hAnsi="Times New Roman" w:cs="Times New Roman"/>
          <w:bCs/>
          <w:caps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bCs/>
          <w:caps/>
          <w:sz w:val="30"/>
          <w:szCs w:val="30"/>
          <w:lang w:val="ru-RU" w:eastAsia="ru-RU"/>
        </w:rPr>
        <w:t xml:space="preserve"> </w:t>
      </w:r>
      <w:r w:rsidR="006B7BDB" w:rsidRPr="006B7BDB">
        <w:rPr>
          <w:rFonts w:ascii="Times New Roman" w:hAnsi="Times New Roman" w:cs="Times New Roman"/>
          <w:bCs/>
          <w:caps/>
          <w:sz w:val="30"/>
          <w:szCs w:val="30"/>
          <w:lang w:val="ru-RU" w:eastAsia="ru-RU"/>
        </w:rPr>
        <w:t xml:space="preserve">                                                          </w:t>
      </w:r>
      <w:r w:rsidR="00476587">
        <w:rPr>
          <w:rFonts w:ascii="Times New Roman" w:hAnsi="Times New Roman" w:cs="Times New Roman"/>
          <w:bCs/>
          <w:caps/>
          <w:sz w:val="30"/>
          <w:szCs w:val="30"/>
          <w:lang w:val="ru-RU" w:eastAsia="ru-RU"/>
        </w:rPr>
        <w:t xml:space="preserve"> </w:t>
      </w:r>
      <w:r w:rsidR="00295CCB" w:rsidRPr="006B7BDB">
        <w:rPr>
          <w:rFonts w:ascii="Times New Roman" w:hAnsi="Times New Roman" w:cs="Times New Roman"/>
          <w:bCs/>
          <w:caps/>
          <w:sz w:val="30"/>
          <w:szCs w:val="30"/>
          <w:lang w:val="ru-RU" w:eastAsia="ru-RU"/>
        </w:rPr>
        <w:t>УТВЕРЖДЕН</w:t>
      </w:r>
    </w:p>
    <w:p w:rsidR="00295CCB" w:rsidRPr="006B7BDB" w:rsidRDefault="00295CCB" w:rsidP="00295CCB">
      <w:pPr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lang w:val="ru-RU" w:eastAsia="ru-RU"/>
        </w:rPr>
      </w:pPr>
      <w:r w:rsidRP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                                                           Решением Коллегии</w:t>
      </w:r>
    </w:p>
    <w:p w:rsidR="00295CCB" w:rsidRPr="006B7BDB" w:rsidRDefault="00295CCB" w:rsidP="00295CCB">
      <w:pPr>
        <w:spacing w:after="0" w:line="240" w:lineRule="auto"/>
        <w:jc w:val="right"/>
        <w:rPr>
          <w:rFonts w:ascii="Times New Roman" w:hAnsi="Times New Roman" w:cs="Times New Roman"/>
          <w:bCs/>
          <w:sz w:val="30"/>
          <w:szCs w:val="30"/>
          <w:lang w:val="ru-RU" w:eastAsia="ru-RU"/>
        </w:rPr>
      </w:pPr>
      <w:r w:rsidRP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 Евразийской экономической комиссии</w:t>
      </w:r>
    </w:p>
    <w:p w:rsidR="00295CCB" w:rsidRPr="006B7BDB" w:rsidRDefault="00295CCB" w:rsidP="00295CCB">
      <w:pPr>
        <w:spacing w:after="0" w:line="240" w:lineRule="auto"/>
        <w:jc w:val="center"/>
        <w:rPr>
          <w:rFonts w:ascii="Times New Roman" w:hAnsi="Times New Roman" w:cs="Times New Roman"/>
          <w:bCs/>
          <w:caps/>
          <w:spacing w:val="40"/>
          <w:sz w:val="30"/>
          <w:szCs w:val="30"/>
          <w:lang w:val="ru-RU" w:eastAsia="ru-RU"/>
        </w:rPr>
      </w:pPr>
      <w:r w:rsidRP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                                                           от </w:t>
      </w:r>
      <w:r w:rsid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                 </w:t>
      </w:r>
      <w:r w:rsidRP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</w:t>
      </w:r>
      <w:r w:rsidR="00A23833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</w:t>
      </w:r>
      <w:r w:rsidR="00332D39">
        <w:rPr>
          <w:rFonts w:ascii="Times New Roman" w:hAnsi="Times New Roman" w:cs="Times New Roman"/>
          <w:bCs/>
          <w:sz w:val="30"/>
          <w:szCs w:val="30"/>
          <w:lang w:val="ru-RU" w:eastAsia="ru-RU"/>
        </w:rPr>
        <w:t>20</w:t>
      </w:r>
      <w:r w:rsidR="00A23833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  </w:t>
      </w:r>
      <w:r w:rsidR="00332D39">
        <w:rPr>
          <w:rFonts w:ascii="Times New Roman" w:hAnsi="Times New Roman" w:cs="Times New Roman"/>
          <w:bCs/>
          <w:sz w:val="30"/>
          <w:szCs w:val="30"/>
          <w:lang w:val="ru-RU" w:eastAsia="ru-RU"/>
        </w:rPr>
        <w:t>г.</w:t>
      </w:r>
      <w:r w:rsidR="00BB65C4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</w:t>
      </w:r>
      <w:r w:rsidRP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№ </w:t>
      </w:r>
      <w:r w:rsidR="006B7BDB">
        <w:rPr>
          <w:rFonts w:ascii="Times New Roman" w:hAnsi="Times New Roman" w:cs="Times New Roman"/>
          <w:bCs/>
          <w:sz w:val="30"/>
          <w:szCs w:val="30"/>
          <w:lang w:val="ru-RU" w:eastAsia="ru-RU"/>
        </w:rPr>
        <w:t xml:space="preserve">      </w:t>
      </w:r>
    </w:p>
    <w:p w:rsidR="00295CCB" w:rsidRPr="006B7BDB" w:rsidRDefault="00295CCB" w:rsidP="00295CCB">
      <w:pPr>
        <w:spacing w:after="0" w:line="240" w:lineRule="auto"/>
        <w:jc w:val="right"/>
        <w:rPr>
          <w:rFonts w:ascii="Times New Roman" w:hAnsi="Times New Roman" w:cs="Times New Roman"/>
          <w:b/>
          <w:bCs/>
          <w:caps/>
          <w:spacing w:val="40"/>
          <w:sz w:val="30"/>
          <w:szCs w:val="30"/>
          <w:lang w:val="ru-RU" w:eastAsia="ru-RU"/>
        </w:rPr>
      </w:pPr>
    </w:p>
    <w:p w:rsidR="00295CCB" w:rsidRPr="00C32216" w:rsidRDefault="00295CCB" w:rsidP="0036509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40"/>
          <w:sz w:val="26"/>
          <w:szCs w:val="26"/>
          <w:lang w:val="ru-RU" w:eastAsia="ru-RU"/>
        </w:rPr>
      </w:pPr>
    </w:p>
    <w:p w:rsidR="00AA67AA" w:rsidRPr="006B7BDB" w:rsidRDefault="00951A2A" w:rsidP="00365096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0"/>
          <w:szCs w:val="30"/>
          <w:lang w:val="ru-RU" w:eastAsia="ru-RU"/>
        </w:rPr>
      </w:pPr>
      <w:r w:rsidRPr="006B7BDB">
        <w:rPr>
          <w:rFonts w:ascii="Times New Roman" w:hAnsi="Times New Roman" w:cs="Times New Roman"/>
          <w:b/>
          <w:bCs/>
          <w:caps/>
          <w:spacing w:val="40"/>
          <w:sz w:val="30"/>
          <w:szCs w:val="30"/>
          <w:lang w:val="ru-RU" w:eastAsia="ru-RU"/>
        </w:rPr>
        <w:t>ПЕ</w:t>
      </w:r>
      <w:r w:rsidR="00AA67AA" w:rsidRPr="006B7BDB">
        <w:rPr>
          <w:rFonts w:ascii="Times New Roman" w:hAnsi="Times New Roman" w:cs="Times New Roman"/>
          <w:b/>
          <w:bCs/>
          <w:caps/>
          <w:spacing w:val="40"/>
          <w:sz w:val="30"/>
          <w:szCs w:val="30"/>
          <w:lang w:val="ru-RU" w:eastAsia="ru-RU"/>
        </w:rPr>
        <w:t>речень</w:t>
      </w:r>
    </w:p>
    <w:p w:rsidR="00AA67AA" w:rsidRPr="006B7BDB" w:rsidRDefault="00AA67AA" w:rsidP="003650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</w:pPr>
      <w:r w:rsidRPr="006B7BDB"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  <w:t xml:space="preserve">статистических показателей официальной статистической информации, предоставляемой Евразийской экономической комиссии уполномоченными органами государств – членов </w:t>
      </w:r>
      <w:r w:rsidR="00A561B6" w:rsidRPr="006B7BDB"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  <w:t>Евразийского экономического союза</w:t>
      </w:r>
      <w:r w:rsidR="00DB63FE" w:rsidRPr="006B7BDB">
        <w:rPr>
          <w:rFonts w:ascii="Times New Roman" w:hAnsi="Times New Roman" w:cs="Times New Roman"/>
          <w:b/>
          <w:bCs/>
          <w:sz w:val="30"/>
          <w:szCs w:val="30"/>
          <w:lang w:val="ru-RU" w:eastAsia="ru-RU"/>
        </w:rPr>
        <w:t xml:space="preserve"> </w:t>
      </w:r>
    </w:p>
    <w:p w:rsidR="00AA67AA" w:rsidRPr="00C32216" w:rsidRDefault="00AA67AA" w:rsidP="003F3682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ru-RU" w:eastAsia="ru-RU"/>
        </w:rPr>
      </w:pPr>
    </w:p>
    <w:tbl>
      <w:tblPr>
        <w:tblStyle w:val="afa"/>
        <w:tblW w:w="10173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4166"/>
        <w:gridCol w:w="1301"/>
        <w:gridCol w:w="1289"/>
        <w:gridCol w:w="1526"/>
        <w:gridCol w:w="1891"/>
      </w:tblGrid>
      <w:tr w:rsidR="00C81DAC" w:rsidRPr="0082548F" w:rsidTr="00B31688">
        <w:trPr>
          <w:trHeight w:val="489"/>
        </w:trPr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DAC" w:rsidRPr="009E12A6" w:rsidRDefault="00C81DAC" w:rsidP="005407C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DAC" w:rsidRPr="009E12A6" w:rsidRDefault="00C81DAC" w:rsidP="005407C5">
            <w:pPr>
              <w:spacing w:before="40" w:after="40" w:line="240" w:lineRule="auto"/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ru-RU"/>
              </w:rPr>
              <w:t>Периодичность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DAC" w:rsidRPr="00DC03DB" w:rsidRDefault="00C81DAC" w:rsidP="00E662E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Разрезность</w:t>
            </w:r>
          </w:p>
        </w:tc>
      </w:tr>
      <w:tr w:rsidR="009B2E08" w:rsidRPr="0082548F" w:rsidTr="00B31688">
        <w:trPr>
          <w:trHeight w:val="424"/>
          <w:tblHeader w:val="0"/>
        </w:trPr>
        <w:tc>
          <w:tcPr>
            <w:tcW w:w="101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2E08" w:rsidRPr="00EF3688" w:rsidRDefault="009B2E08" w:rsidP="00F76244">
            <w:pPr>
              <w:spacing w:before="8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1. Национальные счета</w:t>
            </w:r>
          </w:p>
        </w:tc>
      </w:tr>
      <w:tr w:rsidR="00C81DAC" w:rsidRPr="00C67CAB" w:rsidTr="00B31688">
        <w:trPr>
          <w:tblHeader w:val="0"/>
        </w:trPr>
        <w:tc>
          <w:tcPr>
            <w:tcW w:w="41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1. Валовой внутренний продукт 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7B29CF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7B29CF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элементам конечного использования</w:t>
            </w:r>
          </w:p>
          <w:p w:rsidR="00C81DAC" w:rsidRPr="009E12A6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цен</w:t>
            </w:r>
          </w:p>
        </w:tc>
      </w:tr>
      <w:tr w:rsidR="00C81DAC" w:rsidRPr="00DC2430" w:rsidTr="00B31688">
        <w:trPr>
          <w:tblHeader w:val="0"/>
        </w:trPr>
        <w:tc>
          <w:tcPr>
            <w:tcW w:w="416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9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7B29CF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элементам конечного использования</w:t>
            </w:r>
          </w:p>
          <w:p w:rsidR="00C81DAC" w:rsidRPr="00DC03DB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 доходов</w:t>
            </w:r>
          </w:p>
          <w:p w:rsidR="00C81DAC" w:rsidRPr="00641E5E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видам </w:t>
            </w:r>
            <w:r w:rsidR="00C40DF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цен</w:t>
            </w:r>
          </w:p>
        </w:tc>
      </w:tr>
      <w:tr w:rsidR="00C81DAC" w:rsidRPr="0072621B" w:rsidTr="00B31688"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Выпуск в основных ценах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7B29CF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C81DAC" w:rsidRPr="009E12A6" w:rsidRDefault="00C81DAC" w:rsidP="007B29CF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C81DAC" w:rsidRPr="0072621B" w:rsidTr="00B31688"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Промежуточное потребление 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7B29CF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C81DAC" w:rsidRPr="00BB3257" w:rsidRDefault="00C81DAC" w:rsidP="007B29CF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C81DAC" w:rsidRPr="00DC2430" w:rsidTr="00B31688">
        <w:trPr>
          <w:tblHeader w:val="0"/>
        </w:trPr>
        <w:tc>
          <w:tcPr>
            <w:tcW w:w="41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Валовая добавленная стоимость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9E12A6" w:rsidRDefault="00C81DAC" w:rsidP="007B29CF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72621B" w:rsidTr="00B31688">
        <w:trPr>
          <w:tblHeader w:val="0"/>
        </w:trPr>
        <w:tc>
          <w:tcPr>
            <w:tcW w:w="416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7B29CF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C81DAC" w:rsidRPr="009E12A6" w:rsidRDefault="00C81DAC" w:rsidP="007B29CF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C81DAC" w:rsidRPr="009E12A6" w:rsidTr="00B31688">
        <w:trPr>
          <w:tblHeader w:val="0"/>
        </w:trPr>
        <w:tc>
          <w:tcPr>
            <w:tcW w:w="41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5. Налоги на продукты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407C5" w:rsidRDefault="00C81DAC" w:rsidP="007B29CF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9E12A6" w:rsidTr="00B31688">
        <w:trPr>
          <w:tblHeader w:val="0"/>
        </w:trPr>
        <w:tc>
          <w:tcPr>
            <w:tcW w:w="416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407C5" w:rsidRDefault="00C81DAC" w:rsidP="00F76244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9E12A6" w:rsidTr="00B31688">
        <w:trPr>
          <w:tblHeader w:val="0"/>
        </w:trPr>
        <w:tc>
          <w:tcPr>
            <w:tcW w:w="41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6. Субсидии на продукты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407C5" w:rsidRDefault="00C81DAC" w:rsidP="007B29CF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</w:p>
        </w:tc>
      </w:tr>
      <w:tr w:rsidR="00C81DAC" w:rsidRPr="009E12A6" w:rsidTr="00B31688">
        <w:trPr>
          <w:tblHeader w:val="0"/>
        </w:trPr>
        <w:tc>
          <w:tcPr>
            <w:tcW w:w="416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407C5" w:rsidRDefault="00C81DAC" w:rsidP="007B29CF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DC2430" w:rsidTr="00B31688">
        <w:trPr>
          <w:tblHeader w:val="0"/>
        </w:trPr>
        <w:tc>
          <w:tcPr>
            <w:tcW w:w="41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Индексы физического объема валового внутреннего продукта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9E12A6" w:rsidRDefault="00C81DAC" w:rsidP="007B29CF">
            <w:pPr>
              <w:spacing w:before="60" w:after="80" w:line="240" w:lineRule="exact"/>
              <w:ind w:left="28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элементам конечного использования</w:t>
            </w:r>
          </w:p>
        </w:tc>
      </w:tr>
      <w:tr w:rsidR="00C81DAC" w:rsidRPr="00DC2430" w:rsidTr="00B31688">
        <w:trPr>
          <w:tblHeader w:val="0"/>
        </w:trPr>
        <w:tc>
          <w:tcPr>
            <w:tcW w:w="416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7B29CF">
            <w:pPr>
              <w:spacing w:before="6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9E12A6" w:rsidRDefault="00C81DAC" w:rsidP="007B29CF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элементам конечного использования</w:t>
            </w:r>
          </w:p>
        </w:tc>
      </w:tr>
      <w:tr w:rsidR="00C81DAC" w:rsidRPr="00DC2430" w:rsidTr="00B31688">
        <w:trPr>
          <w:trHeight w:val="934"/>
          <w:tblHeader w:val="0"/>
        </w:trPr>
        <w:tc>
          <w:tcPr>
            <w:tcW w:w="41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Индексы физического объема валовой добавленной стоимости 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9E12A6" w:rsidRDefault="00C81DAC" w:rsidP="007B29CF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DC2430" w:rsidTr="00B31688">
        <w:trPr>
          <w:trHeight w:val="934"/>
          <w:tblHeader w:val="0"/>
        </w:trPr>
        <w:tc>
          <w:tcPr>
            <w:tcW w:w="416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9E12A6" w:rsidRDefault="00C81DAC" w:rsidP="007B29CF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9E12A6" w:rsidTr="00B31688">
        <w:trPr>
          <w:tblHeader w:val="0"/>
        </w:trPr>
        <w:tc>
          <w:tcPr>
            <w:tcW w:w="41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Индексы физического объема налогов на продукты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407C5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9E12A6" w:rsidTr="00B31688">
        <w:trPr>
          <w:tblHeader w:val="0"/>
        </w:trPr>
        <w:tc>
          <w:tcPr>
            <w:tcW w:w="416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407C5" w:rsidRDefault="00C81DAC" w:rsidP="007B29CF">
            <w:pPr>
              <w:spacing w:before="60" w:after="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9E12A6" w:rsidTr="00B31688">
        <w:trPr>
          <w:tblHeader w:val="0"/>
        </w:trPr>
        <w:tc>
          <w:tcPr>
            <w:tcW w:w="41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Индексы физического объема субсидий на продукты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407C5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9E12A6" w:rsidTr="00B31688">
        <w:trPr>
          <w:tblHeader w:val="0"/>
        </w:trPr>
        <w:tc>
          <w:tcPr>
            <w:tcW w:w="416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одовая</w:t>
            </w:r>
          </w:p>
          <w:p w:rsidR="00C81DAC" w:rsidRPr="005407C5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DC2430" w:rsidTr="00B31688">
        <w:trPr>
          <w:tblHeader w:val="0"/>
        </w:trPr>
        <w:tc>
          <w:tcPr>
            <w:tcW w:w="41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Индекс-дефлятор валового внутреннего продукта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9E12A6" w:rsidRDefault="00C81DAC" w:rsidP="007B29CF">
            <w:pPr>
              <w:spacing w:before="60" w:after="40" w:line="240" w:lineRule="exact"/>
              <w:ind w:left="28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элементам конечного использования</w:t>
            </w:r>
          </w:p>
        </w:tc>
      </w:tr>
      <w:tr w:rsidR="00C81DAC" w:rsidRPr="00DC2430" w:rsidTr="00B31688">
        <w:trPr>
          <w:tblHeader w:val="0"/>
        </w:trPr>
        <w:tc>
          <w:tcPr>
            <w:tcW w:w="416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7B29CF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элементам конечного использования</w:t>
            </w:r>
          </w:p>
        </w:tc>
      </w:tr>
      <w:tr w:rsidR="00C81DAC" w:rsidRPr="00DC2430" w:rsidTr="00B31688">
        <w:trPr>
          <w:trHeight w:val="934"/>
          <w:tblHeader w:val="0"/>
        </w:trPr>
        <w:tc>
          <w:tcPr>
            <w:tcW w:w="41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7B29CF">
            <w:pPr>
              <w:spacing w:before="2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Индекс-дефлятор валовой добавленной стоимости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7B29CF">
            <w:pPr>
              <w:spacing w:before="2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7B29CF">
            <w:pPr>
              <w:spacing w:before="2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9E12A6" w:rsidRDefault="00C81DAC" w:rsidP="007B29CF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DC2430" w:rsidTr="00B31688">
        <w:trPr>
          <w:trHeight w:val="934"/>
          <w:tblHeader w:val="0"/>
        </w:trPr>
        <w:tc>
          <w:tcPr>
            <w:tcW w:w="416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tabs>
                <w:tab w:val="left" w:pos="1288"/>
              </w:tabs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B54D1E" w:rsidRDefault="00C81DAC" w:rsidP="007B29CF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9E12A6" w:rsidTr="00B31688">
        <w:trPr>
          <w:tblHeader w:val="0"/>
        </w:trPr>
        <w:tc>
          <w:tcPr>
            <w:tcW w:w="41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Индекс-дефлятор налогов на продукты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347A55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407C5" w:rsidRDefault="00C81DAC" w:rsidP="007B29CF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9E12A6" w:rsidTr="00B31688">
        <w:trPr>
          <w:tblHeader w:val="0"/>
        </w:trPr>
        <w:tc>
          <w:tcPr>
            <w:tcW w:w="416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347A55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407C5" w:rsidRDefault="00C81DAC" w:rsidP="007B29CF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9E12A6" w:rsidTr="00B31688">
        <w:trPr>
          <w:tblHeader w:val="0"/>
        </w:trPr>
        <w:tc>
          <w:tcPr>
            <w:tcW w:w="41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Индекс-дефлятор субсидий на продукты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347A55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407C5" w:rsidRDefault="00C81DAC" w:rsidP="007B29CF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9E12A6" w:rsidTr="00B31688">
        <w:trPr>
          <w:tblHeader w:val="0"/>
        </w:trPr>
        <w:tc>
          <w:tcPr>
            <w:tcW w:w="4166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5407C5" w:rsidRDefault="00C81DAC" w:rsidP="007B29CF">
            <w:pPr>
              <w:spacing w:before="60" w:after="32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9E12A6" w:rsidTr="00B31688"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15.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Оплата труда наемных работников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F77526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F77526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C81DAC" w:rsidRPr="00DC03DB" w:rsidRDefault="00C81DAC" w:rsidP="00F77526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C81DAC" w:rsidRPr="00DC2430" w:rsidTr="00B31688"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 Другие 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чистые налоги на производство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F77526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DC2430" w:rsidTr="00B31688"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361B3E" w:rsidRDefault="00C81DAC" w:rsidP="005407C5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1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61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61B3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361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Потребление основного капитала 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F77526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65705D" w:rsidTr="00B31688"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361B3E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1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C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361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61B3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361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Валовая прибыль и валовой смешанный доход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361B3E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61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F77526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F77526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C81DAC" w:rsidRPr="00B54D1E" w:rsidRDefault="00C81DAC" w:rsidP="00F77526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C81DAC" w:rsidRPr="009E12A6" w:rsidTr="00B31688"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361B3E" w:rsidRDefault="00C81DAC" w:rsidP="00F77526">
            <w:pPr>
              <w:spacing w:before="4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1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C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361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61B3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361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Оплата труда работников, полученная от «остального мира»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9E12A6" w:rsidTr="00B31688"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361B3E" w:rsidRDefault="00C81DAC" w:rsidP="00F77526">
            <w:pPr>
              <w:spacing w:before="4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1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C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361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61B3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361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Доходы от собственности, полученные </w:t>
            </w:r>
            <w:r w:rsidRPr="00361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от «остального мира»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9E12A6" w:rsidTr="00B31688"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F77526">
            <w:pPr>
              <w:spacing w:before="4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C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О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плата труда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работников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переданная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остальному миру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9E12A6" w:rsidTr="00B31688"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F77526">
            <w:pPr>
              <w:spacing w:before="4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C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Д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оходы от собственности, переданные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остальному миру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Валовой национальный доход 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0798A" w:rsidRDefault="00C81DAC" w:rsidP="00F77526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C81DAC" w:rsidRPr="009E12A6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F77526">
            <w:pPr>
              <w:spacing w:before="40" w:after="12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C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44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Текущие трансферты, полученные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остального мира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9E12A6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F77526">
            <w:pPr>
              <w:spacing w:before="40" w:after="12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C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44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Текущие трансферты, переданные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остальному миру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Валовой располагаемый доход 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0798A" w:rsidRDefault="00C81DAC" w:rsidP="00F77526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Социальные трансферты в натуральной форме 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0798A" w:rsidRDefault="00C81DAC" w:rsidP="00F77526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361B3E" w:rsidRDefault="00C81DAC" w:rsidP="005407C5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361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61B3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361B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Валовой с</w:t>
            </w:r>
            <w:r w:rsidRPr="00361B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корректированный располагаемый доход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361B3E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61B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B54D1E" w:rsidRDefault="00C81DAC" w:rsidP="00F77526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C81DAC" w:rsidRPr="009E12A6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Расходы на конечное потребление 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C81DAC" w:rsidRPr="008C1311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C81DAC" w:rsidRPr="00DC03DB" w:rsidRDefault="00C81DAC" w:rsidP="000E26D5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Валовое сбережение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0798A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C81DAC" w:rsidRPr="009E12A6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8C1311">
            <w:pPr>
              <w:spacing w:before="40" w:after="12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5C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44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Капитальные трансферты, полученные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остального мира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9E12A6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0A11E7">
            <w:pPr>
              <w:spacing w:before="40" w:after="12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5C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44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Капитальные трансферты, переданные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остальному миру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5C1B02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Валовое накопление 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C81DAC" w:rsidRPr="00390358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0798A" w:rsidRDefault="00C81DAC" w:rsidP="000E26D5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C81DAC" w:rsidRPr="009E12A6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Валовое накопление основного капитала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C81DAC" w:rsidRPr="00390358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0798A" w:rsidRDefault="00C81DAC" w:rsidP="000E26D5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C81DAC" w:rsidRPr="009E12A6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И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зменение запасов материальных оборотных средств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C81DAC" w:rsidRPr="008C1311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0798A" w:rsidRDefault="00C81DAC" w:rsidP="000E26D5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C81DAC" w:rsidRPr="009E12A6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Статистическое расхождение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8C1311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9E12A6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8C1311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Чистое кредитование (+), чистое заимствование (–)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50798A" w:rsidRDefault="00C81DAC" w:rsidP="000E26D5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C81DAC" w:rsidRPr="009E12A6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Экспорт товаров и услуг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C81DAC" w:rsidRPr="008C1311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9E12A6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8C1311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9E12A6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Импорт товаров и услуг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C81DAC" w:rsidRPr="008C1311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9E12A6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8C1311" w:rsidRDefault="00C81DAC" w:rsidP="00390358">
            <w:pPr>
              <w:spacing w:before="60" w:after="24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5C1B02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01299F" w:rsidRDefault="00C81DAC" w:rsidP="005407C5">
            <w:pPr>
              <w:spacing w:before="40" w:after="4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01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44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01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Налоги на производство и импорт 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01299F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0129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8C1311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Другие налоги на производство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3A73BB" w:rsidRDefault="00C81DAC" w:rsidP="000A11E7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C81DAC" w:rsidRPr="005C1B02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0A11E7">
            <w:pPr>
              <w:spacing w:before="40" w:after="12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44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Субсидии на производство и импорт 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Другие субсидии на производство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9E12A6" w:rsidRDefault="00C81DAC" w:rsidP="000E26D5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институциональным секторам</w:t>
            </w:r>
          </w:p>
        </w:tc>
      </w:tr>
      <w:tr w:rsidR="00C81DAC" w:rsidRPr="009E12A6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0A11E7">
            <w:pPr>
              <w:spacing w:before="40" w:after="6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44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Валовой внутренний продукт на душу населения 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E12A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9E12A6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0A11E7">
            <w:pPr>
              <w:spacing w:before="40" w:after="6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A44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Валовой внутренний продукт на одного занятого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9E12A6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0A11E7">
            <w:pPr>
              <w:spacing w:before="40" w:after="6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1B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 Валовой внутренний продукт на душу населения по паритету покупательной способности 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E12A6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2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01299F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A87D2F" w:rsidRDefault="00C81DAC" w:rsidP="000A11E7">
            <w:pPr>
              <w:spacing w:before="4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7D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47. Межотраслевые балансы производства и использования товаров и услуг (в основных ценах или ценах конечного потребления):</w:t>
            </w:r>
            <w:r w:rsidR="007A7C8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87D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симметричные таблицы «</w:t>
            </w:r>
            <w:proofErr w:type="gramStart"/>
            <w:r w:rsidRPr="00A87D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Затраты-выпуск</w:t>
            </w:r>
            <w:proofErr w:type="gramEnd"/>
            <w:r w:rsidRPr="00A87D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A87D2F" w:rsidRDefault="00C81DAC" w:rsidP="001054A3">
            <w:pPr>
              <w:spacing w:before="40" w:after="0" w:line="240" w:lineRule="exact"/>
              <w:ind w:left="28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87D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годовая </w:t>
            </w:r>
            <w:r w:rsidR="001054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A87D2F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(единовременная)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форматах стран</w:t>
            </w:r>
          </w:p>
        </w:tc>
      </w:tr>
      <w:tr w:rsidR="008507A9" w:rsidRPr="00EF3688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1017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07A9" w:rsidRPr="00EF3688" w:rsidRDefault="008507A9" w:rsidP="000A11E7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2. Промышленность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211109" w:rsidRDefault="00C81DAC" w:rsidP="004D4793">
            <w:pPr>
              <w:spacing w:before="40" w:after="4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1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48</w:t>
            </w:r>
            <w:r w:rsidRPr="002111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110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2111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 промышленно</w:t>
            </w:r>
            <w:r w:rsidR="001173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 производства</w:t>
            </w:r>
          </w:p>
          <w:p w:rsidR="004D4793" w:rsidRPr="00FC55D4" w:rsidRDefault="004D4793" w:rsidP="004D4793">
            <w:pPr>
              <w:spacing w:before="40" w:after="4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C55D4" w:rsidRDefault="00C81DAC" w:rsidP="00AF3656">
            <w:pPr>
              <w:spacing w:before="40" w:after="20" w:line="240" w:lineRule="auto"/>
              <w:ind w:left="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C5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AF3656">
            <w:pPr>
              <w:spacing w:before="4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0E26D5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FC55D4" w:rsidRDefault="00C81DAC" w:rsidP="005407C5">
            <w:pPr>
              <w:spacing w:before="40" w:after="40" w:line="240" w:lineRule="auto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Pr="00FC55D4" w:rsidRDefault="00C81DAC" w:rsidP="00AF3656">
            <w:pPr>
              <w:spacing w:before="40" w:after="20" w:line="240" w:lineRule="auto"/>
              <w:ind w:left="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C5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AF3656">
            <w:pPr>
              <w:spacing w:before="4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C81DAC" w:rsidRPr="00DC03DB" w:rsidRDefault="00C81DAC" w:rsidP="000A11E7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FC55D4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  <w:r w:rsidRPr="00FC5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FC55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FC5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Индексы промышленного производства 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C55D4" w:rsidRDefault="00C81DAC" w:rsidP="00AF3656">
            <w:pPr>
              <w:spacing w:before="40" w:after="2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C5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AF3656">
            <w:pPr>
              <w:spacing w:before="4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FC55D4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C55D4" w:rsidRDefault="00C81DAC" w:rsidP="00AF3656">
            <w:pPr>
              <w:spacing w:before="40" w:after="2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C5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AF3656">
            <w:pPr>
              <w:spacing w:before="4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8F792A" w:rsidRDefault="00C81DAC" w:rsidP="000A11E7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6B2717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FC55D4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93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50</w:t>
            </w:r>
            <w:r w:rsidRPr="00FC5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FC55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FC5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Производство промышленной продукции в натуральном </w:t>
            </w:r>
            <w:r w:rsidR="006B2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FC5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выражении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C55D4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C5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5C32C0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видам продукции</w:t>
            </w:r>
          </w:p>
        </w:tc>
      </w:tr>
      <w:tr w:rsidR="00C81DAC" w:rsidRPr="006B2717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FC55D4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C55D4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C5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 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5C32C0" w:rsidRDefault="00C81DAC" w:rsidP="000A11E7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видам продукции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C55D4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B27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51</w:t>
            </w:r>
            <w:r w:rsidRPr="00FC5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FC55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FC5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Число действующих предприятий 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C55D4" w:rsidRDefault="00C81DAC" w:rsidP="00AF3656">
            <w:pPr>
              <w:spacing w:before="40" w:after="2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C5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0A11E7">
            <w:pPr>
              <w:spacing w:before="4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0A11E7">
            <w:pPr>
              <w:spacing w:before="2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C55D4" w:rsidRDefault="00C81DAC" w:rsidP="00BB65C4">
            <w:pPr>
              <w:spacing w:before="4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FC5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FC55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FC5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Использование среднегодовой производственной мощности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C55D4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C55D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выпуску отдельных видов продукции</w:t>
            </w:r>
          </w:p>
        </w:tc>
      </w:tr>
      <w:tr w:rsidR="00C81DAC" w:rsidRPr="00B95E79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C81DAC" w:rsidRPr="001A2266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53</w:t>
            </w:r>
            <w:r w:rsidR="00C81DAC" w:rsidRPr="00A87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A87D2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proofErr w:type="spellStart"/>
            <w:r w:rsidR="00C81DAC" w:rsidRPr="00A87D2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Электробаланс</w:t>
            </w:r>
            <w:proofErr w:type="spellEnd"/>
          </w:p>
        </w:tc>
        <w:tc>
          <w:tcPr>
            <w:tcW w:w="25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1DAC" w:rsidRPr="00A87D2F" w:rsidRDefault="00C81DAC" w:rsidP="005407C5">
            <w:pPr>
              <w:spacing w:before="40" w:after="40" w:line="240" w:lineRule="auto"/>
              <w:ind w:left="2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A87D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81DAC" w:rsidRPr="00B51375" w:rsidRDefault="00C81DAC" w:rsidP="000A11E7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B5137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структуре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электробаланса</w:t>
            </w:r>
            <w:proofErr w:type="spellEnd"/>
            <w:r w:rsidRPr="00B5137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C81DAC" w:rsidRPr="001173BD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355AEF" w:rsidRDefault="009D1A36" w:rsidP="00D35C3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54. </w:t>
            </w:r>
            <w:r w:rsidR="00D35C3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Топливно-энергетический б</w:t>
            </w:r>
            <w:r w:rsidR="00355AE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аланс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D1A36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1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D1A36" w:rsidRDefault="00373F02" w:rsidP="000A11E7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73F02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форматах стран</w:t>
            </w:r>
          </w:p>
        </w:tc>
      </w:tr>
      <w:tr w:rsidR="008507A9" w:rsidRPr="00B95E79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1017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07A9" w:rsidRPr="00EF3688" w:rsidRDefault="008507A9" w:rsidP="000A11E7">
            <w:pPr>
              <w:spacing w:before="60" w:after="12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3. Сельское хозяйство</w:t>
            </w:r>
          </w:p>
        </w:tc>
      </w:tr>
      <w:tr w:rsidR="00C81DAC" w:rsidRPr="00B95E79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D1A36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="00C81DAC" w:rsidRPr="00693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="00C81DAC" w:rsidRPr="0062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4576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Объем производства продукции сельского, </w:t>
            </w:r>
            <w:r w:rsidR="00C81DAC" w:rsidRPr="009D1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лесного и рыбного хозяйства</w:t>
            </w:r>
          </w:p>
          <w:p w:rsidR="00C81DAC" w:rsidRPr="00623268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D1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 производства продукции  сельского хозяйства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Pr="00623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есячная</w:t>
            </w:r>
          </w:p>
          <w:p w:rsidR="00C81DAC" w:rsidRPr="00623268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5607E7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/>
            <w:shd w:val="clear" w:color="auto" w:fill="auto"/>
          </w:tcPr>
          <w:p w:rsidR="00C81DAC" w:rsidRPr="009F51EE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587EC1">
            <w:pPr>
              <w:spacing w:before="60" w:after="60" w:line="240" w:lineRule="exact"/>
              <w:ind w:lef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  <w:proofErr w:type="gramEnd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(предварительные итоги)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5607E7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5607E7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587EC1">
            <w:pPr>
              <w:spacing w:before="60" w:after="60" w:line="240" w:lineRule="exact"/>
              <w:ind w:lef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  <w:proofErr w:type="gramEnd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(окончательные итоги)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5607E7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5607E7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81DAC" w:rsidRPr="00DC03DB" w:rsidRDefault="00C81DAC" w:rsidP="00BB65C4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видам экономической деятельности </w:t>
            </w:r>
          </w:p>
        </w:tc>
      </w:tr>
      <w:tr w:rsidR="00C81DAC" w:rsidRPr="00B95E79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D1A36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="00C81DAC" w:rsidRPr="00693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9F51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Индексы производства продукции сельского</w:t>
            </w:r>
            <w:r w:rsidR="00C81DAC" w:rsidRPr="009D1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лесного и рыбного хозяйства </w:t>
            </w:r>
          </w:p>
          <w:p w:rsidR="00C81DAC" w:rsidRPr="009F51EE" w:rsidRDefault="00C81DAC" w:rsidP="00E662E1">
            <w:pPr>
              <w:spacing w:before="6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D1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Индексы производства продукции сельского хозяйства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есячная</w:t>
            </w:r>
          </w:p>
          <w:p w:rsidR="00C81DAC" w:rsidRPr="00E26898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5607E7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/>
            <w:shd w:val="clear" w:color="auto" w:fill="auto"/>
          </w:tcPr>
          <w:p w:rsidR="00C81DAC" w:rsidRPr="009F51EE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BF73F0">
            <w:pPr>
              <w:spacing w:before="60" w:after="60" w:line="240" w:lineRule="exact"/>
              <w:ind w:lef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  <w:proofErr w:type="gramEnd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F73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(предварительные итоги)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5607E7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C81DAC" w:rsidRPr="00DC03DB" w:rsidRDefault="00C81DAC" w:rsidP="005607E7">
            <w:pPr>
              <w:pStyle w:val="a3"/>
              <w:spacing w:before="40" w:after="4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587EC1">
            <w:pPr>
              <w:spacing w:before="60" w:after="60" w:line="240" w:lineRule="exact"/>
              <w:ind w:lef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  <w:proofErr w:type="gramEnd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(окончательные итоги)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5607E7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5607E7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81DAC" w:rsidRPr="00DC03DB" w:rsidRDefault="00C81DAC" w:rsidP="00587EC1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="00C81DAC" w:rsidRPr="00693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9F51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З</w:t>
            </w:r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емли, используемые землепользователями, занимающимися сельскохозяйственным производством</w:t>
            </w:r>
          </w:p>
          <w:p w:rsidR="00DB4CAE" w:rsidRPr="00DB4CAE" w:rsidRDefault="00DB4CAE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угодий</w:t>
            </w:r>
          </w:p>
        </w:tc>
      </w:tr>
      <w:tr w:rsidR="00C81DAC" w:rsidRPr="00DC2430" w:rsidTr="00A64E45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F51EE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="00C81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9F51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Посевные площади сельскохозяйственных культур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5607E7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5607E7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81DAC" w:rsidRPr="00DC03DB" w:rsidRDefault="00C81DAC" w:rsidP="00587EC1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C81DAC" w:rsidRPr="00BF73F0" w:rsidTr="00A64E45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F51EE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="00C81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9F51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Убранная площадь сельскохозяйственных культур 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BF73F0">
            <w:pPr>
              <w:spacing w:before="60" w:after="60" w:line="240" w:lineRule="exact"/>
              <w:ind w:lef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  <w:proofErr w:type="gramEnd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F73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(предварительные данные)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587EC1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C81DAC" w:rsidRPr="00DC2430" w:rsidTr="00A64E45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587EC1">
            <w:pPr>
              <w:spacing w:before="60" w:after="60" w:line="240" w:lineRule="exact"/>
              <w:ind w:lef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  <w:proofErr w:type="gramEnd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(окончательные данные)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5607E7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7920F8" w:rsidRPr="00BE57D7" w:rsidRDefault="00C81DAC" w:rsidP="007920F8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7920F8" w:rsidRPr="00DC2430" w:rsidTr="00A64E45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7920F8" w:rsidRDefault="007920F8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20F8" w:rsidRPr="009F51EE" w:rsidRDefault="007920F8" w:rsidP="00BF73F0">
            <w:pPr>
              <w:spacing w:before="60" w:after="60" w:line="240" w:lineRule="exact"/>
              <w:ind w:lef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20F8" w:rsidRPr="00DC03DB" w:rsidRDefault="007920F8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C81DAC" w:rsidRPr="00BF73F0" w:rsidTr="007920F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F51EE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6</w:t>
            </w:r>
            <w:r w:rsidR="00C81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9F51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Валовые сборы сельскохозяйственных культур</w:t>
            </w:r>
          </w:p>
        </w:tc>
        <w:tc>
          <w:tcPr>
            <w:tcW w:w="25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BF73F0">
            <w:pPr>
              <w:spacing w:before="60" w:after="60" w:line="240" w:lineRule="exact"/>
              <w:ind w:lef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  <w:proofErr w:type="gramEnd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F73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(предварительные данные)</w:t>
            </w:r>
          </w:p>
        </w:tc>
        <w:tc>
          <w:tcPr>
            <w:tcW w:w="3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C81DAC" w:rsidRPr="00BF73F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587EC1">
            <w:pPr>
              <w:spacing w:before="60" w:after="60" w:line="240" w:lineRule="exact"/>
              <w:ind w:lef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  <w:proofErr w:type="gramEnd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(окончательные данные)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C81DAC" w:rsidRPr="00BF73F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F51EE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="00C81DAC" w:rsidRPr="00BF73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9F51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Урожайность сельскохозяйственных культур 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BF73F0">
            <w:pPr>
              <w:spacing w:before="60" w:after="60" w:line="240" w:lineRule="exact"/>
              <w:ind w:lef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  <w:proofErr w:type="gramEnd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BF73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(предварительные данные)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C81DAC" w:rsidRPr="00BF73F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587EC1">
            <w:pPr>
              <w:spacing w:before="60" w:after="60" w:line="240" w:lineRule="exact"/>
              <w:ind w:lef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  <w:proofErr w:type="gramEnd"/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(окончательные данные)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587EC1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F51EE" w:rsidRDefault="009D1A36" w:rsidP="005407C5">
            <w:pPr>
              <w:spacing w:before="40" w:afterLines="60" w:after="144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="00C81DAC" w:rsidRPr="00BF73F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9F51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Поголовье скота и птицы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C76C7C">
            <w:pPr>
              <w:spacing w:before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C76C7C">
            <w:pPr>
              <w:spacing w:before="4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81DAC" w:rsidRPr="00DC03DB" w:rsidRDefault="00C81DAC" w:rsidP="00C76C7C">
            <w:pPr>
              <w:spacing w:before="4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скота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5407C5">
            <w:pPr>
              <w:spacing w:before="40" w:afterLines="60" w:after="144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C76C7C">
            <w:pPr>
              <w:spacing w:before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C76C7C">
            <w:pPr>
              <w:spacing w:before="4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81DAC" w:rsidRPr="00DC03DB" w:rsidRDefault="00C81DAC" w:rsidP="00587EC1">
            <w:pPr>
              <w:spacing w:before="4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скота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9F51EE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="00C81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9F51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Производство продукции животноводства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продукции животноводства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1F2405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F51EE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F51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81DAC" w:rsidRPr="00DC03DB" w:rsidRDefault="00C81DAC" w:rsidP="00587EC1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продукции животноводства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AA7FA3" w:rsidRDefault="009D1A36" w:rsidP="00587EC1">
            <w:pPr>
              <w:spacing w:before="40" w:after="8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  <w:r w:rsidR="00C81DAC" w:rsidRPr="0069348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  <w:r w:rsidR="00C81DAC"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Производство основных видов продукции сельского хозяйства на душу населения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416DCA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16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продукции сельского хозяйства</w:t>
            </w:r>
          </w:p>
        </w:tc>
      </w:tr>
      <w:tr w:rsidR="00C81DAC" w:rsidRPr="00416DCA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007AA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  <w:r w:rsidR="00C81DA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C81DAC"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Реализация сельскохозяйственной продукции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r w:rsidRPr="00416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одовая</w:t>
            </w:r>
          </w:p>
          <w:p w:rsidR="00C81DAC" w:rsidRPr="00416DCA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продукции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416DCA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="00C81DAC" w:rsidRPr="00693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="00C81DAC" w:rsidRPr="00416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416DC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416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Производство продукции растениеводства в натуральном выражении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416DCA" w:rsidRDefault="00C81DAC" w:rsidP="00587EC1">
            <w:pPr>
              <w:spacing w:before="60" w:after="60" w:line="240" w:lineRule="exact"/>
              <w:ind w:lef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416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месячная</w:t>
            </w:r>
            <w:proofErr w:type="gramEnd"/>
            <w:r w:rsidRPr="00416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(в сезон проведения работ)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416DCA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416DCA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16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81DAC" w:rsidRPr="00DC03DB" w:rsidRDefault="00C81DAC" w:rsidP="00587EC1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C81DAC" w:rsidRPr="00416DCA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416DCA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="00C81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C81DAC" w:rsidRPr="00416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416DC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416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Остатки продукции 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416DCA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587EC1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продукции</w:t>
            </w:r>
          </w:p>
          <w:p w:rsidR="00C81DAC" w:rsidRPr="00587EC1" w:rsidRDefault="00C81DAC" w:rsidP="00587EC1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416DCA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="00C81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C81DAC" w:rsidRPr="00416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416DC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416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Наличие зерна 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D1A36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1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587EC1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организаций</w:t>
            </w:r>
          </w:p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416DCA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416DCA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16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организаций</w:t>
            </w:r>
          </w:p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416DCA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="00C81DAC" w:rsidRPr="00693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  <w:r w:rsidR="00C81DAC" w:rsidRPr="00416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416DC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416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 сельскохозяйственных культур, подлежащая уборке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416DCA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16D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 дату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площадей</w:t>
            </w:r>
          </w:p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C81DAC" w:rsidRPr="00CC5F5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9D1A36" w:rsidP="007A7C85">
            <w:pPr>
              <w:spacing w:before="4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7</w:t>
            </w:r>
            <w:r w:rsidR="00C81DAC" w:rsidRPr="0069348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0</w:t>
            </w:r>
            <w:r w:rsidR="00C81DAC"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Обмолоченная площадь сельскохозяйственных культур, в процентах к площади, подлежащей уборке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 дату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C81DAC" w:rsidRPr="00CC5F5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  <w:r w:rsidR="00C81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Намолочено (выкопано)</w:t>
            </w:r>
            <w:r w:rsidR="00C81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C81DAC"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сельскохозяйственных культур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 дату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C81DAC" w:rsidRPr="00CC5F5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9D1A36" w:rsidP="00587EC1">
            <w:pPr>
              <w:spacing w:before="2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  <w:r w:rsidR="00C81DA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C81DAC"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Количество сельскохозяйственных производителей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87EC1">
            <w:pPr>
              <w:spacing w:before="2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587EC1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9D1A36" w:rsidP="00587EC1">
            <w:pPr>
              <w:spacing w:before="2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  <w:r w:rsidR="00C81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Внесено удобрений 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87EC1">
            <w:pPr>
              <w:spacing w:before="2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587EC1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587EC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удобрений</w:t>
            </w:r>
          </w:p>
          <w:p w:rsidR="00C81DAC" w:rsidRPr="00DC03DB" w:rsidRDefault="00C81DAC" w:rsidP="00587EC1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сельскохозяйственных культур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007AA" w:rsidRDefault="009D1A36" w:rsidP="00587EC1">
            <w:pPr>
              <w:spacing w:before="4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  <w:r w:rsidR="00C81DAC" w:rsidRPr="0069348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  <w:r w:rsidR="00C81DAC"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Площадь, на которую вносились удобрения, в процентах к общей посевной площади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удобрений</w:t>
            </w:r>
          </w:p>
        </w:tc>
      </w:tr>
      <w:tr w:rsidR="00C81DAC" w:rsidRPr="00CC5F5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007AA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  <w:r w:rsidR="00C81DA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C81DAC"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Произвестковано кислых почв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одовая</w:t>
            </w:r>
          </w:p>
          <w:p w:rsidR="00C81DAC" w:rsidRPr="007A7C85" w:rsidRDefault="00C81DAC" w:rsidP="005407C5">
            <w:pPr>
              <w:spacing w:before="40" w:after="40" w:line="240" w:lineRule="auto"/>
              <w:ind w:left="40"/>
              <w:rPr>
                <w:rFonts w:ascii="Times New Roman" w:hAnsi="Times New Roman" w:cs="Times New Roman"/>
                <w:strike/>
                <w:color w:val="000000" w:themeColor="text1"/>
                <w:sz w:val="14"/>
                <w:szCs w:val="14"/>
                <w:lang w:val="ru-RU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716ADA" w:rsidRDefault="00C81DAC" w:rsidP="00587EC1">
            <w:pPr>
              <w:spacing w:before="60" w:after="20" w:line="240" w:lineRule="auto"/>
              <w:rPr>
                <w:rFonts w:ascii="Times New Roman" w:hAnsi="Times New Roman" w:cs="Times New Roman"/>
                <w:bCs/>
                <w:sz w:val="8"/>
                <w:szCs w:val="8"/>
                <w:lang w:val="ru-RU" w:eastAsia="ru-RU"/>
              </w:rPr>
            </w:pPr>
          </w:p>
        </w:tc>
      </w:tr>
      <w:tr w:rsidR="00C81DAC" w:rsidRPr="00CC5F5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007AA" w:rsidRDefault="009D1A36" w:rsidP="00587EC1">
            <w:pPr>
              <w:spacing w:before="4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  <w:r w:rsidR="00C81DAC" w:rsidRPr="0069348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  <w:r w:rsidR="00C81DAC"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Внесено известняковой муки и других известковых материалов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одовая</w:t>
            </w:r>
          </w:p>
          <w:p w:rsidR="00C81DAC" w:rsidRPr="00716ADA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trike/>
                <w:color w:val="000000" w:themeColor="text1"/>
                <w:sz w:val="8"/>
                <w:szCs w:val="8"/>
                <w:lang w:val="ru-RU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CC5F5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  <w:r w:rsidR="00C81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Наличие сельскохозяйственной техники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сельскохозяйственной техники</w:t>
            </w:r>
          </w:p>
        </w:tc>
      </w:tr>
      <w:tr w:rsidR="00C81DAC" w:rsidRPr="00CC5F5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  <w:r w:rsidR="00C81DAC" w:rsidRPr="00693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Поступление (приобретение) новой сельскохозяйственной техники 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сельскохозяйственной техники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  <w:r w:rsidR="00C81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Продуктивность скота и птицы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7EC1" w:rsidRDefault="00C81DAC" w:rsidP="00587EC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  <w:r w:rsidR="00587EC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:rsidR="00C81DAC" w:rsidRPr="00DC03DB" w:rsidRDefault="00C81DAC" w:rsidP="00587EC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скота и птицы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  <w:r w:rsidR="00C81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Наличие основных фондов</w:t>
            </w:r>
            <w:r w:rsidR="00C81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организаций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виду экономической деятельности «Сельское хозяйство»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  <w:r w:rsidR="00C81DAC" w:rsidRPr="00693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Структура производства основных видов сельскохозяйственной продукции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сельскохозяйственной продукции</w:t>
            </w:r>
          </w:p>
        </w:tc>
      </w:tr>
      <w:tr w:rsidR="00C81DAC" w:rsidRPr="00CC5F5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  <w:r w:rsidR="00C81DAC" w:rsidRPr="00693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Себестоимость (затраты) производства основных видов сельскохозяйственной продукции 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сельскохозяйственной продукции</w:t>
            </w:r>
          </w:p>
        </w:tc>
      </w:tr>
      <w:tr w:rsidR="00C81DAC" w:rsidRPr="00CC5F5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CC5F50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  <w:r w:rsidR="00C81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Рентабельность продаж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7608E0" w:rsidRDefault="00C81DAC" w:rsidP="005362A1">
            <w:pPr>
              <w:spacing w:before="60" w:after="40" w:line="240" w:lineRule="exact"/>
              <w:ind w:left="40"/>
              <w:rPr>
                <w:rFonts w:ascii="Times New Roman" w:hAnsi="Times New Roman" w:cs="Times New Roman"/>
                <w:color w:val="000000" w:themeColor="text1"/>
                <w:sz w:val="8"/>
                <w:szCs w:val="8"/>
                <w:lang w:val="ru-RU"/>
              </w:rPr>
            </w:pPr>
            <w:proofErr w:type="gramStart"/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  <w:proofErr w:type="gramEnd"/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(предварительные данные)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CC5F5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7608E0" w:rsidRDefault="00C81DAC" w:rsidP="00550732">
            <w:pPr>
              <w:spacing w:before="60" w:after="60" w:line="240" w:lineRule="exact"/>
              <w:ind w:left="40"/>
              <w:rPr>
                <w:rFonts w:ascii="Times New Roman" w:hAnsi="Times New Roman" w:cs="Times New Roman"/>
                <w:color w:val="000000" w:themeColor="text1"/>
                <w:sz w:val="8"/>
                <w:szCs w:val="8"/>
                <w:lang w:val="ru-RU"/>
              </w:rPr>
            </w:pPr>
            <w:proofErr w:type="gramStart"/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  <w:proofErr w:type="gramEnd"/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(окончательные данные)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407FF3" w:rsidRPr="00332D39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407FF3" w:rsidRDefault="00407FF3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07FF3" w:rsidRPr="00CC5F50" w:rsidRDefault="00407FF3" w:rsidP="00550732">
            <w:pPr>
              <w:spacing w:before="60" w:after="60" w:line="240" w:lineRule="exact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07FF3" w:rsidRPr="00DC03DB" w:rsidRDefault="00407FF3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 w:val="restart"/>
            <w:shd w:val="clear" w:color="auto" w:fill="auto"/>
          </w:tcPr>
          <w:p w:rsidR="00C81DAC" w:rsidRPr="00CC5F50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8</w:t>
            </w:r>
            <w:r w:rsidR="00C81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Рентабельность производства сельскохозяйственной продукции</w:t>
            </w:r>
          </w:p>
        </w:tc>
        <w:tc>
          <w:tcPr>
            <w:tcW w:w="25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50732">
            <w:pPr>
              <w:spacing w:before="60" w:after="60" w:line="240" w:lineRule="exact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  <w:proofErr w:type="gramEnd"/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(предварительные данные)</w:t>
            </w:r>
          </w:p>
        </w:tc>
        <w:tc>
          <w:tcPr>
            <w:tcW w:w="3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продукции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50732">
            <w:pPr>
              <w:spacing w:before="60" w:after="60" w:line="240" w:lineRule="exact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  <w:proofErr w:type="gramEnd"/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(окончательные данные)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556C83">
            <w:pPr>
              <w:spacing w:before="6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556C83">
            <w:pPr>
              <w:spacing w:before="6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категориям хозяйств</w:t>
            </w:r>
          </w:p>
          <w:p w:rsidR="00C81DAC" w:rsidRPr="00DC03DB" w:rsidRDefault="00C81DAC" w:rsidP="00556C83">
            <w:pPr>
              <w:spacing w:before="6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продукции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70D13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70D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  <w:r w:rsidR="00C81DAC" w:rsidRPr="00F70D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5.</w:t>
            </w:r>
            <w:r w:rsidR="00C81DAC" w:rsidRPr="00F70D1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Использование горючего и смазочных материалов в натуральном выражении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70D13" w:rsidRDefault="00C81DAC" w:rsidP="00556C83">
            <w:pPr>
              <w:spacing w:before="60" w:after="60" w:line="240" w:lineRule="exact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70D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годовая </w:t>
            </w:r>
            <w:r w:rsidR="00BF73F0" w:rsidRPr="00F70D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70D13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70D13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сельскохозяйственные организации</w:t>
            </w:r>
          </w:p>
          <w:p w:rsidR="00C81DAC" w:rsidRPr="00F70D13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70D13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горючего и смазочных материалов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9D1A36" w:rsidP="003B456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  <w:r w:rsidR="00C81DAC" w:rsidRPr="00693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Расход </w:t>
            </w:r>
            <w:r w:rsidR="00C81DAC"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комбикормов</w:t>
            </w:r>
            <w:r w:rsidR="00C81D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="00556C8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для </w:t>
            </w:r>
            <w:r w:rsidR="00C81D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скот</w:t>
            </w:r>
            <w:r w:rsidR="00556C8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а</w:t>
            </w:r>
            <w:r w:rsidR="00C81DA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и птиц</w:t>
            </w:r>
            <w:r w:rsidR="003B456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ы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сельскохозяйственные организации</w:t>
            </w:r>
          </w:p>
          <w:p w:rsidR="00C81DAC" w:rsidRPr="00DC03DB" w:rsidRDefault="00C81DAC" w:rsidP="00556C83">
            <w:pPr>
              <w:spacing w:before="6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скота</w:t>
            </w:r>
          </w:p>
        </w:tc>
      </w:tr>
      <w:tr w:rsidR="00C81DAC" w:rsidRPr="00CC5F5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9D1A36" w:rsidP="00556C83">
            <w:pPr>
              <w:spacing w:before="4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  <w:r w:rsidR="00C81DAC" w:rsidRPr="0069348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  <w:r w:rsidR="00C81DAC"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Выручка от реализации товаров</w:t>
            </w:r>
            <w:r w:rsidR="00556C83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r w:rsidR="00C81DAC"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продукции</w:t>
            </w:r>
            <w:r w:rsidR="00556C83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(</w:t>
            </w:r>
            <w:r w:rsidR="00C81DAC"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работ, услуг</w:t>
            </w:r>
            <w:r w:rsidR="00556C83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CC5F5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CC5F50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  <w:r w:rsidR="00C81DAC" w:rsidRPr="006934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Добавленная стоимость переработки сельскохозяйственной продукции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50732">
            <w:pPr>
              <w:spacing w:before="60" w:after="60" w:line="240" w:lineRule="exact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  <w:proofErr w:type="gramEnd"/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(предварительные данные)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CC5F5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50732">
            <w:pPr>
              <w:spacing w:before="60" w:after="60" w:line="240" w:lineRule="exact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  <w:proofErr w:type="gramEnd"/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(окончательные данные)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FD528E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9D1A36" w:rsidP="00407FF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  <w:r w:rsidR="00C81DAC" w:rsidRPr="00D12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  <w:r w:rsidR="00C81DAC" w:rsidRPr="00FD5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FD52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FD5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Баланс ресурсов и использования продуктов</w:t>
            </w:r>
            <w:r w:rsidR="00556C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C81DAC" w:rsidRDefault="00556C83" w:rsidP="00407FF3">
            <w:pPr>
              <w:spacing w:after="0" w:line="240" w:lineRule="auto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р</w:t>
            </w:r>
            <w:r w:rsidR="00C81DAC" w:rsidRPr="00FD52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есурсы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:</w:t>
            </w:r>
          </w:p>
          <w:p w:rsidR="00C81DAC" w:rsidRDefault="00C81DAC" w:rsidP="00407FF3">
            <w:pPr>
              <w:spacing w:after="0" w:line="240" w:lineRule="exact"/>
              <w:ind w:left="4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з</w:t>
            </w:r>
            <w:r w:rsidRPr="00FD52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апасы на начало года</w:t>
            </w:r>
          </w:p>
          <w:p w:rsidR="00C81DAC" w:rsidRDefault="00C81DAC" w:rsidP="00407FF3">
            <w:pPr>
              <w:spacing w:after="0" w:line="240" w:lineRule="exact"/>
              <w:ind w:left="426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</w:t>
            </w:r>
            <w:r w:rsidRPr="00FD52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роизводство</w:t>
            </w:r>
          </w:p>
          <w:p w:rsidR="00C81DAC" w:rsidRDefault="00C81DAC" w:rsidP="00407FF3">
            <w:pPr>
              <w:spacing w:after="0" w:line="240" w:lineRule="exact"/>
              <w:ind w:left="42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и</w:t>
            </w:r>
            <w:r w:rsidRPr="00FD5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мпорт из стран СНГ и стран остального мира – всего</w:t>
            </w:r>
          </w:p>
          <w:p w:rsidR="00C81DAC" w:rsidRDefault="00C81DAC" w:rsidP="00407FF3">
            <w:pPr>
              <w:spacing w:after="0" w:line="240" w:lineRule="exact"/>
              <w:ind w:left="42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и</w:t>
            </w:r>
            <w:r w:rsidRPr="00FD5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мпорт из стран СНГ</w:t>
            </w:r>
          </w:p>
          <w:p w:rsidR="00C81DAC" w:rsidRDefault="00C81DAC" w:rsidP="00407FF3">
            <w:pPr>
              <w:spacing w:after="0" w:line="240" w:lineRule="exact"/>
              <w:ind w:left="426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и</w:t>
            </w:r>
            <w:r w:rsidRPr="00FD52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того ресурсов</w:t>
            </w:r>
          </w:p>
          <w:p w:rsidR="00C81DAC" w:rsidRDefault="00C81DAC" w:rsidP="00407FF3">
            <w:pPr>
              <w:spacing w:after="0" w:line="240" w:lineRule="auto"/>
              <w:ind w:left="284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ис</w:t>
            </w:r>
            <w:r w:rsidRPr="00FD52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пользование</w:t>
            </w:r>
            <w:r w:rsidR="00556C8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:</w:t>
            </w:r>
          </w:p>
          <w:p w:rsidR="00C81DAC" w:rsidRDefault="00C81DAC" w:rsidP="00407FF3">
            <w:pPr>
              <w:spacing w:after="0" w:line="240" w:lineRule="exact"/>
              <w:ind w:left="42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</w:t>
            </w:r>
            <w:r w:rsidRPr="00FD52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роизводственное потребление и прочее использование</w:t>
            </w:r>
          </w:p>
          <w:p w:rsidR="00C81DAC" w:rsidRDefault="00C81DAC" w:rsidP="00407FF3">
            <w:pPr>
              <w:spacing w:after="0" w:line="240" w:lineRule="exact"/>
              <w:ind w:left="42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</w:t>
            </w:r>
            <w:r w:rsidRPr="00FD52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ередано в переработку</w:t>
            </w:r>
          </w:p>
          <w:p w:rsidR="00C81DAC" w:rsidRDefault="00C81DAC" w:rsidP="00407FF3">
            <w:pPr>
              <w:spacing w:after="0" w:line="240" w:lineRule="exact"/>
              <w:ind w:left="42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п</w:t>
            </w:r>
            <w:r w:rsidRPr="00FD52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отери</w:t>
            </w:r>
          </w:p>
          <w:p w:rsidR="00C81DAC" w:rsidRDefault="00C81DAC" w:rsidP="00407FF3">
            <w:pPr>
              <w:spacing w:after="0" w:line="240" w:lineRule="exact"/>
              <w:ind w:left="42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э</w:t>
            </w:r>
            <w:r w:rsidRPr="00FD52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кспо</w:t>
            </w:r>
            <w:proofErr w:type="gramStart"/>
            <w:r w:rsidRPr="00FD52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рт</w:t>
            </w:r>
            <w:r w:rsidRPr="00FD5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в стр</w:t>
            </w:r>
            <w:proofErr w:type="gramEnd"/>
            <w:r w:rsidRPr="00FD5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аны СНГ и страны остального мира – всего</w:t>
            </w:r>
          </w:p>
          <w:p w:rsidR="00C81DAC" w:rsidRDefault="00C81DAC" w:rsidP="00407FF3">
            <w:pPr>
              <w:spacing w:after="0" w:line="240" w:lineRule="exact"/>
              <w:ind w:left="42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э</w:t>
            </w:r>
            <w:r w:rsidRPr="00FD52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кспо</w:t>
            </w:r>
            <w:proofErr w:type="gramStart"/>
            <w:r w:rsidRPr="00FD52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рт</w:t>
            </w:r>
            <w:r w:rsidRPr="00FD5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в стр</w:t>
            </w:r>
            <w:proofErr w:type="gramEnd"/>
            <w:r w:rsidRPr="00FD5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аны СНГ</w:t>
            </w:r>
          </w:p>
          <w:p w:rsidR="00C81DAC" w:rsidRDefault="00C81DAC" w:rsidP="00407FF3">
            <w:pPr>
              <w:spacing w:after="0" w:line="240" w:lineRule="exact"/>
              <w:ind w:left="42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з</w:t>
            </w:r>
            <w:r w:rsidRPr="00FD52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апасы на конец года</w:t>
            </w:r>
          </w:p>
          <w:p w:rsidR="00C81DAC" w:rsidRPr="00FD528E" w:rsidRDefault="00C81DAC" w:rsidP="00407FF3">
            <w:pPr>
              <w:spacing w:after="0" w:line="240" w:lineRule="exact"/>
              <w:ind w:left="42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л</w:t>
            </w:r>
            <w:r w:rsidRPr="00FD52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ичное потребление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D528E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D52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0A11E7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продовольственных ресурсов</w:t>
            </w:r>
          </w:p>
        </w:tc>
      </w:tr>
      <w:tr w:rsidR="008507A9" w:rsidRPr="00EF3688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1017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07A9" w:rsidRPr="00EF3688" w:rsidRDefault="008507A9" w:rsidP="00795B21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4. Строительство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  <w:r w:rsidR="00C81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Объем выполненных строительных работ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795B21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795B21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работ</w:t>
            </w:r>
          </w:p>
          <w:p w:rsidR="00C81DAC" w:rsidRPr="00DC03DB" w:rsidRDefault="00C81DAC" w:rsidP="00795B21">
            <w:pPr>
              <w:spacing w:before="2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формам собственности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795B21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795B21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работ</w:t>
            </w:r>
          </w:p>
          <w:p w:rsidR="00C81DAC" w:rsidRPr="00DC03DB" w:rsidRDefault="00C81DAC" w:rsidP="00795B21">
            <w:pPr>
              <w:spacing w:before="2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формам собственности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CC5F50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9</w:t>
            </w:r>
            <w:r w:rsidR="00C81DAC" w:rsidRPr="00577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Индекс объема выполненных строительных работ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795B21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795B21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работ</w:t>
            </w:r>
          </w:p>
          <w:p w:rsidR="00C81DAC" w:rsidRPr="00DC03DB" w:rsidRDefault="00C81DAC" w:rsidP="00795B21">
            <w:pPr>
              <w:spacing w:before="2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формам собственности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795B21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795B21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работ</w:t>
            </w:r>
          </w:p>
          <w:p w:rsidR="00C81DAC" w:rsidRPr="00DC03DB" w:rsidRDefault="00C81DAC" w:rsidP="00795B21">
            <w:pPr>
              <w:spacing w:before="20" w:after="120" w:line="240" w:lineRule="auto"/>
              <w:ind w:left="28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формам собственности</w:t>
            </w:r>
          </w:p>
        </w:tc>
      </w:tr>
      <w:tr w:rsidR="00C81DAC" w:rsidRPr="00CC5F5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CC5F50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  <w:r w:rsidR="00C81DAC" w:rsidRPr="00577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Ввод в действие жилых домов и общежитий 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153B3A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CC5F5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/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153B3A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A6646C">
            <w:pPr>
              <w:spacing w:before="40" w:after="1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 финансирования</w:t>
            </w:r>
          </w:p>
        </w:tc>
      </w:tr>
      <w:tr w:rsidR="00D4549F" w:rsidRPr="00CC5F50" w:rsidTr="00B31688">
        <w:tblPrEx>
          <w:tblBorders>
            <w:top w:val="none" w:sz="0" w:space="0" w:color="auto"/>
          </w:tblBorders>
        </w:tblPrEx>
        <w:trPr>
          <w:trHeight w:val="550"/>
          <w:tblHeader w:val="0"/>
        </w:trPr>
        <w:tc>
          <w:tcPr>
            <w:tcW w:w="41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549F" w:rsidRPr="00D007AA" w:rsidRDefault="00D4549F" w:rsidP="005362A1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9</w:t>
            </w:r>
            <w:r w:rsidRPr="0057780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Ввод в действие жилых домов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на 1 000 </w:t>
            </w:r>
            <w:r w:rsidR="005362A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человек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549F" w:rsidRPr="002F7B98" w:rsidRDefault="00D4549F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7B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  <w:p w:rsidR="00D4549F" w:rsidRPr="002F7B98" w:rsidRDefault="00D4549F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549F" w:rsidRPr="002F7B98" w:rsidRDefault="00D4549F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F7B9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D4549F" w:rsidRPr="00153B3A" w:rsidRDefault="00D4549F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D4549F" w:rsidRPr="00CC5F50" w:rsidTr="00B31688">
        <w:tblPrEx>
          <w:tblBorders>
            <w:top w:val="none" w:sz="0" w:space="0" w:color="auto"/>
          </w:tblBorders>
        </w:tblPrEx>
        <w:trPr>
          <w:trHeight w:val="550"/>
          <w:tblHeader w:val="0"/>
        </w:trPr>
        <w:tc>
          <w:tcPr>
            <w:tcW w:w="4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4549F" w:rsidRPr="0057780E" w:rsidRDefault="00D4549F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549F" w:rsidRDefault="00D4549F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2F7B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  <w:p w:rsidR="00D4549F" w:rsidRPr="002F7B98" w:rsidRDefault="00D4549F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4549F" w:rsidRDefault="00D4549F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F7B9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D4549F" w:rsidRPr="00153B3A" w:rsidRDefault="00D4549F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81DAC" w:rsidRPr="0067536A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007AA" w:rsidRDefault="009D1A36" w:rsidP="005362A1">
            <w:pPr>
              <w:spacing w:before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9</w:t>
            </w:r>
            <w:r w:rsidR="00C81DAC" w:rsidRPr="0057780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  <w:r w:rsidR="00C81DAC"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Число построенных квартир </w:t>
            </w:r>
            <w:r w:rsidR="0067536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="00C81DAC"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на 10 000 </w:t>
            </w:r>
            <w:r w:rsidR="005362A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человек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67536A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CC5F50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  <w:r w:rsidR="00C81DAC" w:rsidRPr="00577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Ввод в действие объектов образования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A6646C">
            <w:pPr>
              <w:spacing w:before="40" w:after="2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объектов образования</w:t>
            </w:r>
          </w:p>
        </w:tc>
      </w:tr>
      <w:tr w:rsidR="00C81DAC" w:rsidRPr="00CC5F5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795B21">
            <w:pPr>
              <w:spacing w:before="40" w:after="1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объектов образования</w:t>
            </w:r>
          </w:p>
        </w:tc>
      </w:tr>
      <w:tr w:rsidR="00C81DAC" w:rsidRPr="00CB428C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CB428C" w:rsidRDefault="009D1A36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  <w:r w:rsidR="00C81DAC" w:rsidRPr="00577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  <w:r w:rsidR="00C81DAC" w:rsidRPr="00CB4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B428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CB4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Ввод в действие объектов здравоохранения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B428C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4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795B21">
            <w:pPr>
              <w:spacing w:before="40" w:after="1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объектов здравоохранения</w:t>
            </w:r>
          </w:p>
        </w:tc>
      </w:tr>
      <w:tr w:rsidR="00C81DAC" w:rsidRPr="00CB428C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CB428C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B428C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4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A6646C">
            <w:pPr>
              <w:spacing w:before="40" w:after="2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объектов здравоохранения</w:t>
            </w:r>
          </w:p>
        </w:tc>
      </w:tr>
      <w:tr w:rsidR="00C81DAC" w:rsidRPr="00CB428C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B428C" w:rsidRDefault="009D1A36" w:rsidP="00A6646C">
            <w:pPr>
              <w:spacing w:before="40" w:after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  <w:r w:rsidR="00C81DAC" w:rsidRPr="00577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  <w:r w:rsidR="00C81DAC" w:rsidRPr="00CB4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B428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CB4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Ввод в действие производственных мощностей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B428C" w:rsidRDefault="00C81DAC" w:rsidP="00A6646C">
            <w:pPr>
              <w:spacing w:before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4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A6646C">
            <w:pPr>
              <w:spacing w:before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производственных мощностей</w:t>
            </w:r>
          </w:p>
        </w:tc>
      </w:tr>
      <w:tr w:rsidR="00C81DAC" w:rsidRPr="00B95E79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B428C" w:rsidRDefault="009D1A36" w:rsidP="00A6646C">
            <w:pPr>
              <w:spacing w:before="40" w:after="2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  <w:r w:rsidR="00C81DAC" w:rsidRPr="0057780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  <w:r w:rsidR="00C81DAC" w:rsidRPr="00CB4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C81DAC" w:rsidRPr="00CB428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="00C81DAC" w:rsidRPr="00CB4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Ввод в действие природоохранных объектов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B428C" w:rsidRDefault="00C81DAC" w:rsidP="00A6646C">
            <w:pPr>
              <w:spacing w:before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4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A6646C">
            <w:pPr>
              <w:spacing w:before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природоохранных объектов</w:t>
            </w:r>
          </w:p>
        </w:tc>
      </w:tr>
      <w:tr w:rsidR="008507A9" w:rsidRPr="00EF3688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1017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07A9" w:rsidRPr="00EF3688" w:rsidRDefault="008507A9" w:rsidP="001310BA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5. Внутренняя торговля</w:t>
            </w:r>
          </w:p>
        </w:tc>
      </w:tr>
      <w:tr w:rsidR="00DD5816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shd w:val="clear" w:color="auto" w:fill="auto"/>
          </w:tcPr>
          <w:p w:rsidR="003E29C8" w:rsidRPr="00DD5816" w:rsidRDefault="003E29C8" w:rsidP="007920F8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99.</w:t>
            </w:r>
            <w:r w:rsidR="007920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70D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D5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бъем оборота розничной торговли п</w:t>
            </w:r>
            <w:r w:rsidR="00C23F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всем хозяйствующим субъектам</w:t>
            </w:r>
          </w:p>
        </w:tc>
        <w:tc>
          <w:tcPr>
            <w:tcW w:w="25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3E29C8" w:rsidRPr="00DD5816" w:rsidRDefault="003E29C8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каналам реализации</w:t>
            </w:r>
          </w:p>
          <w:p w:rsidR="003E29C8" w:rsidRPr="00DD5816" w:rsidRDefault="003E29C8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группам товаров</w:t>
            </w:r>
          </w:p>
        </w:tc>
      </w:tr>
      <w:tr w:rsidR="00DD5816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DD5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3E29C8" w:rsidRPr="00DD5816" w:rsidRDefault="003E29C8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каналам реализации</w:t>
            </w:r>
          </w:p>
          <w:p w:rsidR="003E29C8" w:rsidRPr="00DD5816" w:rsidRDefault="003E29C8" w:rsidP="005E6DB3">
            <w:pPr>
              <w:spacing w:before="2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группам товаров</w:t>
            </w:r>
          </w:p>
        </w:tc>
      </w:tr>
      <w:tr w:rsidR="00407FF3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407FF3" w:rsidRPr="00DD5816" w:rsidRDefault="00407FF3" w:rsidP="00C23F7E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07FF3" w:rsidRPr="00DD5816" w:rsidRDefault="00407FF3" w:rsidP="005E6DB3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07FF3" w:rsidRPr="00DD5816" w:rsidRDefault="00407FF3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DD5816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shd w:val="clear" w:color="auto" w:fill="auto"/>
          </w:tcPr>
          <w:p w:rsidR="003E29C8" w:rsidRPr="00DD5816" w:rsidRDefault="003E29C8" w:rsidP="00C23F7E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100. Индексы физического объ</w:t>
            </w:r>
            <w:r w:rsidR="00C23F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ема оборота розничной торговли </w:t>
            </w:r>
          </w:p>
        </w:tc>
        <w:tc>
          <w:tcPr>
            <w:tcW w:w="25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месячная </w:t>
            </w:r>
          </w:p>
        </w:tc>
        <w:tc>
          <w:tcPr>
            <w:tcW w:w="3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3E29C8" w:rsidRPr="00DD5816" w:rsidRDefault="003E29C8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каналам реализации</w:t>
            </w:r>
          </w:p>
          <w:p w:rsidR="003E29C8" w:rsidRPr="00DD5816" w:rsidRDefault="003E29C8" w:rsidP="005E6DB3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группам товаров</w:t>
            </w:r>
          </w:p>
        </w:tc>
      </w:tr>
      <w:tr w:rsidR="00DD5816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3E29C8" w:rsidRPr="00DD5816" w:rsidRDefault="003E29C8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каналам реализации</w:t>
            </w:r>
          </w:p>
          <w:p w:rsidR="003E29C8" w:rsidRPr="00DD5816" w:rsidRDefault="003E29C8" w:rsidP="005E6DB3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группам товаров</w:t>
            </w:r>
          </w:p>
        </w:tc>
      </w:tr>
      <w:tr w:rsidR="00DD5816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407FF3">
            <w:pPr>
              <w:spacing w:after="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101. Объем товарных запасов в организациях розничной торговли (абсолютные данные и в днях оборота розничной торговли)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D5816" w:rsidRDefault="00097612" w:rsidP="005E6DB3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3E29C8" w:rsidRPr="00DD5816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товаров</w:t>
            </w:r>
          </w:p>
        </w:tc>
      </w:tr>
      <w:tr w:rsidR="00DD5816" w:rsidRPr="00DD5816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4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102. Розничная продажа отдельных товаров (абсолютные данные в стоимостном выражении)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tabs>
                <w:tab w:val="right" w:pos="1947"/>
              </w:tabs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товаров</w:t>
            </w:r>
          </w:p>
        </w:tc>
      </w:tr>
      <w:tr w:rsidR="00DD5816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097612">
            <w:pPr>
              <w:spacing w:before="40" w:after="8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103. </w:t>
            </w:r>
            <w:r w:rsidR="00097612" w:rsidRPr="000976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объектов розничной сети, сети предприятий питания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 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Default="003E29C8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097612" w:rsidRPr="00DD5816" w:rsidRDefault="00097612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097612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объектов</w:t>
            </w:r>
          </w:p>
        </w:tc>
      </w:tr>
      <w:tr w:rsidR="004D55D6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55D6" w:rsidRPr="004D55D6" w:rsidRDefault="004D55D6" w:rsidP="004D55D6">
            <w:pPr>
              <w:spacing w:before="40" w:after="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5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104. Площадь зала объектов розничной сети, сети предприятий питания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55D6" w:rsidRPr="004D55D6" w:rsidRDefault="004D55D6" w:rsidP="004D55D6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5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55D6" w:rsidRPr="004D55D6" w:rsidRDefault="004D55D6" w:rsidP="004D55D6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55D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4D55D6" w:rsidRPr="004D55D6" w:rsidRDefault="004D55D6" w:rsidP="004D55D6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55D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объектов</w:t>
            </w:r>
          </w:p>
        </w:tc>
      </w:tr>
      <w:tr w:rsidR="004D55D6" w:rsidRPr="00022D83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55D6" w:rsidRPr="004D55D6" w:rsidRDefault="004D55D6" w:rsidP="004D55D6">
            <w:pPr>
              <w:spacing w:before="40" w:after="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5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105. Количество мест в ресторанах, кафе, барах, столовых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55D6" w:rsidRPr="004D55D6" w:rsidRDefault="004D55D6" w:rsidP="004D55D6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D5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55D6" w:rsidRPr="004D55D6" w:rsidRDefault="004D55D6" w:rsidP="004D55D6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D55D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DD5816" w:rsidRPr="00DD5816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4D55D6">
            <w:pPr>
              <w:spacing w:before="20" w:after="6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10</w:t>
            </w:r>
            <w:r w:rsidR="004D55D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 Продажа алкогольных напитков в абсолютном алкоголе на душу населения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2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продукции</w:t>
            </w:r>
          </w:p>
        </w:tc>
      </w:tr>
      <w:tr w:rsidR="00DD5816" w:rsidRPr="00DD5816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3E29C8" w:rsidRPr="00DD5816" w:rsidRDefault="003E29C8" w:rsidP="004D55D6">
            <w:pPr>
              <w:spacing w:before="2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4D5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DD5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Оборот общественного питания (предприятий питания)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20" w:after="12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месячная 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DD5816" w:rsidRPr="00DD5816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40" w:after="40" w:line="240" w:lineRule="auto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  <w:p w:rsidR="003E29C8" w:rsidRPr="00DD5816" w:rsidRDefault="003E29C8" w:rsidP="005E6DB3">
            <w:pPr>
              <w:spacing w:before="40" w:after="0" w:line="240" w:lineRule="auto"/>
              <w:ind w:left="2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3E29C8" w:rsidRPr="00DD5816" w:rsidRDefault="003E29C8" w:rsidP="005E6DB3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DD5816" w:rsidRPr="00DD5816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3E29C8" w:rsidRPr="00DD5816" w:rsidRDefault="003E29C8" w:rsidP="004D55D6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10</w:t>
            </w:r>
            <w:r w:rsidR="004D55D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 Индексы физического объема</w:t>
            </w:r>
            <w:r w:rsidR="00C23F7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оборота общественного питания 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2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DD5816" w:rsidRPr="00DD5816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  <w:p w:rsidR="003E29C8" w:rsidRPr="00DD5816" w:rsidRDefault="003E29C8" w:rsidP="005E6DB3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DD5816" w:rsidRPr="00DD5816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3E29C8" w:rsidRPr="00DD5816" w:rsidRDefault="003E29C8" w:rsidP="004D55D6">
            <w:pPr>
              <w:spacing w:before="4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10</w:t>
            </w:r>
            <w:r w:rsidR="004D55D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9</w:t>
            </w: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 </w:t>
            </w:r>
            <w:r w:rsidRPr="00F70D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D5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бъем о</w:t>
            </w: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борота оптовой торговли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40" w:after="4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58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D5816" w:rsidRDefault="003E29C8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D581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3E29C8" w:rsidRPr="006F5106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3E29C8" w:rsidRPr="0057780E" w:rsidRDefault="003E29C8" w:rsidP="005E6DB3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Default="003E29C8" w:rsidP="005E6DB3">
            <w:pPr>
              <w:spacing w:before="40" w:after="4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  <w:p w:rsidR="003E29C8" w:rsidRPr="00153B3A" w:rsidRDefault="003E29C8" w:rsidP="005E6DB3">
            <w:pPr>
              <w:spacing w:before="40" w:after="0" w:line="240" w:lineRule="auto"/>
              <w:ind w:left="2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C03DB" w:rsidRDefault="003E29C8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3E29C8" w:rsidRPr="006F5106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3E29C8" w:rsidRPr="00D007AA" w:rsidRDefault="003E29C8" w:rsidP="004D55D6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4D55D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10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 Индексы физического объема оборота оптовой торговли 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975C72" w:rsidRDefault="003E29C8" w:rsidP="005E6DB3">
            <w:pPr>
              <w:spacing w:before="40" w:after="4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C03DB" w:rsidRDefault="003E29C8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3E29C8" w:rsidRPr="006F5106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3E29C8" w:rsidRPr="00D007AA" w:rsidRDefault="003E29C8" w:rsidP="005E6DB3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153B3A" w:rsidRDefault="003E29C8" w:rsidP="00A64E45">
            <w:pPr>
              <w:spacing w:before="40" w:after="40" w:line="240" w:lineRule="auto"/>
              <w:ind w:left="2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29C8" w:rsidRPr="00DC03DB" w:rsidRDefault="003E29C8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8507A9" w:rsidRPr="00EF3688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1017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07A9" w:rsidRPr="00EF3688" w:rsidRDefault="008507A9" w:rsidP="003438F2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6. Транспорт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CC5F50" w:rsidRDefault="00C81DAC" w:rsidP="009D1A36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="009D1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Перевозки грузов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3438F2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255A5C">
            <w:pPr>
              <w:spacing w:before="2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3438F2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3438F2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</w:t>
            </w:r>
          </w:p>
          <w:p w:rsidR="00C81DAC" w:rsidRPr="00DC03DB" w:rsidRDefault="00C81DAC" w:rsidP="00255A5C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перевозок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CC5F50" w:rsidRDefault="00C81DAC" w:rsidP="009D1A36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9D1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2.</w:t>
            </w:r>
            <w:r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Грузооборот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3438F2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255A5C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3438F2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C81DAC" w:rsidRPr="00DC03DB" w:rsidRDefault="00C81DAC" w:rsidP="003438F2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</w:t>
            </w:r>
          </w:p>
          <w:p w:rsidR="00C81DAC" w:rsidRPr="00DC03DB" w:rsidRDefault="00C81DAC" w:rsidP="00255A5C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перевозок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CC5F50" w:rsidRDefault="00C81DAC" w:rsidP="009D1A36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D1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3.</w:t>
            </w:r>
            <w:r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Перевозки пассажиров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3438F2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4C0D48" w:rsidRDefault="00C81DAC" w:rsidP="003438F2">
            <w:pPr>
              <w:tabs>
                <w:tab w:val="left" w:pos="1009"/>
              </w:tabs>
              <w:spacing w:before="20" w:after="2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3438F2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3438F2">
            <w:pPr>
              <w:tabs>
                <w:tab w:val="left" w:pos="1009"/>
              </w:tabs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</w:t>
            </w:r>
          </w:p>
          <w:p w:rsidR="00C81DAC" w:rsidRPr="00DC03DB" w:rsidRDefault="00C81DAC" w:rsidP="00255A5C">
            <w:pPr>
              <w:tabs>
                <w:tab w:val="left" w:pos="1009"/>
              </w:tabs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перевозок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CC5F50" w:rsidRDefault="00C81DAC" w:rsidP="009D1A36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D1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4.</w:t>
            </w:r>
            <w:r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Пассажирооборот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3438F2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255A5C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3438F2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3438F2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</w:t>
            </w:r>
          </w:p>
          <w:p w:rsidR="00C81DAC" w:rsidRPr="00DC03DB" w:rsidRDefault="00C81DAC" w:rsidP="003438F2">
            <w:pPr>
              <w:spacing w:before="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перевозок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9D1A36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D1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5.</w:t>
            </w:r>
            <w:r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Наличие единиц транспортных средств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3438F2">
            <w:pPr>
              <w:spacing w:before="20" w:after="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транспортных средств</w:t>
            </w:r>
          </w:p>
          <w:p w:rsidR="00C81DAC" w:rsidRPr="00DC03DB" w:rsidRDefault="00C81DAC" w:rsidP="003438F2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принадлежности транспортных средств</w:t>
            </w:r>
          </w:p>
        </w:tc>
      </w:tr>
      <w:tr w:rsidR="00C81DAC" w:rsidRPr="00332D39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6032BD">
            <w:pPr>
              <w:spacing w:before="4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780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9D1A3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6. Легковые автомобили в собственности граждан на </w:t>
            </w:r>
            <w:r w:rsidR="00332D3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332D3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000 </w:t>
            </w:r>
            <w:r w:rsidR="006032B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человек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9D1A36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32D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="009D1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Эксплуатационная длина путей сообщения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255A5C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путей</w:t>
            </w:r>
          </w:p>
          <w:p w:rsidR="00C81DAC" w:rsidRPr="00DC03DB" w:rsidRDefault="00C81DAC" w:rsidP="00255A5C">
            <w:pPr>
              <w:spacing w:before="4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принадлежности</w:t>
            </w:r>
          </w:p>
        </w:tc>
      </w:tr>
      <w:tr w:rsidR="009D1A36" w:rsidRPr="009D1A36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072B" w:rsidRPr="009D1A36" w:rsidRDefault="009D1A36" w:rsidP="00194CC5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1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118. </w:t>
            </w:r>
            <w:r w:rsidR="0008072B" w:rsidRPr="009D1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Плотность путей сообщения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072B" w:rsidRPr="009D1A36" w:rsidRDefault="0008072B" w:rsidP="00194C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1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072B" w:rsidRPr="00EB758C" w:rsidRDefault="0008072B" w:rsidP="00EB758C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D1A3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путей</w:t>
            </w:r>
          </w:p>
        </w:tc>
      </w:tr>
      <w:tr w:rsidR="00FC0B19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B19" w:rsidRPr="00961D74" w:rsidRDefault="00416A60" w:rsidP="006A3ABA">
            <w:pPr>
              <w:spacing w:before="2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119.</w:t>
            </w:r>
            <w:r w:rsidR="00FC0B19" w:rsidRP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Перевозки грузов автомобильным транспортом по территории государства-члена </w:t>
            </w:r>
            <w:r w:rsidR="00EB75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Евразийского экономического союза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B19" w:rsidRPr="00961D74" w:rsidRDefault="00FC0B19" w:rsidP="005E6DB3">
            <w:pPr>
              <w:spacing w:before="40" w:after="40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B19" w:rsidRPr="00961D74" w:rsidRDefault="00FC0B19" w:rsidP="005E6DB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целом</w:t>
            </w:r>
          </w:p>
          <w:p w:rsidR="00FC0B19" w:rsidRPr="00961D74" w:rsidRDefault="00FC0B19" w:rsidP="005E6DB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отдельным регионам</w:t>
            </w:r>
          </w:p>
        </w:tc>
      </w:tr>
      <w:tr w:rsidR="00FC0B19" w:rsidRPr="00D53464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B19" w:rsidRPr="00961D74" w:rsidRDefault="00416A60" w:rsidP="006A3ABA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</w:t>
            </w:r>
            <w:r w:rsidR="00FC0B19" w:rsidRP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Структура перевозимых грузов каботажными автомобильными перевозками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B19" w:rsidRPr="00961D74" w:rsidRDefault="00FC0B19" w:rsidP="005E6DB3">
            <w:pPr>
              <w:spacing w:before="40" w:after="40"/>
              <w:ind w:lef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B19" w:rsidRPr="00961D74" w:rsidRDefault="00FC0B19" w:rsidP="005E6DB3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</w:t>
            </w:r>
            <w:r w:rsidRPr="00961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отдельным</w:t>
            </w:r>
            <w:r w:rsidRPr="00961D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регионам</w:t>
            </w:r>
          </w:p>
        </w:tc>
      </w:tr>
      <w:tr w:rsidR="008507A9" w:rsidRPr="00EF3688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1017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07A9" w:rsidRPr="00EF3688" w:rsidRDefault="008507A9" w:rsidP="008E1FFC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7. Связь</w:t>
            </w:r>
          </w:p>
        </w:tc>
      </w:tr>
      <w:tr w:rsidR="00C81DAC" w:rsidRPr="009D1A36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7C1656" w:rsidRDefault="00C81DAC" w:rsidP="00961D74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1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7C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C165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7C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Доходы от услуг связи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7C1656" w:rsidRDefault="00C81DAC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EE0A04" w:rsidRDefault="00C81DAC" w:rsidP="008E1FFC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</w:p>
        </w:tc>
      </w:tr>
      <w:tr w:rsidR="00C81DAC" w:rsidRPr="007C1656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7C1656" w:rsidRDefault="00C81DAC" w:rsidP="00961D74">
            <w:pPr>
              <w:spacing w:before="40" w:after="16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78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7C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C165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7C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Доходы от услуг связи населению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7C1656" w:rsidRDefault="004D55D6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="00C81DAC" w:rsidRPr="007C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  <w:r w:rsidR="00530D5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7C1656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007AA" w:rsidRDefault="00C81DAC" w:rsidP="00DF0637">
            <w:pPr>
              <w:spacing w:before="20" w:after="1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7780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9D1A3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="00DF063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  <w:r w:rsidRPr="007C165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Число телефонных аппаратов (включая таксофоны) телефонной сети общего пользования или имеющих на нее выход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7C1656" w:rsidRDefault="00C81DAC" w:rsidP="0008072B">
            <w:pPr>
              <w:spacing w:before="20" w:after="2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</w:tc>
      </w:tr>
      <w:tr w:rsidR="00C81DAC" w:rsidRPr="007C1656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007AA" w:rsidRDefault="00C81DAC" w:rsidP="00A64E45">
            <w:pPr>
              <w:spacing w:before="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7780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1</w:t>
            </w:r>
            <w:r w:rsidR="009D1A3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="00DF063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  <w:r w:rsidRPr="007C165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Число домашних телефонных аппаратов телефонной сети общего пользования или имеющих на нее выход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7C1656" w:rsidRDefault="00C81DAC" w:rsidP="0008072B">
            <w:pPr>
              <w:spacing w:before="20" w:after="2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</w:tc>
      </w:tr>
      <w:tr w:rsidR="00C81DAC" w:rsidRPr="00332D39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007AA" w:rsidRDefault="00C81DAC" w:rsidP="00DF0637">
            <w:pPr>
              <w:spacing w:before="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7780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="00DF063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5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  <w:r w:rsidRPr="007C165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Число телефонных аппаратов телефонной сети общего пользования или имеющих на нее выход на </w:t>
            </w:r>
            <w:r w:rsidR="00332D3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1 000 </w:t>
            </w:r>
            <w:r w:rsidR="004F43C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человек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7C1656" w:rsidRDefault="00C81DAC" w:rsidP="0008072B">
            <w:pPr>
              <w:spacing w:before="20" w:after="2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</w:tc>
      </w:tr>
      <w:tr w:rsidR="00C81DAC" w:rsidRPr="00332D39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12C10" w:rsidRDefault="00C81DAC" w:rsidP="00A64E45">
            <w:pPr>
              <w:spacing w:before="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7780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="00DF063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  <w:r w:rsidRPr="007C165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Число домашних телефонных аппаратов на 1 000 </w:t>
            </w:r>
            <w:r w:rsidR="004F43C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человек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7C1656" w:rsidRDefault="00C81DAC" w:rsidP="0008072B">
            <w:pPr>
              <w:spacing w:before="20" w:after="2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</w:tc>
      </w:tr>
      <w:tr w:rsidR="00C81DAC" w:rsidRPr="009D1A36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D1A36" w:rsidRDefault="00C81DAC" w:rsidP="00A64E45">
            <w:pPr>
              <w:spacing w:before="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D1A3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9D1A36" w:rsidRPr="009D1A3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="00DF063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  <w:r w:rsidRPr="009D1A3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Число абонентских устройств подвижной радиотелефонной (сотовой) связи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D1A36" w:rsidRDefault="00C81DAC" w:rsidP="0008072B">
            <w:pPr>
              <w:spacing w:before="20" w:after="2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1A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D1A36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D1A3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C81DAC" w:rsidRPr="007C1656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007AA" w:rsidRDefault="00C81DAC" w:rsidP="00A64E45">
            <w:pPr>
              <w:spacing w:before="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9D1A3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="00DF063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  <w:r w:rsidRPr="007C165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Число установок пользователей сети Интернет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7C1656" w:rsidRDefault="00C81DAC" w:rsidP="0008072B">
            <w:pPr>
              <w:spacing w:before="20" w:after="2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8507A9" w:rsidRPr="00EF3688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1017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07A9" w:rsidRPr="00EF3688" w:rsidRDefault="008507A9" w:rsidP="00A64E45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8. Туризм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shd w:val="clear" w:color="auto" w:fill="auto"/>
          </w:tcPr>
          <w:p w:rsidR="00C81DAC" w:rsidRPr="00975C72" w:rsidRDefault="00C81DAC" w:rsidP="00A64E45">
            <w:pPr>
              <w:spacing w:before="2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F06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Количество въездов иностранных граждан в страну</w:t>
            </w:r>
          </w:p>
        </w:tc>
        <w:tc>
          <w:tcPr>
            <w:tcW w:w="25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Pr="00975C72" w:rsidRDefault="00C81DAC" w:rsidP="008E1FFC">
            <w:pPr>
              <w:spacing w:before="60" w:after="2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Default="00C81DAC" w:rsidP="008E1FFC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  <w:p w:rsidR="0008072B" w:rsidRPr="00DC03DB" w:rsidRDefault="0008072B" w:rsidP="0049733F">
            <w:pPr>
              <w:spacing w:before="2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целям поездки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C81DAC" w:rsidRPr="00D007AA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81DAC" w:rsidRPr="00EB758C" w:rsidRDefault="00C81DAC" w:rsidP="00EB758C">
            <w:pPr>
              <w:spacing w:before="20" w:after="2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</w:tc>
        <w:tc>
          <w:tcPr>
            <w:tcW w:w="3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07A1" w:rsidRDefault="00AF07A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:rsidR="0008072B" w:rsidRPr="00DC03DB" w:rsidRDefault="00C81DAC" w:rsidP="0049733F">
            <w:pPr>
              <w:spacing w:before="2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целям поездки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C81DAC" w:rsidRPr="00975C72" w:rsidRDefault="00C81DAC" w:rsidP="00A64E45">
            <w:pPr>
              <w:spacing w:before="2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78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F06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Количество выездов граждан за границу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975C72" w:rsidRDefault="00C81DAC" w:rsidP="0008072B">
            <w:pPr>
              <w:spacing w:before="20" w:after="2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08072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08072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  <w:p w:rsidR="0008072B" w:rsidRPr="0008072B" w:rsidRDefault="0008072B" w:rsidP="0049733F">
            <w:pPr>
              <w:spacing w:before="2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08072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целям поездки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C81DAC" w:rsidRPr="00D007AA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F604C3" w:rsidRDefault="00C81DAC" w:rsidP="00A64E45">
            <w:pPr>
              <w:spacing w:before="20" w:after="20" w:line="240" w:lineRule="auto"/>
              <w:ind w:left="41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975C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07A1" w:rsidRDefault="00AF07A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:rsidR="0008072B" w:rsidRPr="00DC03DB" w:rsidRDefault="00C81DAC" w:rsidP="0049733F">
            <w:pPr>
              <w:spacing w:before="20" w:after="10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целям поездки</w:t>
            </w:r>
          </w:p>
        </w:tc>
      </w:tr>
      <w:tr w:rsidR="008507A9" w:rsidRPr="00EF3688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1017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07A9" w:rsidRPr="00EF3688" w:rsidRDefault="008507A9" w:rsidP="00A64E45">
            <w:pPr>
              <w:spacing w:before="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9. Платные услуги населению</w:t>
            </w:r>
          </w:p>
        </w:tc>
      </w:tr>
      <w:tr w:rsidR="004D55D6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4D55D6" w:rsidRPr="007C1656" w:rsidRDefault="004D55D6" w:rsidP="00A64E45">
            <w:pPr>
              <w:spacing w:before="2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43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F06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7625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9855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Объем платных услуг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9855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населению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55D6" w:rsidRPr="00B23EF9" w:rsidRDefault="004D55D6" w:rsidP="004D55D6">
            <w:pPr>
              <w:spacing w:before="20" w:after="20" w:line="240" w:lineRule="auto"/>
              <w:ind w:left="2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E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55D6" w:rsidRPr="00DC03DB" w:rsidRDefault="004D55D6" w:rsidP="004D55D6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4D55D6" w:rsidRPr="00DC03DB" w:rsidRDefault="004D55D6" w:rsidP="0049733F">
            <w:pPr>
              <w:spacing w:before="20" w:after="10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платных услуг</w:t>
            </w:r>
          </w:p>
        </w:tc>
      </w:tr>
      <w:tr w:rsidR="004D55D6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4D55D6" w:rsidRPr="007C1656" w:rsidRDefault="004D55D6" w:rsidP="00A64E45">
            <w:pPr>
              <w:spacing w:before="2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F06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7625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9855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Индексы физического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объема платных услуг населению 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55D6" w:rsidRPr="00B23EF9" w:rsidRDefault="004D55D6" w:rsidP="004D55D6">
            <w:pPr>
              <w:spacing w:before="20" w:after="20" w:line="240" w:lineRule="auto"/>
              <w:ind w:left="27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3EF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55D6" w:rsidRPr="00DC03DB" w:rsidRDefault="004D55D6" w:rsidP="004D55D6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4D55D6" w:rsidRPr="00DC03DB" w:rsidRDefault="004D55D6" w:rsidP="0049733F">
            <w:pPr>
              <w:spacing w:before="20" w:after="10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платных услуг</w:t>
            </w:r>
          </w:p>
        </w:tc>
      </w:tr>
      <w:tr w:rsidR="008507A9" w:rsidRPr="00EF3688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1017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07A9" w:rsidRPr="00EF3688" w:rsidRDefault="008507A9" w:rsidP="00A64E45">
            <w:pPr>
              <w:spacing w:before="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10. Инвестиции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1DAC" w:rsidRPr="00CC5F50" w:rsidRDefault="00C81DAC" w:rsidP="00A64E4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="009D1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="00DF0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Инвестиции в основной </w:t>
            </w:r>
            <w:r w:rsidR="004F43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капитал 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8A7A94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</w:t>
            </w:r>
            <w:r w:rsidR="00F604C3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финансирования </w:t>
            </w:r>
          </w:p>
          <w:p w:rsidR="00C81DAC" w:rsidRPr="00DC03DB" w:rsidRDefault="00C81DAC" w:rsidP="0049733F">
            <w:pPr>
              <w:spacing w:before="20" w:after="10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B95E79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vMerge/>
            <w:shd w:val="clear" w:color="auto" w:fill="auto"/>
          </w:tcPr>
          <w:p w:rsidR="00C81DAC" w:rsidRPr="00CC5F50" w:rsidRDefault="00C81DAC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B1092E">
            <w:pPr>
              <w:spacing w:before="4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C81DAC" w:rsidRPr="00DC03DB" w:rsidRDefault="00C81DAC" w:rsidP="008A7A94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C81DAC" w:rsidRPr="00DC03DB" w:rsidRDefault="00C81DAC" w:rsidP="0049733F">
            <w:pPr>
              <w:spacing w:before="20" w:after="10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источникам </w:t>
            </w:r>
            <w:r w:rsidR="0086396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ф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инансирования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C81DAC" w:rsidRPr="00CC5F50" w:rsidRDefault="00C81DAC" w:rsidP="00DF0637">
            <w:pPr>
              <w:spacing w:before="2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1</w:t>
            </w:r>
            <w:r w:rsidR="009D1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="00DF0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Индексы физического объема инвестиций в основной капитал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B1092E">
            <w:pPr>
              <w:spacing w:before="20" w:after="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8A7A94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shd w:val="clear" w:color="auto" w:fill="auto"/>
          </w:tcPr>
          <w:p w:rsidR="00C81DAC" w:rsidRPr="00CC5F50" w:rsidRDefault="00C81DAC" w:rsidP="00B1092E">
            <w:pPr>
              <w:spacing w:before="2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B1092E">
            <w:pPr>
              <w:spacing w:before="20" w:after="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8A7A94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4F43C5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DF0637">
            <w:pPr>
              <w:spacing w:before="4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9D1A3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="00DF063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5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Инвестиции в основной </w:t>
            </w:r>
            <w:r w:rsidR="004F43C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капитал на душу населения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A64E45">
            <w:pPr>
              <w:spacing w:before="40" w:after="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</w:tc>
      </w:tr>
      <w:tr w:rsidR="00C81DAC" w:rsidRPr="004F43C5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007AA" w:rsidRDefault="00C81DAC" w:rsidP="00DF0637">
            <w:pPr>
              <w:spacing w:before="4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87CB0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9D1A3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="00DF063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Инвестиции в основной </w:t>
            </w:r>
            <w:r w:rsidR="004F43C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Pr="00D007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капитал, направленные на охрану окружающей среды и рациональное использование природных ресурсов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CC4708">
            <w:pPr>
              <w:spacing w:before="40" w:after="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направлениям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B428C" w:rsidRDefault="00C81DAC" w:rsidP="00DF0637">
            <w:pPr>
              <w:spacing w:before="2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F43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="009D1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="00DF0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  <w:r w:rsidRPr="00CB4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CB428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CB4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Введено основных фондов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B428C" w:rsidRDefault="00C81DAC" w:rsidP="00B1092E">
            <w:pPr>
              <w:spacing w:before="20" w:after="2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B4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8A7A94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DF0637">
            <w:pPr>
              <w:spacing w:before="4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F43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="009D1A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="00DF0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CC5F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Финансовые вложения 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CC5F50" w:rsidRDefault="00C81DAC" w:rsidP="00CC4708">
            <w:pPr>
              <w:spacing w:before="40" w:after="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C5F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8A7A94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вложений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53057" w:rsidRDefault="00C81DAC" w:rsidP="00DF0637">
            <w:pPr>
              <w:spacing w:before="20" w:after="4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F0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39</w:t>
            </w:r>
            <w:r w:rsidRPr="00153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1530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153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Национальное богатство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B1092E">
            <w:pPr>
              <w:spacing w:before="20" w:after="20" w:line="240" w:lineRule="auto"/>
              <w:ind w:left="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r w:rsidRPr="00153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одовая</w:t>
            </w:r>
          </w:p>
          <w:p w:rsidR="00C81DAC" w:rsidRPr="00153057" w:rsidRDefault="00C81DAC" w:rsidP="00B1092E">
            <w:pPr>
              <w:spacing w:before="20" w:after="20" w:line="240" w:lineRule="auto"/>
              <w:ind w:left="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стоимости</w:t>
            </w:r>
          </w:p>
          <w:p w:rsidR="00C81DAC" w:rsidRPr="005B0B5F" w:rsidRDefault="00C81DAC" w:rsidP="008A7A94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элементам</w:t>
            </w:r>
          </w:p>
        </w:tc>
      </w:tr>
      <w:tr w:rsidR="00C81DA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Default="00C81DAC" w:rsidP="00CC4708">
            <w:pPr>
              <w:spacing w:before="40" w:after="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12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="00961D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="00DF0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  <w:r w:rsidRPr="00153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15305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153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Основные фонды</w:t>
            </w:r>
            <w:r w:rsidR="004F43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:</w:t>
            </w:r>
          </w:p>
          <w:p w:rsidR="00C81DAC" w:rsidRDefault="00C81DAC" w:rsidP="004F43C5">
            <w:pPr>
              <w:spacing w:before="20" w:after="0" w:line="240" w:lineRule="auto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</w:t>
            </w:r>
            <w:r w:rsidRPr="00153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аличие на начало года</w:t>
            </w:r>
          </w:p>
          <w:p w:rsidR="00C81DAC" w:rsidRDefault="00C81DAC" w:rsidP="004F43C5">
            <w:pPr>
              <w:spacing w:before="20" w:after="0" w:line="240" w:lineRule="auto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153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оступило за год всего</w:t>
            </w:r>
          </w:p>
          <w:p w:rsidR="00C81DAC" w:rsidRDefault="00C81DAC" w:rsidP="004F43C5">
            <w:pPr>
              <w:spacing w:before="20" w:after="0" w:line="240" w:lineRule="auto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53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ведено новых основных фондов</w:t>
            </w:r>
          </w:p>
          <w:p w:rsidR="00C81DAC" w:rsidRDefault="00C81DAC" w:rsidP="004F43C5">
            <w:pPr>
              <w:spacing w:before="20" w:after="0" w:line="240" w:lineRule="auto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153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оступило по прочим источникам</w:t>
            </w:r>
          </w:p>
          <w:p w:rsidR="00C81DAC" w:rsidRDefault="00C81DAC" w:rsidP="004F43C5">
            <w:pPr>
              <w:spacing w:before="20" w:after="0" w:line="240" w:lineRule="auto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</w:t>
            </w:r>
            <w:r w:rsidRPr="00153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ыбыло за год всего</w:t>
            </w:r>
          </w:p>
          <w:p w:rsidR="00C81DAC" w:rsidRDefault="00C81DAC" w:rsidP="004F43C5">
            <w:pPr>
              <w:spacing w:before="20" w:after="0" w:line="240" w:lineRule="auto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и</w:t>
            </w:r>
            <w:r w:rsidRPr="0015305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знос за год</w:t>
            </w:r>
          </w:p>
          <w:p w:rsidR="00C81DAC" w:rsidRDefault="00C81DAC" w:rsidP="004F43C5">
            <w:pPr>
              <w:spacing w:before="20"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л</w:t>
            </w:r>
            <w:r w:rsidRPr="00153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иквидировано</w:t>
            </w:r>
          </w:p>
          <w:p w:rsidR="00C81DAC" w:rsidRDefault="00C81DAC" w:rsidP="004F43C5">
            <w:pPr>
              <w:spacing w:before="20"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</w:t>
            </w:r>
            <w:r w:rsidRPr="00153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ыбыло по прочим причинам</w:t>
            </w:r>
          </w:p>
          <w:p w:rsidR="00C81DAC" w:rsidRPr="007F3322" w:rsidRDefault="00C81DAC" w:rsidP="004F43C5">
            <w:pPr>
              <w:spacing w:before="20" w:after="12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1530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аличие на конец года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153057" w:rsidRDefault="00C81DAC" w:rsidP="00CC4708">
            <w:pPr>
              <w:spacing w:before="40" w:after="20" w:line="240" w:lineRule="auto"/>
              <w:ind w:left="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530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C81DAC" w:rsidRPr="00DC03DB" w:rsidRDefault="00C81DAC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стоимости</w:t>
            </w:r>
          </w:p>
          <w:p w:rsidR="00C81DAC" w:rsidRPr="00DC03DB" w:rsidRDefault="00C81DAC" w:rsidP="008A7A94">
            <w:pPr>
              <w:pStyle w:val="a3"/>
              <w:spacing w:before="60" w:after="60" w:line="240" w:lineRule="exact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126E31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61D74" w:rsidRDefault="00961D74" w:rsidP="00DF0637">
            <w:pPr>
              <w:spacing w:before="40" w:after="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61D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</w:t>
            </w:r>
            <w:r w:rsidR="00DF0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961D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="00126E31" w:rsidRPr="00961D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Коэффициент обновления основных средств (фондов) 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61D74" w:rsidRDefault="00126E31" w:rsidP="005E6DB3">
            <w:pPr>
              <w:spacing w:before="20" w:after="2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61D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61D74" w:rsidRDefault="00126E31" w:rsidP="00126E3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126E31" w:rsidRPr="00961D74" w:rsidRDefault="00126E31" w:rsidP="00126E31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126E31" w:rsidRPr="00961D74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26E31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61D74" w:rsidRDefault="00961D74" w:rsidP="00DF0637">
            <w:pPr>
              <w:spacing w:before="40" w:after="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</w:t>
            </w:r>
            <w:r w:rsidR="00DF0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="00126E31" w:rsidRPr="00961D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Коэффициент выбытия основных средств (фондов) 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61D74" w:rsidRDefault="00126E31" w:rsidP="005E6DB3">
            <w:pPr>
              <w:spacing w:before="20" w:after="2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61D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61D74" w:rsidRDefault="00126E31" w:rsidP="00126E3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126E31" w:rsidRPr="00961D74" w:rsidRDefault="00126E31" w:rsidP="00126E31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126E31" w:rsidRPr="00961D74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26E31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61D74" w:rsidRDefault="00961D74" w:rsidP="00DF0637">
            <w:pPr>
              <w:spacing w:before="40" w:after="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14</w:t>
            </w:r>
            <w:r w:rsidR="00DF0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 w:rsidR="00126E31" w:rsidRPr="00961D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Степень амортизации (износа) основных средств (фондов) (на конец года)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61D74" w:rsidRDefault="00126E31" w:rsidP="005E6DB3">
            <w:pPr>
              <w:spacing w:before="20" w:after="20" w:line="240" w:lineRule="auto"/>
              <w:ind w:left="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61D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961D74" w:rsidRDefault="00126E31" w:rsidP="00126E3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126E31" w:rsidRPr="00BE57D7" w:rsidRDefault="00126E31" w:rsidP="0049733F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49733F" w:rsidRPr="00BE57D7" w:rsidRDefault="0049733F" w:rsidP="0049733F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26E31" w:rsidRPr="00961D74" w:rsidTr="00B3168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10173" w:type="dxa"/>
            <w:gridSpan w:val="5"/>
            <w:tcBorders>
              <w:left w:val="nil"/>
              <w:right w:val="nil"/>
            </w:tcBorders>
          </w:tcPr>
          <w:p w:rsidR="00126E31" w:rsidRPr="00EF3688" w:rsidRDefault="00126E31" w:rsidP="00F87063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11. Цены</w:t>
            </w:r>
          </w:p>
        </w:tc>
      </w:tr>
      <w:tr w:rsidR="003E29C8" w:rsidRPr="00DC2430" w:rsidTr="00B3168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9"/>
          <w:tblHeader w:val="0"/>
        </w:trPr>
        <w:tc>
          <w:tcPr>
            <w:tcW w:w="4166" w:type="dxa"/>
            <w:tcBorders>
              <w:left w:val="nil"/>
              <w:bottom w:val="nil"/>
              <w:right w:val="nil"/>
            </w:tcBorders>
          </w:tcPr>
          <w:p w:rsidR="003E29C8" w:rsidRPr="005C6C2B" w:rsidRDefault="003E29C8" w:rsidP="00DF0637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DF06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Индексы цен производителей промышленной продукции</w:t>
            </w:r>
          </w:p>
        </w:tc>
        <w:tc>
          <w:tcPr>
            <w:tcW w:w="259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месячная </w:t>
            </w:r>
          </w:p>
        </w:tc>
        <w:tc>
          <w:tcPr>
            <w:tcW w:w="341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</w:t>
            </w:r>
          </w:p>
          <w:p w:rsidR="003E29C8" w:rsidRPr="005C6C2B" w:rsidRDefault="003E29C8" w:rsidP="005E6DB3">
            <w:pPr>
              <w:spacing w:before="60" w:after="40"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видам экономической деятельности </w:t>
            </w:r>
          </w:p>
        </w:tc>
      </w:tr>
      <w:tr w:rsidR="003E29C8" w:rsidRPr="00DC2430" w:rsidTr="00B3168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14"/>
          <w:tblHeader w:val="0"/>
        </w:trPr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5E6DB3">
            <w:pPr>
              <w:spacing w:before="6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</w:t>
            </w:r>
          </w:p>
          <w:p w:rsidR="003E29C8" w:rsidRPr="005C6C2B" w:rsidRDefault="003E29C8" w:rsidP="005E6DB3">
            <w:pPr>
              <w:spacing w:before="60" w:after="40"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экономической деятельности</w:t>
            </w:r>
          </w:p>
        </w:tc>
      </w:tr>
      <w:tr w:rsidR="003E29C8" w:rsidRPr="00887BDF" w:rsidTr="00B3168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93"/>
          <w:tblHeader w:val="0"/>
        </w:trPr>
        <w:tc>
          <w:tcPr>
            <w:tcW w:w="4166" w:type="dxa"/>
            <w:tcBorders>
              <w:left w:val="nil"/>
              <w:bottom w:val="single" w:sz="4" w:space="0" w:color="auto"/>
              <w:right w:val="nil"/>
            </w:tcBorders>
          </w:tcPr>
          <w:p w:rsidR="003E29C8" w:rsidRPr="00961D74" w:rsidRDefault="003E29C8" w:rsidP="00DF0637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DF06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 Средние цены и индексы цен производителей по видам энергоносителей </w:t>
            </w:r>
          </w:p>
        </w:tc>
        <w:tc>
          <w:tcPr>
            <w:tcW w:w="259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267626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41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887BDF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B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энергоносителей</w:t>
            </w:r>
          </w:p>
        </w:tc>
      </w:tr>
      <w:tr w:rsidR="003E29C8" w:rsidRPr="00DC2430" w:rsidTr="00B3168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3"/>
          <w:tblHeader w:val="0"/>
        </w:trPr>
        <w:tc>
          <w:tcPr>
            <w:tcW w:w="4166" w:type="dxa"/>
            <w:tcBorders>
              <w:left w:val="nil"/>
              <w:bottom w:val="nil"/>
              <w:right w:val="nil"/>
            </w:tcBorders>
          </w:tcPr>
          <w:p w:rsidR="003E29C8" w:rsidRPr="00267626" w:rsidRDefault="003E29C8" w:rsidP="00DF0637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DF06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Индексы цен производителей сельскохозяйственной продукции</w:t>
            </w:r>
          </w:p>
        </w:tc>
        <w:tc>
          <w:tcPr>
            <w:tcW w:w="259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267626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</w:tc>
        <w:tc>
          <w:tcPr>
            <w:tcW w:w="341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</w:t>
            </w:r>
          </w:p>
          <w:p w:rsidR="003E29C8" w:rsidRPr="005C6C2B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B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продукции</w:t>
            </w:r>
          </w:p>
        </w:tc>
      </w:tr>
      <w:tr w:rsidR="003E29C8" w:rsidRPr="00DC2430" w:rsidTr="00B3168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3"/>
          <w:tblHeader w:val="0"/>
        </w:trPr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29C8" w:rsidRPr="00787CB0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267626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41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</w:t>
            </w:r>
          </w:p>
          <w:p w:rsidR="003E29C8" w:rsidRPr="005C6C2B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B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продукции</w:t>
            </w:r>
          </w:p>
        </w:tc>
      </w:tr>
      <w:tr w:rsidR="003E29C8" w:rsidRPr="00AE11DA" w:rsidTr="00B3168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85"/>
          <w:tblHeader w:val="0"/>
        </w:trPr>
        <w:tc>
          <w:tcPr>
            <w:tcW w:w="4166" w:type="dxa"/>
            <w:tcBorders>
              <w:left w:val="nil"/>
              <w:bottom w:val="nil"/>
              <w:right w:val="nil"/>
            </w:tcBorders>
          </w:tcPr>
          <w:p w:rsidR="003E29C8" w:rsidRPr="00267626" w:rsidRDefault="003E29C8" w:rsidP="00DF0637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DF06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Средние цены производителей сельскохозяйственной продукции</w:t>
            </w:r>
          </w:p>
        </w:tc>
        <w:tc>
          <w:tcPr>
            <w:tcW w:w="259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</w:tc>
        <w:tc>
          <w:tcPr>
            <w:tcW w:w="341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B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продукции</w:t>
            </w:r>
          </w:p>
        </w:tc>
      </w:tr>
      <w:tr w:rsidR="003E29C8" w:rsidRPr="00AE11DA" w:rsidTr="00B3168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5"/>
          <w:tblHeader w:val="0"/>
        </w:trPr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1B0EDF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41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887BDF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B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продукции</w:t>
            </w:r>
          </w:p>
          <w:p w:rsidR="003E29C8" w:rsidRPr="00887BDF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E29C8" w:rsidRPr="00AE11DA" w:rsidTr="00B3168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4"/>
          <w:tblHeader w:val="0"/>
        </w:trPr>
        <w:tc>
          <w:tcPr>
            <w:tcW w:w="4166" w:type="dxa"/>
            <w:tcBorders>
              <w:left w:val="nil"/>
              <w:bottom w:val="single" w:sz="4" w:space="0" w:color="auto"/>
              <w:right w:val="nil"/>
            </w:tcBorders>
          </w:tcPr>
          <w:p w:rsidR="003E29C8" w:rsidRPr="00267626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C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DF06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Сводный индекс цен строительной продукции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3E29C8" w:rsidRPr="00267626" w:rsidRDefault="003E29C8" w:rsidP="005E6DB3">
            <w:pPr>
              <w:spacing w:after="120" w:line="260" w:lineRule="exact"/>
              <w:ind w:lef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 индекс цен производителей в строительстве (строительно-монтажные работы)</w:t>
            </w:r>
          </w:p>
        </w:tc>
        <w:tc>
          <w:tcPr>
            <w:tcW w:w="259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</w:tc>
        <w:tc>
          <w:tcPr>
            <w:tcW w:w="341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</w:t>
            </w:r>
          </w:p>
          <w:p w:rsidR="003E29C8" w:rsidRPr="005C6C2B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D55D6" w:rsidRPr="00DC2430" w:rsidTr="00B3168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28"/>
          <w:tblHeader w:val="0"/>
        </w:trPr>
        <w:tc>
          <w:tcPr>
            <w:tcW w:w="4166" w:type="dxa"/>
            <w:tcBorders>
              <w:top w:val="nil"/>
              <w:left w:val="nil"/>
              <w:bottom w:val="nil"/>
              <w:right w:val="nil"/>
            </w:tcBorders>
          </w:tcPr>
          <w:p w:rsidR="004D55D6" w:rsidRPr="00267626" w:rsidRDefault="004D55D6" w:rsidP="00DF0637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F06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Индексы тарифов на грузовые перевозки по видам транспорта</w:t>
            </w:r>
          </w:p>
        </w:tc>
        <w:tc>
          <w:tcPr>
            <w:tcW w:w="25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55D6" w:rsidRPr="005C6C2B" w:rsidRDefault="004D55D6" w:rsidP="004D55D6">
            <w:pPr>
              <w:spacing w:before="6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55D6" w:rsidRDefault="004D55D6" w:rsidP="004D55D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</w:t>
            </w:r>
          </w:p>
          <w:p w:rsidR="004D55D6" w:rsidRPr="005C6C2B" w:rsidRDefault="004D55D6" w:rsidP="004D55D6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транспорта</w:t>
            </w:r>
          </w:p>
        </w:tc>
      </w:tr>
      <w:tr w:rsidR="003E29C8" w:rsidRPr="00DC2430" w:rsidTr="00B3168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28"/>
          <w:tblHeader w:val="0"/>
        </w:trPr>
        <w:tc>
          <w:tcPr>
            <w:tcW w:w="4166" w:type="dxa"/>
            <w:tcBorders>
              <w:left w:val="nil"/>
              <w:bottom w:val="nil"/>
              <w:right w:val="nil"/>
            </w:tcBorders>
          </w:tcPr>
          <w:p w:rsidR="003E29C8" w:rsidRPr="00267626" w:rsidRDefault="003E29C8" w:rsidP="00DF0637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DF06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 потребительских цен</w:t>
            </w:r>
          </w:p>
        </w:tc>
        <w:tc>
          <w:tcPr>
            <w:tcW w:w="259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267626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41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887BDF" w:rsidRDefault="003E29C8" w:rsidP="005E6DB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B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</w:t>
            </w:r>
          </w:p>
          <w:p w:rsidR="003E29C8" w:rsidRPr="00887BDF" w:rsidRDefault="003E29C8" w:rsidP="005E6DB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B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товаров и услуг</w:t>
            </w:r>
          </w:p>
        </w:tc>
      </w:tr>
      <w:tr w:rsidR="003E29C8" w:rsidRPr="00DC2430" w:rsidTr="00B3168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28"/>
          <w:tblHeader w:val="0"/>
        </w:trPr>
        <w:tc>
          <w:tcPr>
            <w:tcW w:w="41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5E6DB3">
            <w:pPr>
              <w:spacing w:before="6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887BDF" w:rsidRDefault="003E29C8" w:rsidP="005E6DB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B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</w:t>
            </w:r>
          </w:p>
          <w:p w:rsidR="003E29C8" w:rsidRPr="00887BDF" w:rsidRDefault="003E29C8" w:rsidP="005E6DB3">
            <w:pPr>
              <w:spacing w:before="6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B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товаров и услуг</w:t>
            </w:r>
          </w:p>
        </w:tc>
      </w:tr>
      <w:tr w:rsidR="003E29C8" w:rsidRPr="00DC2430" w:rsidTr="00B3168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9"/>
          <w:tblHeader w:val="0"/>
        </w:trPr>
        <w:tc>
          <w:tcPr>
            <w:tcW w:w="4166" w:type="dxa"/>
            <w:tcBorders>
              <w:left w:val="nil"/>
              <w:bottom w:val="single" w:sz="4" w:space="0" w:color="auto"/>
              <w:right w:val="nil"/>
            </w:tcBorders>
          </w:tcPr>
          <w:p w:rsidR="003E29C8" w:rsidRPr="001B0EDF" w:rsidRDefault="003E29C8" w:rsidP="00DF0637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DF06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1B0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1B0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Средние потребительские цены </w:t>
            </w:r>
            <w:r w:rsidRP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отдельные виды</w:t>
            </w:r>
            <w:r w:rsidRPr="001B0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товаров </w:t>
            </w:r>
          </w:p>
        </w:tc>
        <w:tc>
          <w:tcPr>
            <w:tcW w:w="259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41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5E6DB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целом по стране </w:t>
            </w:r>
          </w:p>
          <w:p w:rsidR="003E29C8" w:rsidRPr="005C6C2B" w:rsidRDefault="003E29C8" w:rsidP="005E6DB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столицам</w:t>
            </w:r>
          </w:p>
        </w:tc>
      </w:tr>
      <w:tr w:rsidR="003E29C8" w:rsidRPr="00AE11DA" w:rsidTr="00B3168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39"/>
          <w:tblHeader w:val="0"/>
        </w:trPr>
        <w:tc>
          <w:tcPr>
            <w:tcW w:w="4166" w:type="dxa"/>
            <w:tcBorders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DF0637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DF06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 Средние потребительские цены и тарифы на услуги для населения  </w:t>
            </w:r>
          </w:p>
        </w:tc>
        <w:tc>
          <w:tcPr>
            <w:tcW w:w="259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5C6C2B" w:rsidRDefault="004D55D6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887BDF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87B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отдельным видам услуг</w:t>
            </w:r>
          </w:p>
        </w:tc>
      </w:tr>
      <w:tr w:rsidR="003E29C8" w:rsidRPr="00AE11DA" w:rsidTr="00B3168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93"/>
          <w:tblHeader w:val="0"/>
        </w:trPr>
        <w:tc>
          <w:tcPr>
            <w:tcW w:w="4166" w:type="dxa"/>
            <w:tcBorders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961D74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F06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Средние цены производителей на минеральные удобрения</w:t>
            </w:r>
          </w:p>
        </w:tc>
        <w:tc>
          <w:tcPr>
            <w:tcW w:w="259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EF3688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6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удобрений</w:t>
            </w:r>
          </w:p>
        </w:tc>
      </w:tr>
      <w:tr w:rsidR="003E29C8" w:rsidRPr="00AE11DA" w:rsidTr="00B3168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74"/>
          <w:tblHeader w:val="0"/>
        </w:trPr>
        <w:tc>
          <w:tcPr>
            <w:tcW w:w="4166" w:type="dxa"/>
            <w:tcBorders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2D5C90">
            <w:pPr>
              <w:spacing w:before="6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DF06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Средние це</w:t>
            </w:r>
            <w:bookmarkStart w:id="0" w:name="_GoBack"/>
            <w:bookmarkEnd w:id="0"/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 производителей на комбикорм для птиц, свиней</w:t>
            </w:r>
            <w:r w:rsidR="002D5C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крупного рогатого скота</w:t>
            </w:r>
          </w:p>
        </w:tc>
        <w:tc>
          <w:tcPr>
            <w:tcW w:w="259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EF3688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6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комбикорма</w:t>
            </w:r>
          </w:p>
        </w:tc>
      </w:tr>
      <w:tr w:rsidR="003E29C8" w:rsidRPr="00AE11DA" w:rsidTr="00B3168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75"/>
          <w:tblHeader w:val="0"/>
        </w:trPr>
        <w:tc>
          <w:tcPr>
            <w:tcW w:w="4166" w:type="dxa"/>
            <w:tcBorders>
              <w:left w:val="nil"/>
              <w:bottom w:val="single" w:sz="4" w:space="0" w:color="auto"/>
              <w:right w:val="nil"/>
            </w:tcBorders>
          </w:tcPr>
          <w:p w:rsidR="003E29C8" w:rsidRPr="00EF3688" w:rsidRDefault="003E29C8" w:rsidP="00DF0637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6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15</w:t>
            </w:r>
            <w:r w:rsidR="00DF06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EF36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EF36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 розничной цены на продовольственные товары</w:t>
            </w:r>
          </w:p>
        </w:tc>
        <w:tc>
          <w:tcPr>
            <w:tcW w:w="259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EF3688" w:rsidRDefault="003E29C8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6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E29C8" w:rsidRPr="005C6C2B" w:rsidRDefault="003E29C8" w:rsidP="005E6DB3">
            <w:pPr>
              <w:spacing w:before="60" w:after="60" w:line="24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продовольственных товаров</w:t>
            </w:r>
          </w:p>
        </w:tc>
      </w:tr>
      <w:tr w:rsidR="00332D39" w:rsidRPr="00AE11DA" w:rsidTr="00B3168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28"/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</w:tcPr>
          <w:p w:rsidR="00332D39" w:rsidRPr="005C6C2B" w:rsidRDefault="00332D39" w:rsidP="00DF0637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DF06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Индекс цен на промышленные товары и услуги, приобретенные сельскохозяйственными организациями</w:t>
            </w:r>
          </w:p>
        </w:tc>
        <w:tc>
          <w:tcPr>
            <w:tcW w:w="259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32D39" w:rsidRPr="00EF3688" w:rsidRDefault="00332D39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6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32D39" w:rsidRPr="005C6C2B" w:rsidRDefault="00332D39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</w:t>
            </w:r>
          </w:p>
        </w:tc>
      </w:tr>
      <w:tr w:rsidR="00332D39" w:rsidRPr="00AE11DA" w:rsidTr="00B3168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17"/>
          <w:tblHeader w:val="0"/>
        </w:trPr>
        <w:tc>
          <w:tcPr>
            <w:tcW w:w="416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332D39" w:rsidRPr="005C6C2B" w:rsidRDefault="00332D39" w:rsidP="005E6DB3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32D39" w:rsidRPr="005C6C2B" w:rsidRDefault="00332D39" w:rsidP="005E6DB3">
            <w:pPr>
              <w:spacing w:before="6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36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32D39" w:rsidRPr="005C6C2B" w:rsidRDefault="00332D39" w:rsidP="005E6DB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C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целом</w:t>
            </w:r>
          </w:p>
        </w:tc>
      </w:tr>
      <w:tr w:rsidR="00CD730C" w:rsidRPr="00DC2430" w:rsidTr="00B3168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28"/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</w:tcPr>
          <w:p w:rsidR="00CD730C" w:rsidRPr="00CD730C" w:rsidRDefault="00CD730C" w:rsidP="00DF0637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DF06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CD7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Средние цены производителей отдельных видов промышленной продукции</w:t>
            </w:r>
          </w:p>
        </w:tc>
        <w:tc>
          <w:tcPr>
            <w:tcW w:w="259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D730C" w:rsidRPr="00CD730C" w:rsidRDefault="00CD730C" w:rsidP="00CD730C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месячная </w:t>
            </w:r>
          </w:p>
        </w:tc>
        <w:tc>
          <w:tcPr>
            <w:tcW w:w="341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D730C" w:rsidRPr="00CD730C" w:rsidRDefault="00CD730C" w:rsidP="00CD730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отдельным видам промышленной продукции</w:t>
            </w:r>
          </w:p>
        </w:tc>
      </w:tr>
      <w:tr w:rsidR="00CD730C" w:rsidRPr="00DC2430" w:rsidTr="00B3168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28"/>
          <w:tblHeader w:val="0"/>
        </w:trPr>
        <w:tc>
          <w:tcPr>
            <w:tcW w:w="416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D730C" w:rsidRPr="00CD730C" w:rsidRDefault="00CD730C" w:rsidP="00CD730C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D730C" w:rsidRPr="00CD730C" w:rsidRDefault="00CD730C" w:rsidP="00CD730C">
            <w:pPr>
              <w:spacing w:before="6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D730C" w:rsidRPr="00CD730C" w:rsidRDefault="00CD730C" w:rsidP="00CD730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отдельным видам промышленной продукции</w:t>
            </w:r>
          </w:p>
        </w:tc>
      </w:tr>
      <w:tr w:rsidR="00CD730C" w:rsidRPr="00EF115D" w:rsidTr="00B3168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28"/>
          <w:tblHeader w:val="0"/>
        </w:trPr>
        <w:tc>
          <w:tcPr>
            <w:tcW w:w="4166" w:type="dxa"/>
            <w:vMerge w:val="restart"/>
            <w:tcBorders>
              <w:left w:val="nil"/>
              <w:right w:val="nil"/>
            </w:tcBorders>
          </w:tcPr>
          <w:p w:rsidR="00CD730C" w:rsidRPr="00CD730C" w:rsidRDefault="00CD730C" w:rsidP="00DF0637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DF06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CD7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Средние цены оптовых продаж на отдельные виды товаров</w:t>
            </w:r>
          </w:p>
        </w:tc>
        <w:tc>
          <w:tcPr>
            <w:tcW w:w="259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D730C" w:rsidRPr="00CD730C" w:rsidRDefault="00CD730C" w:rsidP="00CD730C">
            <w:pPr>
              <w:spacing w:before="6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месячная </w:t>
            </w:r>
          </w:p>
        </w:tc>
        <w:tc>
          <w:tcPr>
            <w:tcW w:w="341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D730C" w:rsidRPr="00CD730C" w:rsidRDefault="00CD730C" w:rsidP="00CD730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товаров</w:t>
            </w:r>
          </w:p>
        </w:tc>
      </w:tr>
      <w:tr w:rsidR="00CD730C" w:rsidRPr="00EF115D" w:rsidTr="00B3168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28"/>
          <w:tblHeader w:val="0"/>
        </w:trPr>
        <w:tc>
          <w:tcPr>
            <w:tcW w:w="416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D730C" w:rsidRPr="00CD730C" w:rsidRDefault="00CD730C" w:rsidP="00CD730C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D730C" w:rsidRPr="00CD730C" w:rsidRDefault="00CD730C" w:rsidP="00CD730C">
            <w:pPr>
              <w:spacing w:before="6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D730C" w:rsidRPr="00CD730C" w:rsidRDefault="00CD730C" w:rsidP="00CD730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товаров</w:t>
            </w:r>
          </w:p>
        </w:tc>
      </w:tr>
      <w:tr w:rsidR="00CD730C" w:rsidRPr="00DC2430" w:rsidTr="00B3168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28"/>
          <w:tblHeader w:val="0"/>
        </w:trPr>
        <w:tc>
          <w:tcPr>
            <w:tcW w:w="4166" w:type="dxa"/>
            <w:tcBorders>
              <w:left w:val="nil"/>
              <w:bottom w:val="single" w:sz="4" w:space="0" w:color="auto"/>
              <w:right w:val="nil"/>
            </w:tcBorders>
          </w:tcPr>
          <w:p w:rsidR="00CD730C" w:rsidRPr="00CD730C" w:rsidRDefault="00CD730C" w:rsidP="00DF0637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F06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</w:t>
            </w:r>
            <w:r w:rsidRPr="00CD7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Индексы цен производителей отдельных видов промышленной продукции</w:t>
            </w:r>
          </w:p>
        </w:tc>
        <w:tc>
          <w:tcPr>
            <w:tcW w:w="259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D730C" w:rsidRPr="00CD730C" w:rsidRDefault="00CD730C" w:rsidP="00CD730C">
            <w:pPr>
              <w:spacing w:before="6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D730C" w:rsidRPr="00CD730C" w:rsidRDefault="00CD730C" w:rsidP="00CD730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отдельным видам промышленной продукции</w:t>
            </w:r>
          </w:p>
        </w:tc>
      </w:tr>
      <w:tr w:rsidR="00CD730C" w:rsidRPr="00EF115D" w:rsidTr="00B3168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28"/>
          <w:tblHeader w:val="0"/>
        </w:trPr>
        <w:tc>
          <w:tcPr>
            <w:tcW w:w="4166" w:type="dxa"/>
            <w:tcBorders>
              <w:left w:val="nil"/>
              <w:bottom w:val="single" w:sz="4" w:space="0" w:color="auto"/>
              <w:right w:val="nil"/>
            </w:tcBorders>
          </w:tcPr>
          <w:p w:rsidR="00CD730C" w:rsidRPr="00CD730C" w:rsidRDefault="00CD730C" w:rsidP="00DF0637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DF06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CD7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Индексы цен оптовых продаж на отдельные виды товаров</w:t>
            </w:r>
          </w:p>
        </w:tc>
        <w:tc>
          <w:tcPr>
            <w:tcW w:w="259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D730C" w:rsidRPr="00CD730C" w:rsidRDefault="00CD730C" w:rsidP="00CD730C">
            <w:pPr>
              <w:spacing w:before="6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D730C" w:rsidRPr="00CD730C" w:rsidRDefault="00CD730C" w:rsidP="00CD730C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73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видам товаров</w:t>
            </w:r>
          </w:p>
        </w:tc>
      </w:tr>
      <w:tr w:rsidR="00CD730C" w:rsidRPr="00EF3688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1017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D730C" w:rsidRPr="00EF3688" w:rsidRDefault="00CD730C" w:rsidP="00CD730C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12.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Статистика г</w:t>
            </w: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осударственны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х</w:t>
            </w: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финанс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ов</w:t>
            </w:r>
          </w:p>
        </w:tc>
      </w:tr>
      <w:tr w:rsidR="00CD730C" w:rsidRPr="001B0EDF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shd w:val="clear" w:color="auto" w:fill="auto"/>
          </w:tcPr>
          <w:p w:rsidR="00CD730C" w:rsidRPr="001B0EDF" w:rsidRDefault="00CD730C" w:rsidP="00DF0637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ED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  <w:r w:rsidR="00DF063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 w:rsidRPr="001B0ED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 Показатели консолидированного бюджета сектора государственного управления (по методологии Международного валютного фонда, кассовым методом)</w:t>
            </w:r>
          </w:p>
        </w:tc>
        <w:tc>
          <w:tcPr>
            <w:tcW w:w="25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730C" w:rsidRPr="001B0EDF" w:rsidRDefault="00CD730C" w:rsidP="00CD730C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730C" w:rsidRPr="001B0EDF" w:rsidRDefault="00CD730C" w:rsidP="00CD730C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B0ED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подсекторам бюджетной системы </w:t>
            </w:r>
          </w:p>
        </w:tc>
      </w:tr>
      <w:tr w:rsidR="00CD730C" w:rsidRPr="001B0EDF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CD730C" w:rsidRPr="001B0EDF" w:rsidRDefault="00CD730C" w:rsidP="00CD730C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730C" w:rsidRPr="001B0EDF" w:rsidRDefault="00CD730C" w:rsidP="00CD730C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730C" w:rsidRPr="001B0EDF" w:rsidRDefault="00CD730C" w:rsidP="00CD730C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B0ED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подсекторам бюджетной системы</w:t>
            </w:r>
          </w:p>
        </w:tc>
      </w:tr>
      <w:tr w:rsidR="00CD730C" w:rsidRPr="0005145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shd w:val="clear" w:color="auto" w:fill="auto"/>
          </w:tcPr>
          <w:p w:rsidR="00CD730C" w:rsidRPr="00FE66AA" w:rsidRDefault="00CD730C" w:rsidP="00DF0637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87CB0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AE7FC3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  <w:r w:rsidR="00DF063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Доходы консолидированного бюджета сектора государственного управления (по методологии </w:t>
            </w:r>
            <w:r w:rsidRPr="00F07DA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Международного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</w:t>
            </w:r>
            <w:r w:rsidRPr="00F07DA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алютного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ф</w:t>
            </w:r>
            <w:r w:rsidRPr="00F07DA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онда</w:t>
            </w:r>
            <w:r w:rsidRPr="00E83D3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r w:rsidRPr="00B61F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кассовым методом</w:t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5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730C" w:rsidRPr="00163334" w:rsidRDefault="00CD730C" w:rsidP="00CD730C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вартальная</w:t>
            </w:r>
          </w:p>
        </w:tc>
        <w:tc>
          <w:tcPr>
            <w:tcW w:w="3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730C" w:rsidRPr="00051450" w:rsidRDefault="00CD730C" w:rsidP="00CD730C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051450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классификации доходов</w:t>
            </w:r>
          </w:p>
        </w:tc>
      </w:tr>
      <w:tr w:rsidR="00CD730C" w:rsidRPr="0005145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543"/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CD730C" w:rsidRPr="00F07DAB" w:rsidRDefault="00CD730C" w:rsidP="00CD730C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B1092E" w:rsidRDefault="00CD730C" w:rsidP="00CD730C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051450" w:rsidRDefault="00CD730C" w:rsidP="00CD730C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051450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классификации доходов</w:t>
            </w:r>
          </w:p>
        </w:tc>
      </w:tr>
      <w:tr w:rsidR="00CD730C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FE66AA" w:rsidRDefault="00CD730C" w:rsidP="00AE7FC3">
            <w:pPr>
              <w:spacing w:before="4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87CB0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  <w:r w:rsidR="00AE7FC3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Расходы консолидированного бюджета сектора государственного управления (по методологии </w:t>
            </w:r>
            <w:r w:rsidRPr="00F07DA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Международного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</w:t>
            </w:r>
            <w:r w:rsidRPr="00F07DA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алютного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ф</w:t>
            </w:r>
            <w:r w:rsidRPr="00F07DA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онда</w:t>
            </w:r>
            <w:r w:rsidRPr="00E83D3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r w:rsidRPr="00B61F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кассовым методом</w:t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163334" w:rsidRDefault="00CD730C" w:rsidP="00CD730C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163334" w:rsidRDefault="00CD730C" w:rsidP="00CD730C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классификации расходов по функциям органов государственного управления</w:t>
            </w:r>
          </w:p>
        </w:tc>
      </w:tr>
      <w:tr w:rsidR="00CD730C" w:rsidRPr="00DC03DB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CD730C" w:rsidRPr="00163334" w:rsidRDefault="00CD730C" w:rsidP="00AE7FC3">
            <w:pPr>
              <w:spacing w:before="6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AE7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20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 Доходы, расходы, дефицит </w:t>
            </w:r>
            <w:r w:rsidRPr="00D20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профицит</w:t>
            </w:r>
            <w:r w:rsidRPr="00D20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ов </w:t>
            </w:r>
            <w:r w:rsidRPr="00D20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 национальной методологии)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163334" w:rsidRDefault="00CD730C" w:rsidP="00CD730C">
            <w:pPr>
              <w:spacing w:before="60" w:after="4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DC03DB" w:rsidRDefault="00CD730C" w:rsidP="00CD730C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уровням бюджетной системы</w:t>
            </w:r>
          </w:p>
        </w:tc>
      </w:tr>
      <w:tr w:rsidR="00CD730C" w:rsidRPr="00DC03DB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CD730C" w:rsidRPr="00F07DAB" w:rsidRDefault="00CD730C" w:rsidP="00CD730C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Default="00CD730C" w:rsidP="00CD730C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  <w:p w:rsidR="00CD730C" w:rsidRPr="00B1092E" w:rsidRDefault="00CD730C" w:rsidP="00CD730C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DC03DB" w:rsidRDefault="00CD730C" w:rsidP="009E1566">
            <w:pPr>
              <w:spacing w:before="20" w:after="10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уровням бюджетной системы</w:t>
            </w:r>
          </w:p>
        </w:tc>
      </w:tr>
      <w:tr w:rsidR="00CD730C" w:rsidRPr="00DC03DB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CD730C" w:rsidRPr="00163334" w:rsidRDefault="00CD730C" w:rsidP="00AE7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AE7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D20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D20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Источники финансирования дефицита 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20E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(по национальной методологии)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163334" w:rsidRDefault="00CD730C" w:rsidP="00CD730C">
            <w:pPr>
              <w:spacing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DC03DB" w:rsidRDefault="00CD730C" w:rsidP="00CD730C">
            <w:pPr>
              <w:spacing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уровням бюджетной системы</w:t>
            </w:r>
          </w:p>
        </w:tc>
      </w:tr>
      <w:tr w:rsidR="00CD730C" w:rsidRPr="00DC03DB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CD730C" w:rsidRPr="00F07DAB" w:rsidRDefault="00CD730C" w:rsidP="00CD730C">
            <w:pPr>
              <w:spacing w:before="4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Default="00CD730C" w:rsidP="00CD730C">
            <w:pPr>
              <w:spacing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  <w:p w:rsidR="00CD730C" w:rsidRPr="00B1092E" w:rsidRDefault="00CD730C" w:rsidP="00CD730C">
            <w:pPr>
              <w:spacing w:after="40" w:line="240" w:lineRule="auto"/>
              <w:ind w:left="27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DC03DB" w:rsidRDefault="00CD730C" w:rsidP="00CD730C">
            <w:pPr>
              <w:spacing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уровням бюджетной системы</w:t>
            </w:r>
          </w:p>
        </w:tc>
      </w:tr>
      <w:tr w:rsidR="00CD730C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CD730C" w:rsidRPr="00163334" w:rsidRDefault="00CD730C" w:rsidP="00AE7FC3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AE7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Показатели ф</w:t>
            </w:r>
            <w:r w:rsidRPr="00F07DA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онд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ов</w:t>
            </w:r>
            <w:r w:rsidRPr="00F07DA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социального обеспечения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730C" w:rsidRPr="00163334" w:rsidRDefault="00CD730C" w:rsidP="00CD730C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730C" w:rsidRDefault="00CD730C" w:rsidP="00CD730C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фондам</w:t>
            </w:r>
          </w:p>
          <w:p w:rsidR="00CD730C" w:rsidRPr="00DC03DB" w:rsidRDefault="00CD730C" w:rsidP="009E1566">
            <w:pPr>
              <w:spacing w:before="20" w:after="10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основным агрегатам бюджета</w:t>
            </w:r>
          </w:p>
        </w:tc>
      </w:tr>
      <w:tr w:rsidR="00CD730C" w:rsidRPr="00DC03DB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shd w:val="clear" w:color="auto" w:fill="auto"/>
          </w:tcPr>
          <w:p w:rsidR="00CD730C" w:rsidRPr="00F07DAB" w:rsidRDefault="00CD730C" w:rsidP="00CD730C">
            <w:pPr>
              <w:spacing w:before="4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730C" w:rsidRPr="00163334" w:rsidRDefault="00CD730C" w:rsidP="00CD730C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730C" w:rsidRPr="00DC03DB" w:rsidRDefault="00CD730C" w:rsidP="00CD730C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фондам</w:t>
            </w:r>
          </w:p>
        </w:tc>
      </w:tr>
      <w:tr w:rsidR="00CD730C" w:rsidRPr="00DC03DB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CD730C" w:rsidRPr="00F07DAB" w:rsidRDefault="00CD730C" w:rsidP="00CD730C">
            <w:pPr>
              <w:spacing w:before="4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730C" w:rsidRPr="00163334" w:rsidRDefault="00CD730C" w:rsidP="00CD730C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730C" w:rsidRPr="00DC03DB" w:rsidRDefault="00CD730C" w:rsidP="009E1566">
            <w:pPr>
              <w:spacing w:before="20" w:after="10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основным агрегатам бюджета</w:t>
            </w:r>
          </w:p>
        </w:tc>
      </w:tr>
      <w:tr w:rsidR="00CD730C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CD730C" w:rsidRPr="00163334" w:rsidRDefault="00CD730C" w:rsidP="00AE7FC3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  <w:r w:rsidR="00AE7F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  <w:r w:rsidRPr="00A2265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 </w:t>
            </w:r>
            <w:r w:rsidRPr="00A2265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Национальные (резервные) фонды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1B0EDF" w:rsidRDefault="00CD730C" w:rsidP="00CD730C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1B0EDF" w:rsidRDefault="00CD730C" w:rsidP="00CD730C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B0ED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фондам</w:t>
            </w:r>
          </w:p>
          <w:p w:rsidR="00CD730C" w:rsidRPr="001B0EDF" w:rsidRDefault="00CD730C" w:rsidP="00CD730C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B0ED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основным показателям</w:t>
            </w:r>
          </w:p>
        </w:tc>
      </w:tr>
      <w:tr w:rsidR="00CD730C" w:rsidRPr="001B0EDF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shd w:val="clear" w:color="auto" w:fill="auto"/>
          </w:tcPr>
          <w:p w:rsidR="00CD730C" w:rsidRPr="00F07DAB" w:rsidRDefault="00CD730C" w:rsidP="00CD730C">
            <w:pPr>
              <w:spacing w:before="4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730C" w:rsidRPr="001B0EDF" w:rsidRDefault="00CD730C" w:rsidP="00CD730C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E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730C" w:rsidRPr="001B0EDF" w:rsidRDefault="00CD730C" w:rsidP="00CD730C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B0ED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фондам</w:t>
            </w:r>
          </w:p>
        </w:tc>
      </w:tr>
      <w:tr w:rsidR="00CD730C" w:rsidRPr="001B0EDF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CD730C" w:rsidRPr="00F07DAB" w:rsidRDefault="00CD730C" w:rsidP="00CD730C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730C" w:rsidRPr="001B0EDF" w:rsidRDefault="00CD730C" w:rsidP="00CD730C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730C" w:rsidRPr="001B0EDF" w:rsidRDefault="00CD730C" w:rsidP="009E1566">
            <w:pPr>
              <w:spacing w:before="20" w:after="10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B0ED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основным показателям</w:t>
            </w:r>
          </w:p>
        </w:tc>
      </w:tr>
      <w:tr w:rsidR="00CD730C" w:rsidRPr="00DC03DB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CD730C" w:rsidRPr="00163334" w:rsidRDefault="00CD730C" w:rsidP="00AE7FC3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  <w:r w:rsidR="00AE7F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</w:t>
            </w:r>
            <w:r w:rsidRPr="00F07DA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 Д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оходы консолидированного </w:t>
            </w:r>
            <w:r w:rsidRPr="00F07D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бюджет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а</w:t>
            </w:r>
            <w:r w:rsidRPr="00F07D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(все виды поступлений по национальной методологии)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163334" w:rsidRDefault="00CD730C" w:rsidP="00CD730C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DC03DB" w:rsidRDefault="00CD730C" w:rsidP="00CD730C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национальной бюджетной классификации</w:t>
            </w:r>
          </w:p>
        </w:tc>
      </w:tr>
      <w:tr w:rsidR="00CD730C" w:rsidRPr="00DC03DB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CD730C" w:rsidRPr="00F07DAB" w:rsidRDefault="00CD730C" w:rsidP="00CD730C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163334" w:rsidRDefault="00CD730C" w:rsidP="00CD730C">
            <w:pPr>
              <w:spacing w:before="20" w:after="2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DC03DB" w:rsidRDefault="00CD730C" w:rsidP="00CD730C">
            <w:pPr>
              <w:spacing w:before="20" w:after="2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национальной бюджетной классификации</w:t>
            </w:r>
          </w:p>
        </w:tc>
      </w:tr>
      <w:tr w:rsidR="00CD730C" w:rsidRPr="00151A21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shd w:val="clear" w:color="auto" w:fill="auto"/>
          </w:tcPr>
          <w:p w:rsidR="00CD730C" w:rsidRPr="00163334" w:rsidRDefault="00CD730C" w:rsidP="00AE7FC3">
            <w:pPr>
              <w:spacing w:before="2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AE7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Налоговые доходы</w:t>
            </w:r>
            <w:r w:rsidRPr="006717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консолидированн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6717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6717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2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 национальной методологии)</w:t>
            </w:r>
          </w:p>
        </w:tc>
        <w:tc>
          <w:tcPr>
            <w:tcW w:w="25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730C" w:rsidRPr="00163334" w:rsidRDefault="00CD730C" w:rsidP="00CD730C">
            <w:pPr>
              <w:spacing w:before="2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вартальная</w:t>
            </w:r>
          </w:p>
        </w:tc>
        <w:tc>
          <w:tcPr>
            <w:tcW w:w="3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730C" w:rsidRPr="00151A21" w:rsidRDefault="00CD730C" w:rsidP="00CD730C">
            <w:pPr>
              <w:spacing w:before="2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определенным группировкам</w:t>
            </w:r>
          </w:p>
          <w:p w:rsidR="00CD730C" w:rsidRDefault="00CD730C" w:rsidP="00CD730C">
            <w:pPr>
              <w:spacing w:before="2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CD730C" w:rsidRPr="00151A21" w:rsidRDefault="00CD730C" w:rsidP="009E1566">
            <w:pPr>
              <w:spacing w:before="20" w:after="8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</w:tc>
      </w:tr>
      <w:tr w:rsidR="00CD730C" w:rsidRPr="00151A21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CD730C" w:rsidRPr="00F07DAB" w:rsidRDefault="00CD730C" w:rsidP="00CD730C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163334" w:rsidRDefault="00CD730C" w:rsidP="00CD730C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151A21" w:rsidRDefault="00CD730C" w:rsidP="00CD730C">
            <w:pPr>
              <w:spacing w:before="4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определенным группировкам</w:t>
            </w:r>
          </w:p>
          <w:p w:rsidR="00CD730C" w:rsidRDefault="00CD730C" w:rsidP="00CD730C">
            <w:pPr>
              <w:spacing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CD730C" w:rsidRPr="00151A21" w:rsidRDefault="00CD730C" w:rsidP="009E1566">
            <w:pPr>
              <w:spacing w:after="10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</w:tc>
      </w:tr>
      <w:tr w:rsidR="00CD730C" w:rsidRPr="00151A21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CD730C" w:rsidRPr="00163334" w:rsidRDefault="00CD730C" w:rsidP="00AE7F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AE7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Государственный долг</w:t>
            </w:r>
            <w:r w:rsidRPr="009D63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227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 национальной методологии)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163334" w:rsidRDefault="00CD730C" w:rsidP="00CD730C">
            <w:pPr>
              <w:spacing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151A21" w:rsidRDefault="00CD730C" w:rsidP="00CD730C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</w:tc>
      </w:tr>
      <w:tr w:rsidR="00CD730C" w:rsidRPr="00151A21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CD730C" w:rsidRPr="00F07DAB" w:rsidRDefault="00CD730C" w:rsidP="00CD730C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37026E" w:rsidRDefault="00CD730C" w:rsidP="009E1566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10"/>
                <w:szCs w:val="10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151A21" w:rsidRDefault="00CD730C" w:rsidP="009E1566">
            <w:pPr>
              <w:spacing w:before="2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</w:tc>
      </w:tr>
      <w:tr w:rsidR="00CD730C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CD730C" w:rsidRPr="00163334" w:rsidRDefault="00CD730C" w:rsidP="00AE7FC3">
            <w:pPr>
              <w:spacing w:before="2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AE7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Долг сектора государственного управления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730C" w:rsidRPr="00163334" w:rsidRDefault="00CD730C" w:rsidP="00CD730C">
            <w:pPr>
              <w:spacing w:before="2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730C" w:rsidRPr="00151A21" w:rsidRDefault="00CD730C" w:rsidP="00CD730C">
            <w:pPr>
              <w:spacing w:before="2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подсекторам сектора государственного управления</w:t>
            </w:r>
          </w:p>
          <w:p w:rsidR="00CD730C" w:rsidRPr="00151A21" w:rsidRDefault="00CD730C" w:rsidP="00CD730C">
            <w:pPr>
              <w:spacing w:before="6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</w:tc>
      </w:tr>
      <w:tr w:rsidR="00CD730C" w:rsidRPr="00151A21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shd w:val="clear" w:color="auto" w:fill="auto"/>
          </w:tcPr>
          <w:p w:rsidR="00CD730C" w:rsidRPr="00F07DAB" w:rsidRDefault="00CD730C" w:rsidP="00CD730C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730C" w:rsidRPr="00163334" w:rsidRDefault="00CD730C" w:rsidP="00CD730C">
            <w:pPr>
              <w:spacing w:before="2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730C" w:rsidRPr="00151A21" w:rsidRDefault="00CD730C" w:rsidP="00CD730C">
            <w:pPr>
              <w:spacing w:before="20"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подсекторам государственного управления</w:t>
            </w:r>
          </w:p>
        </w:tc>
      </w:tr>
      <w:tr w:rsidR="00CD730C" w:rsidRPr="00DC03DB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CD730C" w:rsidRPr="00F07DAB" w:rsidRDefault="00CD730C" w:rsidP="00CD730C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730C" w:rsidRPr="00163334" w:rsidRDefault="00CD730C" w:rsidP="00CD730C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730C" w:rsidRPr="00DC03DB" w:rsidRDefault="00CD730C" w:rsidP="00CD730C">
            <w:pPr>
              <w:spacing w:before="2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</w:tc>
      </w:tr>
      <w:tr w:rsidR="00CD730C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CD730C" w:rsidRPr="00151A21" w:rsidRDefault="00CD730C" w:rsidP="00AE7FC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AE7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151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Долг, гарантированный сектором государственного управления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730C" w:rsidRPr="00151A21" w:rsidRDefault="00CD730C" w:rsidP="00CD730C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730C" w:rsidRPr="00151A21" w:rsidRDefault="00CD730C" w:rsidP="00CD730C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подсекторам государственного управления</w:t>
            </w:r>
          </w:p>
          <w:p w:rsidR="00CD730C" w:rsidRPr="00151A21" w:rsidRDefault="00CD730C" w:rsidP="00CD730C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</w:tc>
      </w:tr>
      <w:tr w:rsidR="00CD730C" w:rsidRPr="00151A21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shd w:val="clear" w:color="auto" w:fill="auto"/>
          </w:tcPr>
          <w:p w:rsidR="00CD730C" w:rsidRPr="00151A21" w:rsidRDefault="00CD730C" w:rsidP="00CD730C">
            <w:pPr>
              <w:spacing w:before="2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730C" w:rsidRPr="00151A21" w:rsidRDefault="00CD730C" w:rsidP="00CD730C">
            <w:pPr>
              <w:spacing w:before="2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730C" w:rsidRPr="00151A21" w:rsidRDefault="00CD730C" w:rsidP="00CD730C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подсекторам государственного управления</w:t>
            </w:r>
          </w:p>
        </w:tc>
      </w:tr>
      <w:tr w:rsidR="00CD730C" w:rsidRPr="00DC03DB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CD730C" w:rsidRPr="00F07DAB" w:rsidRDefault="00CD730C" w:rsidP="00CD730C">
            <w:pPr>
              <w:spacing w:before="2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730C" w:rsidRPr="00163334" w:rsidRDefault="00CD730C" w:rsidP="00CD730C">
            <w:pPr>
              <w:spacing w:before="2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730C" w:rsidRPr="00DC03DB" w:rsidRDefault="00CD730C" w:rsidP="00CD730C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</w:tc>
      </w:tr>
      <w:tr w:rsidR="00CD730C" w:rsidRPr="00DC03DB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CD730C" w:rsidRPr="00163334" w:rsidRDefault="00CD730C" w:rsidP="00AE7FC3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AE7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 Долг 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поручительствам государства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Default="00CD730C" w:rsidP="00CD730C">
            <w:pPr>
              <w:spacing w:before="40"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вартальная</w:t>
            </w:r>
          </w:p>
          <w:p w:rsidR="00CD730C" w:rsidRPr="0037026E" w:rsidRDefault="00CD730C" w:rsidP="00CD730C">
            <w:pPr>
              <w:spacing w:before="40" w:after="0" w:line="240" w:lineRule="auto"/>
              <w:ind w:left="27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DC03DB" w:rsidRDefault="00CD730C" w:rsidP="00CD730C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</w:tc>
      </w:tr>
      <w:tr w:rsidR="00CD730C" w:rsidRPr="00DC03DB" w:rsidTr="00BE57D7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CD730C" w:rsidRPr="00F07DAB" w:rsidRDefault="00CD730C" w:rsidP="00CD730C">
            <w:pPr>
              <w:spacing w:before="4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EE0A04" w:rsidRDefault="00CD730C" w:rsidP="009E1566">
            <w:pPr>
              <w:spacing w:before="40" w:after="80" w:line="240" w:lineRule="auto"/>
              <w:ind w:left="27"/>
              <w:rPr>
                <w:rFonts w:ascii="Times New Roman" w:hAnsi="Times New Roman" w:cs="Times New Roman"/>
                <w:sz w:val="8"/>
                <w:szCs w:val="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DC03DB" w:rsidRDefault="00CD730C" w:rsidP="00CD730C">
            <w:pPr>
              <w:spacing w:before="6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</w:tc>
      </w:tr>
      <w:tr w:rsidR="00CD730C" w:rsidRPr="00B05AB7" w:rsidTr="00BE57D7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700"/>
          <w:tblHeader w:val="0"/>
        </w:trPr>
        <w:tc>
          <w:tcPr>
            <w:tcW w:w="41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D730C" w:rsidRPr="00151A21" w:rsidRDefault="00CD730C" w:rsidP="00AE7FC3">
            <w:pPr>
              <w:spacing w:before="40" w:after="120" w:line="240" w:lineRule="auto"/>
              <w:rPr>
                <w:rFonts w:ascii="Times New Roman" w:hAnsi="Times New Roman" w:cs="Times New Roman"/>
                <w:sz w:val="40"/>
                <w:szCs w:val="40"/>
                <w:lang w:val="ru-RU"/>
              </w:rPr>
            </w:pPr>
            <w:r w:rsidRPr="00151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AE7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151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 Сумма платежей по погашению и </w:t>
            </w:r>
            <w:r w:rsidRPr="005D60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151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бслуживанию государственного долга и других условных долговых обязательств государств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151A21" w:rsidRDefault="00CD730C" w:rsidP="00CD730C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151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B05AB7" w:rsidRDefault="00CD730C" w:rsidP="00CD730C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подсекторам государственного управления</w:t>
            </w:r>
          </w:p>
        </w:tc>
      </w:tr>
      <w:tr w:rsidR="00CD730C" w:rsidRPr="00151A21" w:rsidTr="00BE57D7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407"/>
          <w:tblHeader w:val="0"/>
        </w:trPr>
        <w:tc>
          <w:tcPr>
            <w:tcW w:w="4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D730C" w:rsidRPr="00151A21" w:rsidRDefault="00CD730C" w:rsidP="00CD730C">
            <w:pPr>
              <w:spacing w:before="4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151A21" w:rsidRDefault="00CD730C" w:rsidP="00CD730C">
            <w:pPr>
              <w:spacing w:before="40"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151A21" w:rsidRDefault="00BE57D7" w:rsidP="00CD730C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подсекторам государственного управления</w:t>
            </w:r>
          </w:p>
        </w:tc>
      </w:tr>
      <w:tr w:rsidR="00CD730C" w:rsidRPr="00EF3688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1017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EF3688" w:rsidRDefault="00CD730C" w:rsidP="00CD730C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13. Ден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ежно-кредитная статистика</w:t>
            </w:r>
          </w:p>
        </w:tc>
      </w:tr>
      <w:tr w:rsidR="00CD730C" w:rsidRPr="005E6DB3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151A21" w:rsidRDefault="00CD730C" w:rsidP="00AE7FC3">
            <w:pPr>
              <w:spacing w:before="4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  <w:r w:rsidR="00AE7FC3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5</w:t>
            </w: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Курс национальной валюты </w:t>
            </w: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на конец отчетного периода 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163334" w:rsidRDefault="00CD730C" w:rsidP="00CD730C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5E6DB3" w:rsidRDefault="00CD730C" w:rsidP="00CD730C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 w:eastAsia="ru-RU"/>
              </w:rPr>
            </w:pP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валютам</w:t>
            </w:r>
          </w:p>
        </w:tc>
      </w:tr>
      <w:tr w:rsidR="00CD730C" w:rsidRPr="000C2477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151A21" w:rsidRDefault="00CD730C" w:rsidP="00AE7FC3">
            <w:pPr>
              <w:spacing w:before="4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  <w:r w:rsidR="00AE7F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. Курс национальной валюты </w:t>
            </w: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среднем за месяц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</w:t>
            </w:r>
            <w:r w:rsidRPr="006C156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средневзвешенный за месяц)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163334" w:rsidRDefault="00CD730C" w:rsidP="00CD730C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0C2477" w:rsidRDefault="00CD730C" w:rsidP="00CD730C">
            <w:pPr>
              <w:spacing w:before="60" w:after="6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валютам</w:t>
            </w:r>
            <w:r w:rsidRPr="000C2477"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CD730C" w:rsidRPr="000C2477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151A21" w:rsidRDefault="00CD730C" w:rsidP="00AE7FC3">
            <w:pPr>
              <w:spacing w:before="40" w:after="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  <w:r w:rsidR="00AE7F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</w:t>
            </w: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. Курс национальной валюты </w:t>
            </w: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среднем за квартал (средневзвешенный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за квартал</w:t>
            </w: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163334" w:rsidRDefault="00CD730C" w:rsidP="00CD730C">
            <w:pPr>
              <w:spacing w:before="40" w:after="2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0C2477" w:rsidRDefault="00CD730C" w:rsidP="00CD730C">
            <w:pPr>
              <w:spacing w:before="60" w:after="2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валютам</w:t>
            </w:r>
            <w:r w:rsidRPr="000C2477"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CD730C" w:rsidRPr="00151A21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CD730C" w:rsidRPr="00151A21" w:rsidRDefault="00CD730C" w:rsidP="00AE7FC3">
            <w:pPr>
              <w:spacing w:before="40" w:after="8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17</w:t>
            </w:r>
            <w:r w:rsidR="00AE7F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</w:t>
            </w: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. Курс национальной валюты </w:t>
            </w: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среднем за период с начала года (средневзвешенный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за период с начала года</w:t>
            </w: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25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730C" w:rsidRPr="00151A21" w:rsidRDefault="00CD730C" w:rsidP="00CD730C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730C" w:rsidRPr="00151A21" w:rsidRDefault="00CD730C" w:rsidP="00CD730C">
            <w:pPr>
              <w:spacing w:before="60" w:after="6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валютам</w:t>
            </w:r>
            <w:r w:rsidRPr="00151A21"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CD730C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CD730C" w:rsidRPr="00163334" w:rsidRDefault="00CD730C" w:rsidP="00CD730C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 w:rsidR="00AE7FC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79</w:t>
            </w:r>
            <w:r w:rsidRPr="004124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 </w:t>
            </w:r>
            <w:r w:rsidRPr="004124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Индекс реального эффективного обменного курса национальной валюты 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163334" w:rsidRDefault="00CD730C" w:rsidP="00CD730C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DC03DB" w:rsidRDefault="00CD730C" w:rsidP="00CD730C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процентах к базисному периоду</w:t>
            </w:r>
          </w:p>
        </w:tc>
      </w:tr>
      <w:tr w:rsidR="00CD730C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CD730C" w:rsidRPr="00787CB0" w:rsidRDefault="00CD730C" w:rsidP="00CD730C">
            <w:pPr>
              <w:spacing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F07DAB" w:rsidRDefault="00CD730C" w:rsidP="00CD730C">
            <w:pPr>
              <w:spacing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Default="00CD730C" w:rsidP="00CD730C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процентах к базисному периоду</w:t>
            </w:r>
          </w:p>
        </w:tc>
      </w:tr>
      <w:tr w:rsidR="00CD730C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CD730C" w:rsidRPr="00151A21" w:rsidRDefault="00CD730C" w:rsidP="00AE7FC3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AE7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  <w:r w:rsidRPr="00151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Денежные агрегаты и денежная база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730C" w:rsidRPr="00151A21" w:rsidRDefault="00CD730C" w:rsidP="00CD730C">
            <w:pPr>
              <w:spacing w:before="40"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A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730C" w:rsidRPr="00151A21" w:rsidRDefault="00CD730C" w:rsidP="00CD730C">
            <w:pPr>
              <w:spacing w:before="60"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денежных агрегатов</w:t>
            </w:r>
          </w:p>
          <w:p w:rsidR="00CD730C" w:rsidRPr="00151A21" w:rsidRDefault="00CD730C" w:rsidP="00CD730C">
            <w:pPr>
              <w:spacing w:before="60"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компонентам денежных агрегатов</w:t>
            </w:r>
          </w:p>
        </w:tc>
      </w:tr>
      <w:tr w:rsidR="00CD730C" w:rsidRPr="00AE4FDA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88"/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163334" w:rsidRDefault="00CD730C" w:rsidP="00AE7FC3">
            <w:pPr>
              <w:spacing w:before="40" w:after="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1A2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8</w:t>
            </w:r>
            <w:r w:rsidR="00AE7FC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</w:t>
            </w:r>
            <w:r w:rsidRPr="00F07D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 С</w:t>
            </w:r>
            <w:r w:rsidRPr="00F07D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тавка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национального (центрального) банка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Default="00CD730C" w:rsidP="00CD730C">
            <w:pPr>
              <w:spacing w:before="40" w:after="2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есячная</w:t>
            </w:r>
          </w:p>
          <w:p w:rsidR="00CD730C" w:rsidRPr="00AE4FDA" w:rsidRDefault="00CD730C" w:rsidP="00CD730C">
            <w:pPr>
              <w:spacing w:before="40" w:after="20" w:line="240" w:lineRule="auto"/>
              <w:ind w:left="27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AE4FDA" w:rsidRDefault="00CD730C" w:rsidP="00CD730C">
            <w:pPr>
              <w:spacing w:before="60" w:after="2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</w:p>
        </w:tc>
      </w:tr>
      <w:tr w:rsidR="00CD730C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FE66AA" w:rsidRDefault="00CD730C" w:rsidP="00AE7FC3">
            <w:pPr>
              <w:spacing w:before="4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87CB0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  <w:r w:rsidR="00AE7FC3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Средневзвешенная процентная ставка по кредитам, предоставленным физическим лицам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163334" w:rsidRDefault="00CD730C" w:rsidP="00CD730C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163334" w:rsidRDefault="00CD730C" w:rsidP="00CD730C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срочности кредитов и по видам валют</w:t>
            </w:r>
          </w:p>
        </w:tc>
      </w:tr>
      <w:tr w:rsidR="00CD730C" w:rsidRPr="00163334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FE66AA" w:rsidRDefault="00CD730C" w:rsidP="00AE7FC3">
            <w:pPr>
              <w:spacing w:before="4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  <w:r w:rsidR="00AE7FC3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Средневзвешенная процентная ставка по жилищным кредитам, предоставленным физическим лицам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163334" w:rsidRDefault="00CD730C" w:rsidP="00CD730C">
            <w:pPr>
              <w:spacing w:before="40"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16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163334" w:rsidRDefault="00CD730C" w:rsidP="00CD730C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</w:tc>
      </w:tr>
      <w:tr w:rsidR="00CD730C" w:rsidRPr="0073371B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FE66AA" w:rsidRDefault="00CD730C" w:rsidP="00AE7FC3">
            <w:pPr>
              <w:spacing w:before="40" w:after="100" w:line="240" w:lineRule="auto"/>
              <w:ind w:right="-65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  <w:r w:rsidR="00AE7FC3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Средневзвешенная процентная ставка по кредитам, предоставленным юридическим лицам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163334" w:rsidRDefault="00CD730C" w:rsidP="00CD730C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Default="00CD730C" w:rsidP="00CD730C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срочности кредитов и по видам валют</w:t>
            </w:r>
          </w:p>
          <w:p w:rsidR="00CD730C" w:rsidRPr="0073371B" w:rsidRDefault="00CD730C" w:rsidP="00CD730C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D730C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DC662E" w:rsidRDefault="00CD730C" w:rsidP="00AE7FC3">
            <w:pPr>
              <w:spacing w:before="40" w:after="100"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858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8</w:t>
            </w:r>
            <w:r w:rsidR="00AE7FC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5</w:t>
            </w:r>
            <w:r w:rsidRPr="00D858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 Задолженность по кредитам, предоставленным физическим лицам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163334" w:rsidRDefault="00CD730C" w:rsidP="00CD730C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Default="00CD730C" w:rsidP="00CD730C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  <w:p w:rsidR="00CD730C" w:rsidRPr="00163334" w:rsidRDefault="00CD730C" w:rsidP="00CD730C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кредитов</w:t>
            </w:r>
          </w:p>
        </w:tc>
      </w:tr>
      <w:tr w:rsidR="00CD730C" w:rsidRPr="00151A21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163334" w:rsidRDefault="00CD730C" w:rsidP="00AE7FC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AE7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F07D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Задолженность по кредитам, предоставленным юридическим лицам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163334" w:rsidRDefault="00CD730C" w:rsidP="00CD730C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151A21" w:rsidRDefault="00CD730C" w:rsidP="00CD730C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  <w:p w:rsidR="00CD730C" w:rsidRPr="00151A21" w:rsidRDefault="00CD730C" w:rsidP="00CD730C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CD730C" w:rsidRPr="00151A21" w:rsidRDefault="00CD730C" w:rsidP="00CD730C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51A21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срочности</w:t>
            </w:r>
          </w:p>
        </w:tc>
      </w:tr>
      <w:tr w:rsidR="00CD730C" w:rsidRPr="008E16FD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CD730C" w:rsidRPr="00163334" w:rsidRDefault="00CD730C" w:rsidP="00AE7FC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316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AE7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2316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23161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Просроченная задолженность юридических лиц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730C" w:rsidRPr="00163334" w:rsidRDefault="00CD730C" w:rsidP="00CD730C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730C" w:rsidRPr="008E16FD" w:rsidRDefault="00CD730C" w:rsidP="00CD730C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16F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  <w:p w:rsidR="00CD730C" w:rsidRPr="008E16FD" w:rsidRDefault="00CD730C" w:rsidP="00CD730C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16F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CD730C" w:rsidRPr="008E16FD" w:rsidRDefault="00CD730C" w:rsidP="00CD730C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16F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срочности</w:t>
            </w:r>
          </w:p>
        </w:tc>
      </w:tr>
      <w:tr w:rsidR="00CD730C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163334" w:rsidRDefault="00CD730C" w:rsidP="00AE7FC3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AE7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D85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Pr="00D858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Объем кредитов, предоставленных физическим лицам за период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163334" w:rsidRDefault="00CD730C" w:rsidP="00CD730C">
            <w:pPr>
              <w:spacing w:before="40" w:after="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8E16FD" w:rsidRDefault="00CD730C" w:rsidP="00CD730C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16F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  <w:p w:rsidR="00CD730C" w:rsidRPr="008E16FD" w:rsidRDefault="00CD730C" w:rsidP="00CD730C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16F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кредитов</w:t>
            </w:r>
          </w:p>
        </w:tc>
      </w:tr>
      <w:tr w:rsidR="00CD730C" w:rsidRPr="008E16FD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163334" w:rsidRDefault="00CD730C" w:rsidP="00CD730C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5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AE7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</w:t>
            </w:r>
            <w:r w:rsidRPr="00D85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Pr="00D8580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Объем кредитов, предоставленных юридическим лицам за период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163334" w:rsidRDefault="00CD730C" w:rsidP="00CD730C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8E16FD" w:rsidRDefault="00CD730C" w:rsidP="00CD730C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16F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  <w:p w:rsidR="00CD730C" w:rsidRPr="008E16FD" w:rsidRDefault="00CD730C" w:rsidP="00CD730C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16F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CD730C" w:rsidRPr="008E16FD" w:rsidRDefault="00CD730C" w:rsidP="00CD730C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16F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срочности</w:t>
            </w:r>
          </w:p>
        </w:tc>
      </w:tr>
      <w:tr w:rsidR="00CD730C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CD730C" w:rsidRPr="00961D74" w:rsidRDefault="00CD730C" w:rsidP="00AE7FC3">
            <w:pPr>
              <w:spacing w:before="40" w:after="8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AE7FC3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90</w:t>
            </w: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 Задолженность по кредитам субъектов предпринимательства</w:t>
            </w:r>
          </w:p>
        </w:tc>
        <w:tc>
          <w:tcPr>
            <w:tcW w:w="25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730C" w:rsidRPr="00961D74" w:rsidRDefault="00CD730C" w:rsidP="00CD730C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730C" w:rsidRPr="00961D74" w:rsidRDefault="00CD730C" w:rsidP="00CD730C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  <w:p w:rsidR="00CD730C" w:rsidRPr="00961D74" w:rsidRDefault="00CD730C" w:rsidP="00CD730C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группам субъектов предпринимательства</w:t>
            </w:r>
          </w:p>
        </w:tc>
      </w:tr>
      <w:tr w:rsidR="00CD730C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61D74" w:rsidRDefault="00CD730C" w:rsidP="00AE7FC3">
            <w:pPr>
              <w:spacing w:before="40" w:after="8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19</w:t>
            </w:r>
            <w:r w:rsidR="00AE7FC3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 Объем кредитов, предоставленных субъектам  предпринимательства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61D74" w:rsidRDefault="00CD730C" w:rsidP="00CD730C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1D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61D74" w:rsidRDefault="00CD730C" w:rsidP="00CD730C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  <w:p w:rsidR="00CD730C" w:rsidRPr="00961D74" w:rsidRDefault="00CD730C" w:rsidP="00CD730C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группам субъектов предпринимательства</w:t>
            </w:r>
          </w:p>
        </w:tc>
      </w:tr>
      <w:tr w:rsidR="00CD730C" w:rsidRPr="00AE4FDA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163334" w:rsidRDefault="00CD730C" w:rsidP="00AE7FC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AE7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Депозиты физических лиц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Default="00CD730C" w:rsidP="00CD730C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316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вартальная</w:t>
            </w:r>
          </w:p>
          <w:p w:rsidR="00CD730C" w:rsidRPr="0060756E" w:rsidRDefault="00CD730C" w:rsidP="00CD730C">
            <w:pPr>
              <w:spacing w:before="40" w:after="0" w:line="240" w:lineRule="auto"/>
              <w:ind w:left="28"/>
              <w:rPr>
                <w:rFonts w:ascii="Times New Roman" w:hAnsi="Times New Roman" w:cs="Times New Roman"/>
                <w:sz w:val="8"/>
                <w:szCs w:val="8"/>
                <w:lang w:val="ru-RU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AE4FDA" w:rsidRDefault="00CD730C" w:rsidP="00CD730C">
            <w:pPr>
              <w:spacing w:before="6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</w:tc>
      </w:tr>
      <w:tr w:rsidR="00CD730C" w:rsidRPr="00AE4FDA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163334" w:rsidRDefault="00CD730C" w:rsidP="00AE7FC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AE7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F07D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Депозиты юридических лиц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837E77" w:rsidRDefault="00CD730C" w:rsidP="00CD730C">
            <w:pPr>
              <w:spacing w:before="40" w:after="0" w:line="240" w:lineRule="auto"/>
              <w:ind w:left="2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316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Default="00CD730C" w:rsidP="00CD730C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валют</w:t>
            </w:r>
          </w:p>
          <w:p w:rsidR="00CD730C" w:rsidRPr="00AE4FDA" w:rsidRDefault="00CD730C" w:rsidP="00CD730C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CD730C" w:rsidRPr="00EF3688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1017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EF3688" w:rsidRDefault="00CD730C" w:rsidP="00CD730C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14. Биржевая торговля</w:t>
            </w:r>
          </w:p>
        </w:tc>
      </w:tr>
      <w:tr w:rsidR="00CD730C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shd w:val="clear" w:color="auto" w:fill="auto"/>
          </w:tcPr>
          <w:p w:rsidR="00CD730C" w:rsidRPr="00163334" w:rsidRDefault="00CD730C" w:rsidP="00AE7FC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AE7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Pr="00DD15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 биржевых торгов</w:t>
            </w:r>
          </w:p>
        </w:tc>
        <w:tc>
          <w:tcPr>
            <w:tcW w:w="2590" w:type="dxa"/>
            <w:gridSpan w:val="2"/>
            <w:shd w:val="clear" w:color="auto" w:fill="auto"/>
          </w:tcPr>
          <w:p w:rsidR="00CD730C" w:rsidRPr="00163334" w:rsidRDefault="00CD730C" w:rsidP="00CD730C">
            <w:pPr>
              <w:spacing w:before="40" w:after="4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15F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417" w:type="dxa"/>
            <w:gridSpan w:val="2"/>
            <w:shd w:val="clear" w:color="auto" w:fill="auto"/>
          </w:tcPr>
          <w:p w:rsidR="00CD730C" w:rsidRPr="00961D74" w:rsidRDefault="00CD730C" w:rsidP="00CD730C">
            <w:pPr>
              <w:spacing w:before="4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биржам</w:t>
            </w:r>
          </w:p>
          <w:p w:rsidR="00CD730C" w:rsidRPr="00961D74" w:rsidRDefault="00CD730C" w:rsidP="00CD730C">
            <w:pPr>
              <w:spacing w:before="4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</w:t>
            </w:r>
            <w:proofErr w:type="spellStart"/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резидентству</w:t>
            </w:r>
            <w:proofErr w:type="spellEnd"/>
          </w:p>
          <w:p w:rsidR="00CD730C" w:rsidRPr="00961D74" w:rsidRDefault="00CD730C" w:rsidP="00CD730C">
            <w:pPr>
              <w:spacing w:before="4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рынков</w:t>
            </w:r>
          </w:p>
          <w:p w:rsidR="00CD730C" w:rsidRPr="00961D74" w:rsidRDefault="00CD730C" w:rsidP="00CD730C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61D7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биржевых активов (финансовых инструментов)</w:t>
            </w:r>
          </w:p>
        </w:tc>
      </w:tr>
      <w:tr w:rsidR="00CD730C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CD730C" w:rsidRPr="00A4033A" w:rsidRDefault="00CD730C" w:rsidP="00AE7FC3">
            <w:pPr>
              <w:spacing w:before="4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AE7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A40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Количество участников торгов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730C" w:rsidRPr="00A4033A" w:rsidRDefault="00CD730C" w:rsidP="00CD730C">
            <w:pPr>
              <w:spacing w:before="40" w:after="12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730C" w:rsidRPr="00A4033A" w:rsidRDefault="00CD730C" w:rsidP="00CD730C">
            <w:pPr>
              <w:spacing w:after="0" w:line="240" w:lineRule="auto"/>
              <w:ind w:right="-23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A4033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по биржам</w:t>
            </w:r>
          </w:p>
          <w:p w:rsidR="00CD730C" w:rsidRPr="00A4033A" w:rsidRDefault="00CD730C" w:rsidP="00CD730C">
            <w:pPr>
              <w:spacing w:after="0" w:line="240" w:lineRule="auto"/>
              <w:ind w:right="-20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A4033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по </w:t>
            </w:r>
            <w:proofErr w:type="spellStart"/>
            <w:r w:rsidRPr="00A4033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резидентству</w:t>
            </w:r>
            <w:proofErr w:type="spellEnd"/>
          </w:p>
          <w:p w:rsidR="00CD730C" w:rsidRPr="00A4033A" w:rsidRDefault="00CD730C" w:rsidP="00CD730C">
            <w:pPr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33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A40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вид</w:t>
            </w:r>
            <w:r w:rsidRPr="00A4033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A40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A4033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40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рын</w:t>
            </w:r>
            <w:r w:rsidRPr="00A4033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A40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</w:p>
          <w:p w:rsidR="00CD730C" w:rsidRPr="00A4033A" w:rsidRDefault="00CD730C" w:rsidP="00CD730C">
            <w:pPr>
              <w:spacing w:before="4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40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r w:rsidRPr="00A4033A">
              <w:rPr>
                <w:rFonts w:ascii="Times New Roman" w:hAnsi="Times New Roman" w:cs="Times New Roman"/>
                <w:position w:val="-1"/>
                <w:sz w:val="24"/>
                <w:szCs w:val="24"/>
                <w:lang w:val="ru-RU"/>
              </w:rPr>
              <w:t>вид</w:t>
            </w:r>
            <w:r w:rsidRPr="00A4033A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  <w:lang w:val="ru-RU"/>
              </w:rPr>
              <w:t>а</w:t>
            </w:r>
            <w:r w:rsidRPr="00A4033A">
              <w:rPr>
                <w:rFonts w:ascii="Times New Roman" w:hAnsi="Times New Roman" w:cs="Times New Roman"/>
                <w:position w:val="-1"/>
                <w:sz w:val="24"/>
                <w:szCs w:val="24"/>
                <w:lang w:val="ru-RU"/>
              </w:rPr>
              <w:t>м б</w:t>
            </w:r>
            <w:r w:rsidRPr="00A4033A">
              <w:rPr>
                <w:rFonts w:ascii="Times New Roman" w:hAnsi="Times New Roman" w:cs="Times New Roman"/>
                <w:spacing w:val="1"/>
                <w:position w:val="-1"/>
                <w:sz w:val="24"/>
                <w:szCs w:val="24"/>
                <w:lang w:val="ru-RU"/>
              </w:rPr>
              <w:t>и</w:t>
            </w:r>
            <w:r w:rsidRPr="00A4033A">
              <w:rPr>
                <w:rFonts w:ascii="Times New Roman" w:hAnsi="Times New Roman" w:cs="Times New Roman"/>
                <w:position w:val="-1"/>
                <w:sz w:val="24"/>
                <w:szCs w:val="24"/>
                <w:lang w:val="ru-RU"/>
              </w:rPr>
              <w:t>рж</w:t>
            </w:r>
            <w:r w:rsidRPr="00A4033A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  <w:lang w:val="ru-RU"/>
              </w:rPr>
              <w:t>е</w:t>
            </w:r>
            <w:r w:rsidRPr="00A4033A">
              <w:rPr>
                <w:rFonts w:ascii="Times New Roman" w:hAnsi="Times New Roman" w:cs="Times New Roman"/>
                <w:position w:val="-1"/>
                <w:sz w:val="24"/>
                <w:szCs w:val="24"/>
                <w:lang w:val="ru-RU"/>
              </w:rPr>
              <w:t>в</w:t>
            </w:r>
            <w:r w:rsidRPr="00A4033A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  <w:lang w:val="ru-RU"/>
              </w:rPr>
              <w:t>ы</w:t>
            </w:r>
            <w:r w:rsidRPr="00A4033A">
              <w:rPr>
                <w:rFonts w:ascii="Times New Roman" w:hAnsi="Times New Roman" w:cs="Times New Roman"/>
                <w:position w:val="-1"/>
                <w:sz w:val="24"/>
                <w:szCs w:val="24"/>
                <w:lang w:val="ru-RU"/>
              </w:rPr>
              <w:t>х</w:t>
            </w:r>
            <w:r w:rsidRPr="00A4033A">
              <w:rPr>
                <w:rFonts w:ascii="Times New Roman" w:hAnsi="Times New Roman" w:cs="Times New Roman"/>
                <w:spacing w:val="2"/>
                <w:position w:val="-1"/>
                <w:sz w:val="24"/>
                <w:szCs w:val="24"/>
                <w:lang w:val="ru-RU"/>
              </w:rPr>
              <w:t xml:space="preserve"> </w:t>
            </w:r>
            <w:r w:rsidRPr="00A4033A">
              <w:rPr>
                <w:rFonts w:ascii="Times New Roman" w:hAnsi="Times New Roman" w:cs="Times New Roman"/>
                <w:spacing w:val="-1"/>
                <w:position w:val="-1"/>
                <w:sz w:val="24"/>
                <w:szCs w:val="24"/>
                <w:lang w:val="ru-RU"/>
              </w:rPr>
              <w:t>а</w:t>
            </w:r>
            <w:r w:rsidRPr="00A4033A">
              <w:rPr>
                <w:rFonts w:ascii="Times New Roman" w:hAnsi="Times New Roman" w:cs="Times New Roman"/>
                <w:spacing w:val="1"/>
                <w:position w:val="-1"/>
                <w:sz w:val="24"/>
                <w:szCs w:val="24"/>
                <w:lang w:val="ru-RU"/>
              </w:rPr>
              <w:t>к</w:t>
            </w:r>
            <w:r w:rsidRPr="00A4033A">
              <w:rPr>
                <w:rFonts w:ascii="Times New Roman" w:hAnsi="Times New Roman" w:cs="Times New Roman"/>
                <w:spacing w:val="-2"/>
                <w:position w:val="-1"/>
                <w:sz w:val="24"/>
                <w:szCs w:val="24"/>
                <w:lang w:val="ru-RU"/>
              </w:rPr>
              <w:t>т</w:t>
            </w:r>
            <w:r w:rsidRPr="00A4033A">
              <w:rPr>
                <w:rFonts w:ascii="Times New Roman" w:hAnsi="Times New Roman" w:cs="Times New Roman"/>
                <w:spacing w:val="1"/>
                <w:position w:val="-1"/>
                <w:sz w:val="24"/>
                <w:szCs w:val="24"/>
                <w:lang w:val="ru-RU"/>
              </w:rPr>
              <w:t>и</w:t>
            </w:r>
            <w:r w:rsidRPr="00A4033A">
              <w:rPr>
                <w:rFonts w:ascii="Times New Roman" w:hAnsi="Times New Roman" w:cs="Times New Roman"/>
                <w:position w:val="-1"/>
                <w:sz w:val="24"/>
                <w:szCs w:val="24"/>
                <w:lang w:val="ru-RU"/>
              </w:rPr>
              <w:t>вов   (финансовых инструментов)</w:t>
            </w:r>
          </w:p>
        </w:tc>
      </w:tr>
      <w:tr w:rsidR="00CD730C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CD730C" w:rsidRPr="00A4033A" w:rsidRDefault="00AE7FC3" w:rsidP="00CD730C">
            <w:pPr>
              <w:spacing w:before="4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196</w:t>
            </w:r>
            <w:r w:rsidR="00CD730C" w:rsidRPr="00A40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Рыночные цены и количество сделок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730C" w:rsidRPr="00A4033A" w:rsidRDefault="00CD730C" w:rsidP="00CD730C">
            <w:pPr>
              <w:spacing w:before="40" w:after="12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03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730C" w:rsidRPr="00A4033A" w:rsidRDefault="00CD730C" w:rsidP="00CD730C">
            <w:pPr>
              <w:spacing w:after="0" w:line="240" w:lineRule="auto"/>
              <w:ind w:right="-23"/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</w:pPr>
            <w:r w:rsidRPr="00A4033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по биржам</w:t>
            </w:r>
          </w:p>
          <w:p w:rsidR="00CD730C" w:rsidRPr="00A4033A" w:rsidRDefault="00CD730C" w:rsidP="009E1566">
            <w:pPr>
              <w:spacing w:before="20" w:after="10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4033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по видам сельскохозяйственной продукции</w:t>
            </w:r>
          </w:p>
        </w:tc>
      </w:tr>
      <w:tr w:rsidR="00CD730C" w:rsidRPr="00EF3688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1017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EF3688" w:rsidRDefault="00CD730C" w:rsidP="00CD730C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15. Субъекты финансового сектора</w:t>
            </w:r>
          </w:p>
        </w:tc>
      </w:tr>
      <w:tr w:rsidR="00CD730C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shd w:val="clear" w:color="auto" w:fill="auto"/>
          </w:tcPr>
          <w:p w:rsidR="00CD730C" w:rsidRPr="00931ACD" w:rsidRDefault="00CD730C" w:rsidP="00CD730C">
            <w:pPr>
              <w:spacing w:before="4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AE7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</w:t>
            </w: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Количество банков</w:t>
            </w:r>
          </w:p>
        </w:tc>
        <w:tc>
          <w:tcPr>
            <w:tcW w:w="2590" w:type="dxa"/>
            <w:gridSpan w:val="2"/>
            <w:shd w:val="clear" w:color="auto" w:fill="auto"/>
          </w:tcPr>
          <w:p w:rsidR="00CD730C" w:rsidRPr="00931ACD" w:rsidRDefault="00CD730C" w:rsidP="00CD730C">
            <w:pPr>
              <w:spacing w:before="40" w:after="12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417" w:type="dxa"/>
            <w:gridSpan w:val="2"/>
            <w:shd w:val="clear" w:color="auto" w:fill="auto"/>
          </w:tcPr>
          <w:p w:rsidR="00CD730C" w:rsidRPr="00931ACD" w:rsidRDefault="00CD730C" w:rsidP="009E1566">
            <w:pPr>
              <w:spacing w:before="20" w:after="10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CD730C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CD730C">
            <w:pPr>
              <w:spacing w:before="4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AE7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</w:t>
            </w: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Количество филиалов банков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CD730C">
            <w:pPr>
              <w:spacing w:before="40" w:after="12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9E1566">
            <w:pPr>
              <w:spacing w:before="20" w:after="10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CD730C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CD730C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AE7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</w:t>
            </w: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Количество представительств банков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CD730C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CD730C">
            <w:pPr>
              <w:spacing w:before="4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CD730C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AE7FC3" w:rsidP="00CD730C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</w:t>
            </w:r>
            <w:r w:rsidR="00CD730C"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Активы банков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CD730C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CD730C">
            <w:pPr>
              <w:spacing w:before="4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активов</w:t>
            </w:r>
          </w:p>
          <w:p w:rsidR="00CD730C" w:rsidRPr="00931ACD" w:rsidRDefault="00CD730C" w:rsidP="00CD730C">
            <w:pPr>
              <w:spacing w:before="4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CD730C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AE7FC3" w:rsidP="00CD730C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</w:t>
            </w:r>
            <w:r w:rsidR="00CD730C"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Обязательства банков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CD730C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CD730C">
            <w:pPr>
              <w:spacing w:before="4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обязательств</w:t>
            </w:r>
          </w:p>
          <w:p w:rsidR="00CD730C" w:rsidRPr="00931ACD" w:rsidRDefault="00CD730C" w:rsidP="00CD730C">
            <w:pPr>
              <w:spacing w:before="4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CD730C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AE7FC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AE7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Капитал банков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CD730C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CD730C">
            <w:pPr>
              <w:spacing w:before="4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CD730C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AE7FC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AE7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Pr="00931AC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Рентабельность активов банков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CD730C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CD730C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CD730C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AE7FC3">
            <w:pPr>
              <w:spacing w:before="8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AE7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Pr="00931AC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Рентабельность капитала банков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CD730C">
            <w:pPr>
              <w:spacing w:before="80" w:after="10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CD730C">
            <w:pPr>
              <w:spacing w:before="80" w:after="10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CD730C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CD730C" w:rsidRPr="00931ACD" w:rsidRDefault="00CD730C" w:rsidP="009E1566">
            <w:pPr>
              <w:spacing w:before="20" w:after="100" w:line="2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AE7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Pr="00931AC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Количество страховых организаций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730C" w:rsidRPr="00931ACD" w:rsidRDefault="00CD730C" w:rsidP="00CD730C">
            <w:pPr>
              <w:spacing w:before="80" w:after="10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730C" w:rsidRPr="00931ACD" w:rsidRDefault="00CD730C" w:rsidP="00CD730C">
            <w:pPr>
              <w:spacing w:before="80" w:after="10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CD730C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AE7FC3">
            <w:pPr>
              <w:spacing w:before="8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AE7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Pr="00931AC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Сумма страховых премий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CD730C">
            <w:pPr>
              <w:spacing w:before="80" w:after="10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CD730C">
            <w:pPr>
              <w:spacing w:before="8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страхования</w:t>
            </w:r>
          </w:p>
          <w:p w:rsidR="00CD730C" w:rsidRPr="00931ACD" w:rsidRDefault="00CD730C" w:rsidP="00CD730C">
            <w:pPr>
              <w:spacing w:before="8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</w:tc>
      </w:tr>
      <w:tr w:rsidR="00CD730C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CD730C" w:rsidRPr="00931ACD" w:rsidRDefault="00CD730C" w:rsidP="00AE7FC3">
            <w:pPr>
              <w:spacing w:before="8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AE7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Pr="00931AC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Сумма страховых выплат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730C" w:rsidRPr="00931ACD" w:rsidRDefault="00CD730C" w:rsidP="00CD730C">
            <w:pPr>
              <w:spacing w:before="80" w:after="10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D730C" w:rsidRPr="00931ACD" w:rsidRDefault="00CD730C" w:rsidP="00CD730C">
            <w:pPr>
              <w:spacing w:before="8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страхования</w:t>
            </w:r>
          </w:p>
          <w:p w:rsidR="00CD730C" w:rsidRPr="00931ACD" w:rsidRDefault="00CD730C" w:rsidP="00CD730C">
            <w:pPr>
              <w:spacing w:before="8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</w:tc>
      </w:tr>
      <w:tr w:rsidR="00CD730C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AE7FC3">
            <w:pPr>
              <w:spacing w:before="8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AE7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Pr="00931AC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Активы страховых организаций по балансу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CD730C">
            <w:pPr>
              <w:spacing w:before="80" w:after="10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CD730C">
            <w:pPr>
              <w:spacing w:before="80" w:after="10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CD730C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AE7FC3">
            <w:pPr>
              <w:spacing w:before="8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AE7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Собственные средства (капитал) страховых организаций по балансу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CD730C">
            <w:pPr>
              <w:spacing w:before="80" w:after="10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CD730C">
            <w:pPr>
              <w:spacing w:before="80" w:after="10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CD730C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AE7FC3">
            <w:pPr>
              <w:spacing w:before="8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AE7F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Количество заключенных договоров добровольного страхования с физическими лицами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CD730C">
            <w:pPr>
              <w:spacing w:before="80" w:after="10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CD730C">
            <w:pPr>
              <w:spacing w:before="80" w:after="10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CD730C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611773">
            <w:pPr>
              <w:spacing w:before="8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611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Количество заключенных  договоров добровольного страхования с юридическими лицами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CD730C">
            <w:pPr>
              <w:spacing w:before="80" w:after="10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CD730C">
            <w:pPr>
              <w:spacing w:before="80" w:after="10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CD730C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611773">
            <w:pPr>
              <w:spacing w:before="8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11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Резервы страховых организаций по балансу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CD730C">
            <w:pPr>
              <w:spacing w:before="80" w:after="100" w:line="240" w:lineRule="auto"/>
              <w:ind w:left="27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CD730C">
            <w:pPr>
              <w:spacing w:before="80" w:after="10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CD730C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9E1566">
            <w:pPr>
              <w:spacing w:before="2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11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Количество</w:t>
            </w: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финансовых организаций</w:t>
            </w: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осуществляющих лицензируемые виды деятельности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CD730C">
            <w:pPr>
              <w:spacing w:before="80" w:after="10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CD730C">
            <w:pPr>
              <w:spacing w:before="80" w:after="10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CD730C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9E1566">
            <w:pPr>
              <w:spacing w:before="2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11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 Активы </w:t>
            </w: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финансовых организаций</w:t>
            </w: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осуществляющих лицензируемые виды деятельности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CD730C">
            <w:pPr>
              <w:spacing w:before="80" w:after="10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CD730C">
            <w:pPr>
              <w:spacing w:before="80" w:after="10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CD730C" w:rsidRPr="00931ACD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DC2430">
            <w:pPr>
              <w:spacing w:before="8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11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="00DC24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1835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ейс</w:t>
            </w:r>
            <w:r w:rsidR="00DC24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твующие</w:t>
            </w: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финансовы</w:t>
            </w:r>
            <w:r w:rsidR="00DC24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организаци</w:t>
            </w:r>
            <w:r w:rsidR="00DC24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филиал</w:t>
            </w:r>
            <w:r w:rsidR="00DC24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представительств</w:t>
            </w:r>
            <w:r w:rsidR="00DC24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CD730C">
            <w:pPr>
              <w:spacing w:before="80" w:after="10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CD730C">
            <w:pPr>
              <w:spacing w:before="80" w:after="10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CD730C" w:rsidRDefault="00CD730C" w:rsidP="00CD730C">
            <w:pPr>
              <w:spacing w:before="80" w:after="10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  <w:p w:rsidR="00CD730C" w:rsidRPr="00931ACD" w:rsidRDefault="00CD730C" w:rsidP="00CD730C">
            <w:pPr>
              <w:spacing w:before="80" w:after="10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8358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перечню организаций</w:t>
            </w:r>
          </w:p>
        </w:tc>
      </w:tr>
      <w:tr w:rsidR="00CD730C" w:rsidRPr="00931ACD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611773">
            <w:pPr>
              <w:spacing w:before="8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611773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Количество субъектов на рынке ценных бумаг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CD730C">
            <w:pPr>
              <w:spacing w:before="80" w:after="10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CD730C">
            <w:pPr>
              <w:spacing w:before="8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субъектов</w:t>
            </w:r>
          </w:p>
        </w:tc>
      </w:tr>
      <w:tr w:rsidR="00CD730C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611773">
            <w:pPr>
              <w:spacing w:before="8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  <w:r w:rsidR="006117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7</w:t>
            </w:r>
            <w:r w:rsidRPr="00931ACD">
              <w:rPr>
                <w:rFonts w:ascii="Times New Roman" w:hAnsi="Times New Roman"/>
                <w:sz w:val="24"/>
                <w:szCs w:val="24"/>
                <w:lang w:val="ru-RU" w:eastAsia="ru-RU"/>
              </w:rPr>
              <w:t>. Действующие фонды коллективных инвестиций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CD730C">
            <w:pPr>
              <w:spacing w:before="80" w:after="100" w:line="240" w:lineRule="auto"/>
              <w:ind w:left="27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CD730C">
            <w:pPr>
              <w:spacing w:before="80" w:after="10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CD730C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611773">
            <w:pPr>
              <w:spacing w:before="8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21</w:t>
            </w:r>
            <w:r w:rsidR="00611773">
              <w:rPr>
                <w:rFonts w:ascii="Times New Roman" w:hAnsi="Times New Roman"/>
                <w:sz w:val="24"/>
                <w:szCs w:val="24"/>
                <w:lang w:val="ru-RU"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. </w:t>
            </w:r>
            <w:r w:rsidRPr="00931AC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Активы и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чистые активы</w:t>
            </w:r>
            <w:r w:rsidRPr="00931AC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фондов коллективных инвестиций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CD730C">
            <w:pPr>
              <w:spacing w:before="80" w:after="100" w:line="240" w:lineRule="auto"/>
              <w:ind w:left="27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CD730C">
            <w:pPr>
              <w:spacing w:before="80" w:after="10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отдельным секторам и подсекторам экономики</w:t>
            </w:r>
          </w:p>
        </w:tc>
      </w:tr>
      <w:tr w:rsidR="00CD730C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1017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D730C" w:rsidRPr="00EF3688" w:rsidRDefault="00CD730C" w:rsidP="00CD730C">
            <w:pPr>
              <w:spacing w:before="8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16. Платежный баланс, международная инвестиционная позиция и внешний долг</w:t>
            </w:r>
          </w:p>
        </w:tc>
      </w:tr>
      <w:tr w:rsidR="00CD730C" w:rsidRPr="00E44F6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shd w:val="clear" w:color="auto" w:fill="auto"/>
          </w:tcPr>
          <w:p w:rsidR="00CD730C" w:rsidRPr="00163334" w:rsidRDefault="00CD730C" w:rsidP="00611773">
            <w:pPr>
              <w:spacing w:before="8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37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611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A378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Платежный баланс</w:t>
            </w:r>
          </w:p>
        </w:tc>
        <w:tc>
          <w:tcPr>
            <w:tcW w:w="25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730C" w:rsidRDefault="00CD730C" w:rsidP="00CD730C">
            <w:pPr>
              <w:spacing w:before="80" w:after="10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вартальная</w:t>
            </w:r>
          </w:p>
          <w:p w:rsidR="00CD730C" w:rsidRPr="00AE4FDA" w:rsidRDefault="00CD730C" w:rsidP="00CD730C">
            <w:pPr>
              <w:spacing w:before="80" w:after="100" w:line="240" w:lineRule="auto"/>
              <w:ind w:left="27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730C" w:rsidRPr="00E44F60" w:rsidRDefault="00CD730C" w:rsidP="00CD730C">
            <w:pPr>
              <w:spacing w:before="8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A235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стандартное представление</w:t>
            </w:r>
          </w:p>
        </w:tc>
      </w:tr>
      <w:tr w:rsidR="00CD730C" w:rsidRPr="00822716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CD730C" w:rsidRPr="00AE4FDA" w:rsidRDefault="00CD730C" w:rsidP="00CD730C">
            <w:pPr>
              <w:spacing w:before="80" w:after="100" w:line="240" w:lineRule="auto"/>
              <w:ind w:left="176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730C" w:rsidRPr="00407FF3" w:rsidRDefault="00CD730C" w:rsidP="00CD730C">
            <w:pPr>
              <w:spacing w:before="80" w:after="10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1633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</w:tc>
        <w:tc>
          <w:tcPr>
            <w:tcW w:w="3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730C" w:rsidRPr="00822716" w:rsidRDefault="00CD730C" w:rsidP="00CD730C">
            <w:pPr>
              <w:spacing w:before="8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235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стандартное представление</w:t>
            </w:r>
          </w:p>
        </w:tc>
      </w:tr>
      <w:tr w:rsidR="00CD730C" w:rsidRPr="00DC03DB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163334" w:rsidRDefault="00CD730C" w:rsidP="00611773">
            <w:pPr>
              <w:spacing w:before="8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11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Pr="00F07D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Международные резервы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Default="00CD730C" w:rsidP="00CD730C">
            <w:pPr>
              <w:spacing w:before="80" w:after="10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вартальная</w:t>
            </w:r>
          </w:p>
          <w:p w:rsidR="00CD730C" w:rsidRPr="00AE4FDA" w:rsidRDefault="00CD730C" w:rsidP="00CD730C">
            <w:pPr>
              <w:spacing w:before="80" w:after="100" w:line="240" w:lineRule="auto"/>
              <w:ind w:left="2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DC03DB" w:rsidRDefault="00CD730C" w:rsidP="00CD730C">
            <w:pPr>
              <w:spacing w:before="8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видам резервов </w:t>
            </w:r>
          </w:p>
        </w:tc>
      </w:tr>
      <w:tr w:rsidR="00CD730C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CD730C" w:rsidRPr="00931ACD" w:rsidRDefault="00CD730C" w:rsidP="00611773">
            <w:pPr>
              <w:spacing w:before="8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11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</w:t>
            </w:r>
            <w:r w:rsidRPr="00931AC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Внешний долг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CD730C">
            <w:pPr>
              <w:spacing w:before="80" w:after="10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  <w:p w:rsidR="00CD730C" w:rsidRPr="00931ACD" w:rsidRDefault="00CD730C" w:rsidP="00CD730C">
            <w:pPr>
              <w:spacing w:before="80" w:after="100" w:line="240" w:lineRule="auto"/>
              <w:ind w:left="27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CD730C">
            <w:pPr>
              <w:spacing w:before="8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разрезе секторов </w:t>
            </w:r>
          </w:p>
          <w:p w:rsidR="00CD730C" w:rsidRPr="00931ACD" w:rsidRDefault="00CD730C" w:rsidP="00CD730C">
            <w:pPr>
              <w:spacing w:before="8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срочности </w:t>
            </w:r>
          </w:p>
        </w:tc>
      </w:tr>
      <w:tr w:rsidR="00CD730C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CD730C">
            <w:pPr>
              <w:spacing w:before="80" w:after="10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CD730C">
            <w:pPr>
              <w:spacing w:before="80" w:after="10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  <w:p w:rsidR="00CD730C" w:rsidRPr="00931ACD" w:rsidRDefault="00CD730C" w:rsidP="00CD730C">
            <w:pPr>
              <w:spacing w:before="80" w:after="100" w:line="240" w:lineRule="auto"/>
              <w:ind w:left="27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CD730C">
            <w:pPr>
              <w:spacing w:before="8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разрезе секторов</w:t>
            </w:r>
          </w:p>
          <w:p w:rsidR="00CD730C" w:rsidRPr="00931ACD" w:rsidRDefault="00CD730C" w:rsidP="00CD730C">
            <w:pPr>
              <w:spacing w:before="8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срочности</w:t>
            </w:r>
          </w:p>
        </w:tc>
      </w:tr>
      <w:tr w:rsidR="00CD730C" w:rsidRPr="00931ACD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CD730C" w:rsidRPr="00931ACD" w:rsidRDefault="00CD730C" w:rsidP="00611773">
            <w:pPr>
              <w:spacing w:before="8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6117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Платежи по внешнему долгу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9E1566">
            <w:pPr>
              <w:spacing w:before="80" w:after="100" w:line="240" w:lineRule="auto"/>
              <w:ind w:left="27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931A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931ACD" w:rsidRDefault="00CD730C" w:rsidP="00CD730C">
            <w:pPr>
              <w:spacing w:before="8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31AC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разрезе секторов</w:t>
            </w:r>
          </w:p>
        </w:tc>
      </w:tr>
      <w:tr w:rsidR="00CD730C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163334" w:rsidRDefault="00CD730C" w:rsidP="00611773">
            <w:pPr>
              <w:spacing w:before="8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1AC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61177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  <w:r w:rsidRPr="00F07D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Международная инвестиционная позиция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29225B" w:rsidRDefault="00CD730C" w:rsidP="00CD730C">
            <w:pPr>
              <w:spacing w:before="80" w:after="10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29225B" w:rsidRDefault="00CD730C" w:rsidP="00CD730C">
            <w:pPr>
              <w:spacing w:before="80" w:after="10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активам и обязательствам</w:t>
            </w:r>
          </w:p>
          <w:p w:rsidR="00CD730C" w:rsidRPr="0029225B" w:rsidRDefault="00CD730C" w:rsidP="00CD730C">
            <w:pPr>
              <w:spacing w:before="80" w:after="10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видам инвестиций </w:t>
            </w:r>
          </w:p>
        </w:tc>
      </w:tr>
      <w:tr w:rsidR="00787565" w:rsidRPr="0029225B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1017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7565" w:rsidRPr="0029225B" w:rsidRDefault="00787565" w:rsidP="00CD730C">
            <w:pPr>
              <w:spacing w:before="80" w:after="10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875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16а. Иностранные прямые инвестиции</w:t>
            </w:r>
          </w:p>
        </w:tc>
      </w:tr>
      <w:tr w:rsidR="00CD730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Default="00CD730C" w:rsidP="00787565">
            <w:pPr>
              <w:spacing w:before="8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7875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B61FE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Прямые инвестиции в страну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(потоки)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Default="00CD730C" w:rsidP="00CD730C">
            <w:pPr>
              <w:spacing w:before="80" w:after="100" w:line="240" w:lineRule="auto"/>
              <w:ind w:left="27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Default="00CD730C" w:rsidP="00CD730C">
            <w:pPr>
              <w:spacing w:before="8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  <w:p w:rsidR="00CD730C" w:rsidRDefault="00CD730C" w:rsidP="00CD730C">
            <w:pPr>
              <w:spacing w:before="80" w:after="10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финансовым инструментам</w:t>
            </w:r>
          </w:p>
          <w:p w:rsidR="00CD730C" w:rsidRPr="00DC03DB" w:rsidRDefault="00CD730C" w:rsidP="00CD730C">
            <w:pPr>
              <w:spacing w:before="8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CD730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Default="00CD730C" w:rsidP="00787565">
            <w:pPr>
              <w:spacing w:before="8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5D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  <w:r w:rsidR="007875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  <w:r w:rsidRPr="00F07DA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 </w:t>
            </w:r>
            <w:r w:rsidRPr="0000603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Прямые инвестиции из страны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(потоки)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Default="00CD730C" w:rsidP="00CD730C">
            <w:pPr>
              <w:spacing w:before="80" w:after="100" w:line="240" w:lineRule="auto"/>
              <w:ind w:left="27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Default="00CD730C" w:rsidP="00CD730C">
            <w:pPr>
              <w:spacing w:before="8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  <w:p w:rsidR="00CD730C" w:rsidRPr="00DC03DB" w:rsidRDefault="00CD730C" w:rsidP="00CD730C">
            <w:pPr>
              <w:spacing w:before="8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финансовым инструментам</w:t>
            </w:r>
          </w:p>
        </w:tc>
      </w:tr>
      <w:tr w:rsidR="00CD730C" w:rsidRPr="00E44F6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163334" w:rsidRDefault="00CD730C" w:rsidP="00787565">
            <w:pPr>
              <w:spacing w:before="8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7875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D85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Прямые инвестиции в страну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(запасы)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163334" w:rsidRDefault="00CD730C" w:rsidP="00CD730C">
            <w:pPr>
              <w:spacing w:before="80" w:after="10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Default="00CD730C" w:rsidP="00CD730C">
            <w:pPr>
              <w:spacing w:before="8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  <w:p w:rsidR="00CD730C" w:rsidRDefault="00CD730C" w:rsidP="00CD730C">
            <w:pPr>
              <w:spacing w:before="80" w:after="10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финансовым инструментам</w:t>
            </w:r>
          </w:p>
          <w:p w:rsidR="00CD730C" w:rsidRPr="00E44F60" w:rsidRDefault="00CD730C" w:rsidP="00CD730C">
            <w:pPr>
              <w:spacing w:before="80" w:after="10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CD730C" w:rsidRPr="00DC2430" w:rsidTr="00B31688">
        <w:tblPrEx>
          <w:tblBorders>
            <w:top w:val="none" w:sz="0" w:space="0" w:color="auto"/>
          </w:tblBorders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163334" w:rsidRDefault="00CD730C" w:rsidP="00787565">
            <w:pPr>
              <w:spacing w:before="8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7875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D85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Прямые инвестиции из страны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(запасы)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163334" w:rsidRDefault="00CD730C" w:rsidP="00CD730C">
            <w:pPr>
              <w:spacing w:before="80" w:after="10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Default="00CD730C" w:rsidP="00CD730C">
            <w:pPr>
              <w:spacing w:before="8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  <w:p w:rsidR="00CD730C" w:rsidRPr="00E44F60" w:rsidRDefault="00CD730C" w:rsidP="00CD730C">
            <w:pPr>
              <w:spacing w:before="80" w:after="10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финансовым инструментам</w:t>
            </w:r>
          </w:p>
        </w:tc>
      </w:tr>
      <w:tr w:rsidR="00787565" w:rsidRPr="0029225B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1017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7565" w:rsidRPr="0029225B" w:rsidRDefault="00787565" w:rsidP="00CD730C">
            <w:pPr>
              <w:spacing w:before="80" w:after="10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78756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16б. Международная торговля услугами</w:t>
            </w:r>
          </w:p>
        </w:tc>
      </w:tr>
      <w:tr w:rsidR="00CD730C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787CB0" w:rsidRDefault="00CD730C" w:rsidP="00787565">
            <w:pPr>
              <w:spacing w:before="8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5D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  <w:r w:rsidR="0078756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</w:t>
            </w:r>
            <w:r w:rsidRPr="00D8580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 Экспорт и импорт услуг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Default="00CD730C" w:rsidP="00CD730C">
            <w:pPr>
              <w:spacing w:before="80" w:after="100" w:line="240" w:lineRule="auto"/>
              <w:ind w:left="27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Default="00CD730C" w:rsidP="00CD730C">
            <w:pPr>
              <w:spacing w:before="8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  <w:p w:rsidR="00CD730C" w:rsidRPr="00DC03DB" w:rsidRDefault="00CD730C" w:rsidP="00CD730C">
            <w:pPr>
              <w:spacing w:before="8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услуг</w:t>
            </w:r>
          </w:p>
        </w:tc>
      </w:tr>
      <w:tr w:rsidR="00CD730C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1017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EF3688" w:rsidRDefault="00CD730C" w:rsidP="00CD730C">
            <w:pPr>
              <w:spacing w:before="8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17. Платежи по внешней торговле и переводы денег</w:t>
            </w:r>
          </w:p>
        </w:tc>
      </w:tr>
      <w:tr w:rsidR="00CD730C" w:rsidRPr="0029225B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163334" w:rsidRDefault="00CD730C" w:rsidP="00787565">
            <w:pPr>
              <w:spacing w:before="8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2</w:t>
            </w:r>
            <w:r w:rsidR="0078756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9</w:t>
            </w:r>
            <w:r w:rsidRPr="00F07D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 </w:t>
            </w:r>
            <w:r w:rsidRPr="00F07D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Платежи за экспорт и импорт товаров и услуг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</w:t>
            </w:r>
            <w:r w:rsidRPr="00CB0E9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(объем и количество тран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з</w:t>
            </w:r>
            <w:r w:rsidRPr="00CB0E9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акций)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29225B" w:rsidRDefault="00CD730C" w:rsidP="00CD730C">
            <w:pPr>
              <w:spacing w:before="80" w:after="10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5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29225B" w:rsidRDefault="00CD730C" w:rsidP="00CD730C">
            <w:pPr>
              <w:spacing w:before="8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валютам</w:t>
            </w:r>
          </w:p>
        </w:tc>
      </w:tr>
      <w:tr w:rsidR="00CD730C" w:rsidRPr="00BF58AE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163334" w:rsidRDefault="00CD730C" w:rsidP="00787565">
            <w:pPr>
              <w:spacing w:before="80" w:after="10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2</w:t>
            </w:r>
            <w:r w:rsidR="0078756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30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 </w:t>
            </w:r>
            <w:r w:rsidRPr="00F07D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Трансграничные </w:t>
            </w:r>
            <w:r w:rsidRPr="00B9499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денежные переводы </w:t>
            </w:r>
            <w:r w:rsidRPr="00F07DA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физических лиц и личные переводы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163334" w:rsidRDefault="00CD730C" w:rsidP="00CD730C">
            <w:pPr>
              <w:spacing w:before="80" w:after="10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D730C" w:rsidRPr="00BF58AE" w:rsidRDefault="00CD730C" w:rsidP="00CD730C">
            <w:pPr>
              <w:spacing w:before="8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</w:tc>
      </w:tr>
      <w:tr w:rsidR="00126E31" w:rsidRPr="007C1656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1017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26E31" w:rsidRPr="00EF3688" w:rsidRDefault="00126E31" w:rsidP="00F14733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18. Внешняя и взаимная торговля</w:t>
            </w:r>
          </w:p>
        </w:tc>
      </w:tr>
      <w:tr w:rsidR="00126E31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shd w:val="clear" w:color="auto" w:fill="auto"/>
          </w:tcPr>
          <w:p w:rsidR="00126E31" w:rsidRPr="0050296E" w:rsidRDefault="00126E31" w:rsidP="005407C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7875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502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 Экспорт товаров во внешней торговле с государствами, не являющимися членами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Евразийского экономического союза</w:t>
            </w:r>
            <w:r w:rsidRPr="00502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126E31" w:rsidRPr="0050296E" w:rsidRDefault="00126E31" w:rsidP="00FF20C2">
            <w:pPr>
              <w:spacing w:before="40" w:after="40" w:line="240" w:lineRule="exact"/>
              <w:ind w:left="284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2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стоимостном выражении</w:t>
            </w:r>
            <w:r w:rsidRPr="00502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(по статистической стоимости)</w:t>
            </w:r>
          </w:p>
          <w:p w:rsidR="00126E31" w:rsidRDefault="00126E31" w:rsidP="00265BA5">
            <w:pPr>
              <w:spacing w:before="80" w:after="0" w:line="240" w:lineRule="exact"/>
              <w:ind w:left="284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2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натуральном выражении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26E31" w:rsidRDefault="00126E31" w:rsidP="00FF20C2">
            <w:pPr>
              <w:spacing w:after="0" w:line="240" w:lineRule="exact"/>
              <w:ind w:left="284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02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(в основной и дополнительных единицах измерения 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502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02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твии с единой Товарной номенклатурой внешнеэкономической деятельности </w:t>
            </w:r>
            <w:r w:rsidRPr="00642C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Евразийского экономического</w:t>
            </w:r>
            <w:r w:rsidRPr="00502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союза </w:t>
            </w:r>
            <w:proofErr w:type="gramEnd"/>
          </w:p>
          <w:p w:rsidR="00126E31" w:rsidRPr="0087398B" w:rsidRDefault="00126E31" w:rsidP="009E1566">
            <w:pPr>
              <w:spacing w:before="60" w:after="120" w:line="240" w:lineRule="exact"/>
              <w:ind w:left="284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2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(далее – ТН ВЭД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ЕАЭС</w:t>
            </w:r>
            <w:r w:rsidRPr="005029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))</w:t>
            </w:r>
          </w:p>
        </w:tc>
        <w:tc>
          <w:tcPr>
            <w:tcW w:w="25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6E31" w:rsidRPr="0087398B" w:rsidRDefault="00126E31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126E31" w:rsidRDefault="00126E31" w:rsidP="00F14733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товарам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(по </w:t>
            </w:r>
            <w:proofErr w:type="spellStart"/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подсубпозициям</w:t>
            </w:r>
            <w:proofErr w:type="spellEnd"/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ТН ВЭД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ЕАЭС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назначения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происхождения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отправления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торгующим странам</w:t>
            </w:r>
          </w:p>
          <w:p w:rsidR="00126E31" w:rsidRPr="00DC03DB" w:rsidRDefault="00126E31" w:rsidP="00F1473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 на границе</w:t>
            </w:r>
          </w:p>
        </w:tc>
      </w:tr>
      <w:tr w:rsidR="00126E31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126E31" w:rsidRPr="0087398B" w:rsidRDefault="00126E31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6E31" w:rsidRPr="0087398B" w:rsidRDefault="00126E31" w:rsidP="00F14733">
            <w:pPr>
              <w:spacing w:before="40" w:after="40" w:line="240" w:lineRule="exact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</w:t>
            </w:r>
            <w:proofErr w:type="gramEnd"/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126E31" w:rsidRDefault="00126E31" w:rsidP="00F1473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товарам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(по </w:t>
            </w:r>
            <w:proofErr w:type="spellStart"/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подсубпозициям</w:t>
            </w:r>
            <w:proofErr w:type="spellEnd"/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ТН ВЭД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ЕАЭС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назначения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происхождения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отправления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торгующим странам</w:t>
            </w:r>
          </w:p>
          <w:p w:rsidR="00126E31" w:rsidRPr="00DC03DB" w:rsidRDefault="00126E31" w:rsidP="00D70EED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 на границе</w:t>
            </w:r>
          </w:p>
        </w:tc>
      </w:tr>
      <w:tr w:rsidR="00126E31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126E31" w:rsidRPr="00B90276" w:rsidRDefault="00126E31" w:rsidP="005407C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  <w:r w:rsidR="002922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7875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 Импорт товаров во внешней торговле с государствами, не являющимися членами </w:t>
            </w:r>
            <w:r w:rsidRPr="00642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Евразийского экономического союза</w:t>
            </w: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</w:p>
          <w:p w:rsidR="00126E31" w:rsidRPr="00B90276" w:rsidRDefault="00126E31" w:rsidP="00265BA5">
            <w:pPr>
              <w:spacing w:after="0" w:line="240" w:lineRule="exact"/>
              <w:ind w:left="284" w:right="-6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стоимостном выражении</w:t>
            </w: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(по статистической стоимости)</w:t>
            </w:r>
          </w:p>
          <w:p w:rsidR="00126E31" w:rsidRPr="0087398B" w:rsidRDefault="00126E31" w:rsidP="00265BA5">
            <w:pPr>
              <w:spacing w:before="120" w:after="0" w:line="240" w:lineRule="exact"/>
              <w:ind w:left="284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натуральном выражении</w:t>
            </w: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(в </w:t>
            </w:r>
            <w:proofErr w:type="gramStart"/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основной</w:t>
            </w:r>
            <w:proofErr w:type="gramEnd"/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дополнительных единицах измерения в соответствии с ТН ВЭД </w:t>
            </w:r>
            <w:r w:rsidRPr="00AD36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ЕАЭС</w:t>
            </w: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87398B" w:rsidRDefault="00126E31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126E31" w:rsidRDefault="00126E31" w:rsidP="00F1473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товарам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(по </w:t>
            </w:r>
            <w:proofErr w:type="spellStart"/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подсубпозициям</w:t>
            </w:r>
            <w:proofErr w:type="spellEnd"/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ТН ВЭД 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ЕАЭС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назначения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происхождения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отправления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торгующим странам</w:t>
            </w:r>
          </w:p>
          <w:p w:rsidR="00126E31" w:rsidRPr="00DC03DB" w:rsidRDefault="00126E31" w:rsidP="009E1566">
            <w:pPr>
              <w:spacing w:before="60" w:after="6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 на границе</w:t>
            </w:r>
          </w:p>
        </w:tc>
      </w:tr>
      <w:tr w:rsidR="00126E31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126E31" w:rsidRPr="0087398B" w:rsidRDefault="00126E31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87398B" w:rsidRDefault="00126E31" w:rsidP="00F14733">
            <w:pPr>
              <w:spacing w:before="40" w:after="40" w:line="240" w:lineRule="exact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</w:t>
            </w:r>
            <w:proofErr w:type="gramEnd"/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126E31" w:rsidRDefault="00126E31" w:rsidP="00F1473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товарам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(по </w:t>
            </w:r>
            <w:proofErr w:type="spellStart"/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подсубпозициям</w:t>
            </w:r>
            <w:proofErr w:type="spellEnd"/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ТН ВЭД 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ЕАЭС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назначения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происхождения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отправления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торгующим странам</w:t>
            </w:r>
          </w:p>
          <w:p w:rsidR="00126E31" w:rsidRPr="00DC03DB" w:rsidRDefault="00126E31" w:rsidP="00F1473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транспорта на границе</w:t>
            </w:r>
          </w:p>
        </w:tc>
      </w:tr>
      <w:tr w:rsidR="00126E31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126E31" w:rsidRPr="00A37842" w:rsidRDefault="00126E31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922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7875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A37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 Экспорт товаров во взаимной торговле с государствами – членами </w:t>
            </w:r>
            <w:r w:rsidRPr="00642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Евразийского экономического союза</w:t>
            </w:r>
            <w:r w:rsidRPr="00A37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</w:p>
          <w:p w:rsidR="00126E31" w:rsidRPr="004F5394" w:rsidRDefault="00126E31" w:rsidP="005407C5">
            <w:pPr>
              <w:keepNext/>
              <w:spacing w:before="40" w:after="40" w:line="240" w:lineRule="auto"/>
              <w:ind w:left="284" w:right="-68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F539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стоимостном выражении</w:t>
            </w:r>
          </w:p>
          <w:p w:rsidR="00126E31" w:rsidRPr="0087398B" w:rsidRDefault="00126E31" w:rsidP="00F63705">
            <w:pPr>
              <w:keepNext/>
              <w:spacing w:before="20" w:after="0" w:line="240" w:lineRule="exact"/>
              <w:ind w:left="284" w:right="-68"/>
              <w:outlineLvl w:val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39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натуральном выражении</w:t>
            </w:r>
            <w:r w:rsidRPr="004F539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 xml:space="preserve">(в </w:t>
            </w:r>
            <w:proofErr w:type="gramStart"/>
            <w:r w:rsidRPr="004F539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основной</w:t>
            </w:r>
            <w:proofErr w:type="gramEnd"/>
            <w:r w:rsidRPr="004F539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 дополнительных единицах измерения в соответствии с ТН ВЭД 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ЕАЭС</w:t>
            </w:r>
            <w:r w:rsidRPr="004F539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87398B" w:rsidRDefault="00126E31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126E31" w:rsidRDefault="00126E31" w:rsidP="00F1473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товарам 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(по </w:t>
            </w:r>
            <w:proofErr w:type="spellStart"/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подсубпозициям</w:t>
            </w:r>
            <w:proofErr w:type="spellEnd"/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ТН ВЭД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ЕАЭС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назначения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происхождения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отправления</w:t>
            </w:r>
          </w:p>
          <w:p w:rsidR="00126E31" w:rsidRPr="00DC03DB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торгующим странам</w:t>
            </w:r>
          </w:p>
        </w:tc>
      </w:tr>
      <w:tr w:rsidR="00126E31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126E31" w:rsidRPr="0087398B" w:rsidRDefault="00126E31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50296E" w:rsidRDefault="00126E31" w:rsidP="00F14733">
            <w:pPr>
              <w:spacing w:before="40" w:after="40" w:line="240" w:lineRule="exact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</w:t>
            </w:r>
            <w:proofErr w:type="gramEnd"/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126E31" w:rsidRDefault="00126E31" w:rsidP="00F1473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товарам 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(по </w:t>
            </w:r>
            <w:proofErr w:type="spellStart"/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подсубпозициям</w:t>
            </w:r>
            <w:proofErr w:type="spellEnd"/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ТН ВЭД 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ЕАЭС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назначения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происхождения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отправления</w:t>
            </w:r>
          </w:p>
          <w:p w:rsidR="00126E31" w:rsidRPr="00DC03DB" w:rsidRDefault="00126E31" w:rsidP="00D70EED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торгующим странам</w:t>
            </w:r>
          </w:p>
        </w:tc>
      </w:tr>
      <w:tr w:rsidR="00126E31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126E31" w:rsidRPr="00A37842" w:rsidRDefault="00126E31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922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7875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A37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 Импорт товаров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7B3E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>во взаимной торговле с государствами –</w:t>
            </w:r>
            <w:r w:rsidRPr="00A37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членами </w:t>
            </w:r>
            <w:r w:rsidRPr="00642C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Евразийского экономического союза</w:t>
            </w:r>
            <w:r w:rsidRPr="00A37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126E31" w:rsidRPr="004F5394" w:rsidRDefault="00126E31" w:rsidP="005407C5">
            <w:pPr>
              <w:keepNext/>
              <w:spacing w:before="40" w:after="40" w:line="240" w:lineRule="auto"/>
              <w:ind w:left="284" w:right="-68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F539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стоимостном выражении</w:t>
            </w:r>
          </w:p>
          <w:p w:rsidR="00126E31" w:rsidRPr="0087398B" w:rsidRDefault="00126E31" w:rsidP="00A6556F">
            <w:pPr>
              <w:keepNext/>
              <w:spacing w:before="20" w:after="0" w:line="240" w:lineRule="exact"/>
              <w:ind w:left="284" w:right="-68"/>
              <w:outlineLvl w:val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39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 натуральном выражении</w:t>
            </w:r>
            <w:r w:rsidRPr="004F539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 xml:space="preserve">(в </w:t>
            </w:r>
            <w:proofErr w:type="gramStart"/>
            <w:r w:rsidRPr="004F539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основной</w:t>
            </w:r>
            <w:proofErr w:type="gramEnd"/>
            <w:r w:rsidRPr="004F539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 дополнительных единицах измерения в соответствии с ТН ВЭД 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ЕАЭС</w:t>
            </w:r>
            <w:r w:rsidRPr="004F539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87398B" w:rsidRDefault="00126E31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126E31" w:rsidRDefault="00126E31" w:rsidP="00F1473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товарам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(по </w:t>
            </w:r>
            <w:proofErr w:type="spellStart"/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подсубпозициям</w:t>
            </w:r>
            <w:proofErr w:type="spellEnd"/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ТН ВЭД 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ЕАЭС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назначения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происхождения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отправления</w:t>
            </w:r>
          </w:p>
          <w:p w:rsidR="00126E31" w:rsidRPr="00DC03DB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торгующим странам</w:t>
            </w:r>
          </w:p>
        </w:tc>
      </w:tr>
      <w:tr w:rsidR="00126E31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126E31" w:rsidRPr="0087398B" w:rsidRDefault="00126E31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87398B" w:rsidRDefault="00126E31" w:rsidP="00F14733">
            <w:pPr>
              <w:spacing w:before="40" w:after="40" w:line="240" w:lineRule="exact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</w:t>
            </w:r>
            <w:proofErr w:type="gramEnd"/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126E31" w:rsidRDefault="00126E31" w:rsidP="00F1473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товарам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(по </w:t>
            </w:r>
            <w:proofErr w:type="spellStart"/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подсубпозициям</w:t>
            </w:r>
            <w:proofErr w:type="spellEnd"/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ТН ВЭД 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ЕАЭС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назначения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происхождения</w:t>
            </w:r>
          </w:p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отправления</w:t>
            </w:r>
          </w:p>
          <w:p w:rsidR="00126E31" w:rsidRPr="00DC03DB" w:rsidRDefault="00126E31" w:rsidP="00D70EED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торгующим странам</w:t>
            </w:r>
          </w:p>
        </w:tc>
      </w:tr>
      <w:tr w:rsidR="00126E31" w:rsidRPr="00410C7D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  <w:tblHeader w:val="0"/>
        </w:trPr>
        <w:tc>
          <w:tcPr>
            <w:tcW w:w="41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26E31" w:rsidRPr="00A37842" w:rsidRDefault="00126E31" w:rsidP="00787565">
            <w:pPr>
              <w:spacing w:before="40" w:after="0" w:line="240" w:lineRule="auto"/>
              <w:ind w:right="-6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="0078756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5</w:t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Индексы средних цен</w:t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>экспорта во внешней торговле</w:t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с государствами, не являющимися членами </w:t>
            </w:r>
            <w:r w:rsidRPr="00642CF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Евразийского экономического союза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Default="00126E31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есячная</w:t>
            </w:r>
          </w:p>
          <w:p w:rsidR="00126E31" w:rsidRPr="00D7083A" w:rsidRDefault="00126E31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87398B" w:rsidRDefault="00126E31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DC03DB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DC03DB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26E31" w:rsidRPr="00410C7D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419"/>
          <w:tblHeader w:val="0"/>
        </w:trPr>
        <w:tc>
          <w:tcPr>
            <w:tcW w:w="4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26E31" w:rsidRPr="00787CB0" w:rsidRDefault="00126E31" w:rsidP="00D7083A">
            <w:pPr>
              <w:spacing w:before="40" w:after="0" w:line="240" w:lineRule="auto"/>
              <w:ind w:right="-68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B90276" w:rsidRDefault="00126E31" w:rsidP="00D70EED">
            <w:pPr>
              <w:spacing w:before="40" w:after="120" w:line="240" w:lineRule="exact"/>
              <w:ind w:right="-6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902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  <w:proofErr w:type="gramEnd"/>
            <w:r w:rsidRPr="00B902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DC03DB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</w:tc>
      </w:tr>
      <w:tr w:rsidR="00126E31" w:rsidRPr="00410C7D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429"/>
          <w:tblHeader w:val="0"/>
        </w:trPr>
        <w:tc>
          <w:tcPr>
            <w:tcW w:w="41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26E31" w:rsidRPr="00A37842" w:rsidRDefault="00126E31" w:rsidP="00787565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="0078756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Индексы средних цен</w:t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>импорта во внешней торговле</w:t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с государствами, не являющимися членами 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Евразийского экономического союза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Default="00126E31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есячная</w:t>
            </w:r>
          </w:p>
          <w:p w:rsidR="00126E31" w:rsidRPr="00D7083A" w:rsidRDefault="00126E31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32"/>
                <w:szCs w:val="32"/>
                <w:lang w:val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87398B" w:rsidRDefault="00126E31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DC03DB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DC03DB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26E31" w:rsidRPr="00410C7D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428"/>
          <w:tblHeader w:val="0"/>
        </w:trPr>
        <w:tc>
          <w:tcPr>
            <w:tcW w:w="41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787CB0" w:rsidRDefault="00126E31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B90276" w:rsidRDefault="00126E31" w:rsidP="00D70EED">
            <w:pPr>
              <w:spacing w:before="40" w:after="120" w:line="240" w:lineRule="exact"/>
              <w:ind w:right="-6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902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  <w:proofErr w:type="gramEnd"/>
            <w:r w:rsidRPr="00B902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DC03DB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</w:tc>
      </w:tr>
      <w:tr w:rsidR="00126E31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126E31" w:rsidRPr="00A37842" w:rsidRDefault="00126E31" w:rsidP="009E1566">
            <w:pPr>
              <w:spacing w:before="40" w:after="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922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7875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Pr="00A37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 Индексы средних цен</w:t>
            </w:r>
            <w:r w:rsidRPr="00A37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экспорта во взаимной торговле с государствами – членами </w:t>
            </w:r>
            <w:r w:rsidRPr="00AD36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Евразийского экономического союза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87398B" w:rsidRDefault="00126E31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126E31" w:rsidRPr="00DC03DB" w:rsidRDefault="00126E31" w:rsidP="009E1566">
            <w:pPr>
              <w:spacing w:before="20" w:after="10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государствам – членам 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Евразийского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э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кономического союза</w:t>
            </w:r>
          </w:p>
        </w:tc>
      </w:tr>
      <w:tr w:rsidR="00126E31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126E31" w:rsidRPr="00A37842" w:rsidRDefault="00126E31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B90276" w:rsidRDefault="00126E31" w:rsidP="00D0626F">
            <w:pPr>
              <w:spacing w:before="40" w:after="60" w:line="240" w:lineRule="exact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902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  <w:proofErr w:type="gramEnd"/>
            <w:r w:rsidRPr="00B902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126E31" w:rsidRPr="00DC03DB" w:rsidRDefault="00126E31" w:rsidP="009E1566">
            <w:pPr>
              <w:spacing w:before="20" w:after="10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государствам – членам 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Евразийского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э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кономического союза</w:t>
            </w:r>
          </w:p>
        </w:tc>
      </w:tr>
      <w:tr w:rsidR="00126E31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126E31" w:rsidRPr="00A37842" w:rsidRDefault="00126E31" w:rsidP="00B11B7A">
            <w:pPr>
              <w:spacing w:before="20" w:after="100" w:line="240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7C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922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7875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A37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 Индексы средних цен</w:t>
            </w:r>
            <w:r w:rsidRPr="00A37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импорта во взаимной торговле с государствами – членами </w:t>
            </w:r>
            <w:r w:rsidRPr="00AD36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Евразийского экономического союза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87398B" w:rsidRDefault="00126E31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126E31" w:rsidRPr="00DC03DB" w:rsidRDefault="00126E31" w:rsidP="0011019B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государствам – членам 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Евразийского экономического союза</w:t>
            </w:r>
          </w:p>
        </w:tc>
      </w:tr>
      <w:tr w:rsidR="00126E31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126E31" w:rsidRPr="00A37842" w:rsidRDefault="00126E31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B90276" w:rsidRDefault="00126E31" w:rsidP="00D0626F">
            <w:pPr>
              <w:spacing w:before="40" w:after="60" w:line="240" w:lineRule="exact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902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  <w:proofErr w:type="gramEnd"/>
            <w:r w:rsidRPr="00B902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126E31" w:rsidRPr="00DC03DB" w:rsidRDefault="00126E31" w:rsidP="009E1566">
            <w:pPr>
              <w:spacing w:before="20" w:after="10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государствам – членам 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Евразийского экономического союза</w:t>
            </w:r>
          </w:p>
        </w:tc>
      </w:tr>
      <w:tr w:rsidR="00126E31" w:rsidRPr="00410C7D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429"/>
          <w:tblHeader w:val="0"/>
        </w:trPr>
        <w:tc>
          <w:tcPr>
            <w:tcW w:w="41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26E31" w:rsidRPr="00FE66AA" w:rsidRDefault="00126E31" w:rsidP="00787565">
            <w:pPr>
              <w:spacing w:before="4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E636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23</w:t>
            </w:r>
            <w:r w:rsidR="0078756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9</w:t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Индексы физического объема экспорта во внешней торговле</w:t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с государствами, не являющимися членами 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Евразийского экономического союза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Default="00126E31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есячная</w:t>
            </w:r>
          </w:p>
          <w:p w:rsidR="00126E31" w:rsidRPr="00D70DD2" w:rsidRDefault="00126E31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DC03DB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</w:tc>
      </w:tr>
      <w:tr w:rsidR="00126E31" w:rsidRPr="00410C7D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428"/>
          <w:tblHeader w:val="0"/>
        </w:trPr>
        <w:tc>
          <w:tcPr>
            <w:tcW w:w="4166" w:type="dxa"/>
            <w:vMerge/>
            <w:shd w:val="clear" w:color="auto" w:fill="auto"/>
          </w:tcPr>
          <w:p w:rsidR="00126E31" w:rsidRPr="00AE6364" w:rsidRDefault="00126E31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B90276" w:rsidRDefault="00126E31" w:rsidP="00286603">
            <w:pPr>
              <w:spacing w:before="20" w:after="100" w:line="240" w:lineRule="exact"/>
              <w:ind w:right="-6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902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  <w:proofErr w:type="gramEnd"/>
            <w:r w:rsidRPr="00B902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DC03DB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</w:tc>
      </w:tr>
      <w:tr w:rsidR="00126E31" w:rsidRPr="00410C7D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429"/>
          <w:tblHeader w:val="0"/>
        </w:trPr>
        <w:tc>
          <w:tcPr>
            <w:tcW w:w="41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26E31" w:rsidRPr="00FE66AA" w:rsidRDefault="00126E31" w:rsidP="00B11B7A">
            <w:pPr>
              <w:spacing w:before="2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E636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="0078756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40</w:t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Индексы физического объема импорта во внешней торговле с государствами, не являющимися членами 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Евразийского экономического союза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Default="00126E31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есячная</w:t>
            </w:r>
          </w:p>
          <w:p w:rsidR="00126E31" w:rsidRPr="00D70DD2" w:rsidRDefault="00126E31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DC03DB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</w:tc>
      </w:tr>
      <w:tr w:rsidR="00126E31" w:rsidRPr="00410C7D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428"/>
          <w:tblHeader w:val="0"/>
        </w:trPr>
        <w:tc>
          <w:tcPr>
            <w:tcW w:w="4166" w:type="dxa"/>
            <w:vMerge/>
            <w:shd w:val="clear" w:color="auto" w:fill="auto"/>
          </w:tcPr>
          <w:p w:rsidR="00126E31" w:rsidRPr="00AE6364" w:rsidRDefault="00126E31" w:rsidP="005407C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B90276" w:rsidRDefault="00126E31" w:rsidP="00286603">
            <w:pPr>
              <w:spacing w:before="20" w:after="100" w:line="220" w:lineRule="exact"/>
              <w:ind w:right="-6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902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  <w:proofErr w:type="gramEnd"/>
            <w:r w:rsidRPr="00B902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DC03DB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</w:tc>
      </w:tr>
      <w:tr w:rsidR="00126E31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126E31" w:rsidRPr="00A37842" w:rsidRDefault="00126E31" w:rsidP="00787565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63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  <w:r w:rsidR="002922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7875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A378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 Индексы физического объема экспорта во взаимной торговле с государствами – членами </w:t>
            </w:r>
            <w:r w:rsidRPr="00AD36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Евразийского экономического союза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87398B" w:rsidRDefault="00126E31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02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126E31" w:rsidRPr="00DC03DB" w:rsidRDefault="00126E31" w:rsidP="00286603">
            <w:pPr>
              <w:spacing w:before="20" w:after="10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государствам – членам 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Евразийского экономического союза</w:t>
            </w:r>
          </w:p>
        </w:tc>
      </w:tr>
      <w:tr w:rsidR="00126E31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126E31" w:rsidRPr="00A37842" w:rsidRDefault="00126E31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B90276" w:rsidRDefault="00126E31" w:rsidP="00D0626F">
            <w:pPr>
              <w:spacing w:before="40" w:after="60" w:line="240" w:lineRule="exact"/>
              <w:ind w:right="-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902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  <w:proofErr w:type="gramEnd"/>
            <w:r w:rsidRPr="00B902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126E31" w:rsidRPr="00DC03DB" w:rsidRDefault="00126E31" w:rsidP="00286603">
            <w:pPr>
              <w:spacing w:before="20" w:after="10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государствам – членам 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Евразийского экономического союза</w:t>
            </w:r>
          </w:p>
        </w:tc>
      </w:tr>
      <w:tr w:rsidR="00126E31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126E31" w:rsidRPr="00A37842" w:rsidRDefault="00126E31" w:rsidP="00787565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C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922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78756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CA5C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Индексы физического объема импорта во взаимной торговле с государствами – членами Евразийского экономического союза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B90276" w:rsidRDefault="00126E31" w:rsidP="005407C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5C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126E31" w:rsidRPr="00DC03DB" w:rsidRDefault="00126E31" w:rsidP="00286603">
            <w:pPr>
              <w:spacing w:before="20" w:after="10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государствам – членам 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Евразийского экономического союза</w:t>
            </w:r>
          </w:p>
        </w:tc>
      </w:tr>
      <w:tr w:rsidR="00126E31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126E31" w:rsidRPr="00CA5C1A" w:rsidRDefault="00126E31" w:rsidP="005407C5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CA5C1A" w:rsidRDefault="00126E31" w:rsidP="00D0626F">
            <w:pPr>
              <w:spacing w:before="40" w:after="60" w:line="240" w:lineRule="exact"/>
              <w:ind w:right="-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902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  <w:proofErr w:type="gramEnd"/>
            <w:r w:rsidRPr="00B9027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(актуализированные данные)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Default="00126E31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месяцам</w:t>
            </w:r>
          </w:p>
          <w:p w:rsidR="00126E31" w:rsidRPr="00DC03DB" w:rsidRDefault="00126E31" w:rsidP="00286603">
            <w:pPr>
              <w:spacing w:before="20" w:after="10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государствам – членам </w:t>
            </w:r>
            <w:r w:rsidRPr="00AD367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Евразийского экономического союза</w:t>
            </w:r>
          </w:p>
        </w:tc>
      </w:tr>
      <w:tr w:rsidR="00126E31" w:rsidRPr="00EF3688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1017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EF3688" w:rsidRDefault="00126E31" w:rsidP="0011019B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19. Население</w:t>
            </w:r>
          </w:p>
        </w:tc>
      </w:tr>
      <w:tr w:rsidR="000E1A97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shd w:val="clear" w:color="auto" w:fill="auto"/>
          </w:tcPr>
          <w:p w:rsidR="00DB4CAE" w:rsidRDefault="000E1A97" w:rsidP="00DB4CAE">
            <w:pPr>
              <w:spacing w:before="60" w:after="2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6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7875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 постоянного населения:</w:t>
            </w:r>
          </w:p>
          <w:p w:rsidR="000E1A97" w:rsidRPr="0087398B" w:rsidRDefault="000E1A97" w:rsidP="00DB4CAE">
            <w:pPr>
              <w:spacing w:before="60" w:after="20" w:line="240" w:lineRule="auto"/>
              <w:ind w:right="-68" w:firstLine="4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начало года</w:t>
            </w:r>
          </w:p>
        </w:tc>
        <w:tc>
          <w:tcPr>
            <w:tcW w:w="2590" w:type="dxa"/>
            <w:gridSpan w:val="2"/>
            <w:shd w:val="clear" w:color="auto" w:fill="auto"/>
          </w:tcPr>
          <w:p w:rsidR="000E1A97" w:rsidRPr="0087398B" w:rsidRDefault="000E1A97" w:rsidP="005E6DB3">
            <w:pPr>
              <w:spacing w:before="60" w:after="20" w:line="240" w:lineRule="auto"/>
              <w:ind w:left="28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shd w:val="clear" w:color="auto" w:fill="auto"/>
          </w:tcPr>
          <w:p w:rsidR="000E1A97" w:rsidRDefault="000E1A97" w:rsidP="005E6DB3">
            <w:pPr>
              <w:spacing w:before="6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0E1A97" w:rsidRPr="00DC03DB" w:rsidRDefault="000E1A97" w:rsidP="005E6DB3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поселения (городское и сельское)</w:t>
            </w:r>
          </w:p>
          <w:p w:rsidR="000E1A97" w:rsidRPr="00DC03DB" w:rsidRDefault="000E1A97" w:rsidP="005E6DB3">
            <w:pPr>
              <w:spacing w:before="4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  <w:p w:rsidR="000E1A97" w:rsidRPr="00DC03DB" w:rsidRDefault="000E1A97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возрастным группам</w:t>
            </w:r>
          </w:p>
        </w:tc>
      </w:tr>
      <w:tr w:rsidR="000E1A97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shd w:val="clear" w:color="auto" w:fill="auto"/>
          </w:tcPr>
          <w:p w:rsidR="000E1A97" w:rsidRPr="0087398B" w:rsidRDefault="000E1A97" w:rsidP="005E6DB3">
            <w:pPr>
              <w:spacing w:before="20" w:after="20" w:line="240" w:lineRule="auto"/>
              <w:ind w:left="42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среднем за год</w:t>
            </w:r>
          </w:p>
        </w:tc>
        <w:tc>
          <w:tcPr>
            <w:tcW w:w="2590" w:type="dxa"/>
            <w:gridSpan w:val="2"/>
            <w:shd w:val="clear" w:color="auto" w:fill="auto"/>
          </w:tcPr>
          <w:p w:rsidR="000E1A97" w:rsidRPr="0087398B" w:rsidRDefault="000E1A97" w:rsidP="005E6DB3">
            <w:pPr>
              <w:spacing w:before="20" w:after="20" w:line="240" w:lineRule="auto"/>
              <w:ind w:left="27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gridSpan w:val="2"/>
            <w:shd w:val="clear" w:color="auto" w:fill="auto"/>
          </w:tcPr>
          <w:p w:rsidR="000E1A97" w:rsidRPr="00DC03DB" w:rsidRDefault="000E1A97" w:rsidP="005E6DB3">
            <w:pPr>
              <w:spacing w:before="2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поселения (городское и сельское)</w:t>
            </w:r>
          </w:p>
        </w:tc>
      </w:tr>
      <w:tr w:rsidR="000E1A97" w:rsidRPr="00AA45EA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0E1A97" w:rsidRPr="006D5A28" w:rsidRDefault="000E1A97" w:rsidP="005E6DB3">
            <w:pPr>
              <w:spacing w:before="20" w:after="20" w:line="240" w:lineRule="exact"/>
              <w:ind w:left="425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предварительная оценка</w:t>
            </w:r>
          </w:p>
          <w:p w:rsidR="000E1A97" w:rsidRPr="006D5A28" w:rsidRDefault="000E1A97" w:rsidP="005E6DB3">
            <w:pPr>
              <w:spacing w:before="20" w:after="20" w:line="240" w:lineRule="exact"/>
              <w:ind w:left="42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(на начало года)</w:t>
            </w:r>
          </w:p>
        </w:tc>
        <w:tc>
          <w:tcPr>
            <w:tcW w:w="25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E1A97" w:rsidRPr="006D5A28" w:rsidRDefault="000E1A97" w:rsidP="005E6DB3">
            <w:pPr>
              <w:spacing w:before="20" w:after="20" w:line="240" w:lineRule="auto"/>
              <w:ind w:left="27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E1A97" w:rsidRDefault="000E1A97" w:rsidP="005E6DB3">
            <w:pPr>
              <w:spacing w:before="4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D5A2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поселения (городское и сельское)</w:t>
            </w:r>
          </w:p>
          <w:p w:rsidR="000E1A97" w:rsidRPr="006D5A28" w:rsidRDefault="000E1A97" w:rsidP="005E6DB3">
            <w:pPr>
              <w:spacing w:before="4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0E1A97" w:rsidRPr="000511A3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87398B" w:rsidRDefault="000E1A97" w:rsidP="00787565">
            <w:pPr>
              <w:spacing w:before="4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  <w:r w:rsidR="00787565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Численность населения столиц </w:t>
            </w:r>
            <w:r w:rsidR="000511A3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и городов с населением свыше </w:t>
            </w:r>
            <w:r w:rsidR="000511A3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 м</w:t>
            </w:r>
            <w:r w:rsidR="007301F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иллиона</w:t>
            </w:r>
            <w:r w:rsidRPr="00FE66AA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человек (по каждому городу)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87398B" w:rsidRDefault="000E1A97" w:rsidP="005E6DB3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DC03D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0E1A97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87398B" w:rsidRDefault="000E1A97" w:rsidP="00787565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E33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7875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Общий прирост численности населения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87398B" w:rsidRDefault="000E1A97" w:rsidP="005E6DB3">
            <w:pPr>
              <w:spacing w:before="40" w:after="40" w:line="240" w:lineRule="auto"/>
              <w:ind w:left="27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Default="000E1A97" w:rsidP="005E6DB3">
            <w:pPr>
              <w:spacing w:before="6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0E1A97" w:rsidRPr="00101935" w:rsidRDefault="000E1A97" w:rsidP="005E6DB3">
            <w:pPr>
              <w:spacing w:before="40" w:after="120" w:line="240" w:lineRule="exact"/>
              <w:rPr>
                <w:rFonts w:ascii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поселения (городское и сельское)</w:t>
            </w:r>
          </w:p>
        </w:tc>
      </w:tr>
      <w:tr w:rsidR="000E1A97" w:rsidRPr="00410C7D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87398B" w:rsidRDefault="000E1A97" w:rsidP="0078756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1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7875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Размер территории государства 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Default="000E1A97" w:rsidP="005E6DB3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  <w:p w:rsidR="000E1A97" w:rsidRPr="000F2559" w:rsidRDefault="000E1A97" w:rsidP="005E6DB3">
            <w:pPr>
              <w:spacing w:before="40" w:after="120" w:line="240" w:lineRule="auto"/>
              <w:ind w:left="28" w:right="-6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DC03D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0E1A97" w:rsidRPr="00410C7D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87398B" w:rsidRDefault="000E1A97" w:rsidP="00787565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7875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Плотность населения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87398B" w:rsidRDefault="000E1A97" w:rsidP="005E6DB3">
            <w:pPr>
              <w:spacing w:before="40" w:after="240" w:line="240" w:lineRule="auto"/>
              <w:ind w:left="28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0E1A97" w:rsidRPr="000F2559" w:rsidRDefault="000E1A97" w:rsidP="005E6DB3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</w:p>
        </w:tc>
      </w:tr>
      <w:tr w:rsidR="000E1A97" w:rsidRPr="00410C7D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0E1A97" w:rsidRPr="0087398B" w:rsidRDefault="000E1A97" w:rsidP="005E6DB3">
            <w:pPr>
              <w:spacing w:before="40" w:after="2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C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7875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Естественное движение  населения:</w:t>
            </w:r>
          </w:p>
          <w:p w:rsidR="000E1A97" w:rsidRPr="0087398B" w:rsidRDefault="000E1A97" w:rsidP="005E6DB3">
            <w:pPr>
              <w:spacing w:after="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число </w:t>
            </w:r>
            <w:proofErr w:type="gramStart"/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родившихся</w:t>
            </w:r>
            <w:proofErr w:type="gramEnd"/>
          </w:p>
          <w:p w:rsidR="000E1A97" w:rsidRPr="0087398B" w:rsidRDefault="000E1A97" w:rsidP="005E6DB3">
            <w:pPr>
              <w:spacing w:after="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число </w:t>
            </w:r>
            <w:proofErr w:type="gramStart"/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умерших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0E1A97" w:rsidRPr="0087398B" w:rsidRDefault="000E1A97" w:rsidP="005E6DB3">
            <w:pPr>
              <w:spacing w:after="0" w:line="240" w:lineRule="auto"/>
              <w:ind w:left="426" w:right="-68" w:hanging="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том числе в возрасте до 1 года</w:t>
            </w:r>
          </w:p>
          <w:p w:rsidR="000E1A97" w:rsidRPr="0087398B" w:rsidRDefault="000E1A97" w:rsidP="005E6DB3">
            <w:pPr>
              <w:spacing w:after="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естественный прирост населения 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Default="000E1A97" w:rsidP="005E6DB3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  <w:p w:rsidR="000E1A97" w:rsidRPr="0087398B" w:rsidRDefault="000E1A97" w:rsidP="005E6DB3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A671E9" w:rsidRDefault="000E1A97" w:rsidP="005E6DB3">
            <w:pPr>
              <w:spacing w:before="6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671E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0E1A97" w:rsidRPr="00DC03DB" w:rsidRDefault="000E1A97" w:rsidP="005E6DB3">
            <w:pPr>
              <w:spacing w:before="2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поселения (городское и сельское)</w:t>
            </w:r>
          </w:p>
          <w:p w:rsidR="000E1A97" w:rsidRPr="00DC03D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0E1A97" w:rsidRPr="006D5A28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0E1A97" w:rsidRPr="006D5A28" w:rsidRDefault="000E1A97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6D5A28" w:rsidRDefault="000E1A97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6D5A28" w:rsidRDefault="000E1A97" w:rsidP="0028660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6D5A2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0E1A97" w:rsidRPr="006D5A28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0E1A97" w:rsidRPr="006D5A28" w:rsidRDefault="000E1A97" w:rsidP="005E6DB3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24</w:t>
            </w:r>
            <w:r w:rsidR="007875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D5A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Общие коэффициенты естественного движения населения:</w:t>
            </w:r>
          </w:p>
          <w:p w:rsidR="000E1A97" w:rsidRPr="006D5A28" w:rsidRDefault="000E1A97" w:rsidP="005E6DB3">
            <w:pPr>
              <w:spacing w:before="40" w:after="2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рождаемости</w:t>
            </w:r>
          </w:p>
          <w:p w:rsidR="000E1A97" w:rsidRPr="006D5A28" w:rsidRDefault="000E1A97" w:rsidP="005E6DB3">
            <w:pPr>
              <w:spacing w:before="40" w:after="2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смертности</w:t>
            </w:r>
          </w:p>
          <w:p w:rsidR="000E1A97" w:rsidRPr="006D5A28" w:rsidRDefault="000E1A97" w:rsidP="005E6DB3">
            <w:pPr>
              <w:spacing w:before="40" w:after="2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младенческой смертности </w:t>
            </w:r>
          </w:p>
          <w:p w:rsidR="000E1A97" w:rsidRPr="006D5A28" w:rsidRDefault="000E1A97" w:rsidP="005E6DB3">
            <w:pPr>
              <w:spacing w:before="40" w:after="2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естественного прироста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6D5A28" w:rsidRDefault="000E1A97" w:rsidP="005E6DB3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  <w:p w:rsidR="000E1A97" w:rsidRPr="006D5A28" w:rsidRDefault="000E1A97" w:rsidP="005E6DB3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6D5A28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D5A2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0E1A97" w:rsidRPr="006D5A28" w:rsidRDefault="000E1A97" w:rsidP="005E6DB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D5A2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поселения (городское и сельское)</w:t>
            </w:r>
          </w:p>
          <w:p w:rsidR="000E1A97" w:rsidRPr="006D5A28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D5A2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0E1A97" w:rsidRPr="006D5A28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0E1A97" w:rsidRPr="006D5A28" w:rsidRDefault="000E1A97" w:rsidP="005E6DB3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6D5A28" w:rsidRDefault="000E1A97" w:rsidP="00286603">
            <w:pPr>
              <w:spacing w:before="20" w:after="100" w:line="220" w:lineRule="exact"/>
              <w:ind w:left="28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6D5A28" w:rsidRDefault="000E1A97" w:rsidP="00286603">
            <w:pPr>
              <w:spacing w:before="20" w:after="100" w:line="260" w:lineRule="exact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6D5A2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0E1A97" w:rsidRPr="00A671E9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87398B" w:rsidRDefault="000E1A97" w:rsidP="005E6DB3">
            <w:pPr>
              <w:spacing w:before="40" w:after="2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C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7875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Показатели воспроизводства населения:</w:t>
            </w:r>
          </w:p>
          <w:p w:rsidR="000E1A97" w:rsidRPr="00D81EE6" w:rsidRDefault="000E1A97" w:rsidP="005E6DB3">
            <w:pPr>
              <w:spacing w:after="4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 родившихся на 1000 женщин</w:t>
            </w:r>
          </w:p>
          <w:p w:rsidR="000E1A97" w:rsidRPr="0087398B" w:rsidRDefault="000E1A97" w:rsidP="005E6DB3">
            <w:pPr>
              <w:spacing w:after="40" w:line="240" w:lineRule="exact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суммарный коэффициент рождаемости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87398B" w:rsidRDefault="000E1A97" w:rsidP="005E6DB3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0E1A97" w:rsidRPr="00DC03DB" w:rsidRDefault="000E1A97" w:rsidP="005E6DB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поселения (городское и сельское)</w:t>
            </w:r>
          </w:p>
          <w:p w:rsidR="000E1A97" w:rsidRPr="00DC03D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возрастным группам</w:t>
            </w:r>
          </w:p>
        </w:tc>
      </w:tr>
      <w:tr w:rsidR="000E1A97" w:rsidRPr="00410C7D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0E1A97" w:rsidRPr="0087398B" w:rsidRDefault="000E1A97" w:rsidP="00787565">
            <w:pPr>
              <w:spacing w:before="20" w:after="12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6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7875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Ожидаемая продолжительность жизни (число лет) при рождении и для лиц, достигших определенного возраста (1, 15, 45 и 65 лет)</w:t>
            </w:r>
          </w:p>
        </w:tc>
        <w:tc>
          <w:tcPr>
            <w:tcW w:w="25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E1A97" w:rsidRPr="0087398B" w:rsidRDefault="000E1A97" w:rsidP="005E6DB3">
            <w:pPr>
              <w:spacing w:before="20" w:after="2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E1A97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0E1A97" w:rsidRPr="00DC03D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0E1A97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1695"/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87398B" w:rsidRDefault="000E1A97" w:rsidP="005E6DB3">
            <w:pPr>
              <w:spacing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C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7875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Общие итоги миграции:</w:t>
            </w:r>
          </w:p>
          <w:p w:rsidR="000E1A97" w:rsidRPr="0087398B" w:rsidRDefault="000E1A97" w:rsidP="005E6DB3">
            <w:pPr>
              <w:spacing w:before="60" w:after="40" w:line="240" w:lineRule="exact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число </w:t>
            </w:r>
            <w:proofErr w:type="gramStart"/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прибывших</w:t>
            </w:r>
            <w:proofErr w:type="gramEnd"/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постоянное жительство</w:t>
            </w:r>
          </w:p>
          <w:p w:rsidR="000E1A97" w:rsidRPr="0087398B" w:rsidRDefault="000E1A97" w:rsidP="005E6DB3">
            <w:pPr>
              <w:spacing w:before="40" w:after="40" w:line="240" w:lineRule="exact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число </w:t>
            </w:r>
            <w:proofErr w:type="gramStart"/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выбывших</w:t>
            </w:r>
            <w:proofErr w:type="gramEnd"/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постоянное жительство</w:t>
            </w:r>
          </w:p>
          <w:p w:rsidR="000E1A97" w:rsidRPr="0087398B" w:rsidRDefault="000E1A97" w:rsidP="005E6DB3">
            <w:pPr>
              <w:spacing w:before="20" w:after="12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сальдо миграции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87398B" w:rsidRDefault="000E1A97" w:rsidP="005E6DB3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целом </w:t>
            </w:r>
          </w:p>
          <w:p w:rsidR="000E1A97" w:rsidRPr="00DC03DB" w:rsidRDefault="000E1A97" w:rsidP="005E6DB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поселения (городское и сельское)</w:t>
            </w:r>
          </w:p>
          <w:p w:rsidR="000E1A97" w:rsidRPr="00DC03D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  <w:p w:rsidR="000E1A97" w:rsidRPr="00DC03DB" w:rsidRDefault="000E1A97" w:rsidP="000E1A97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возрастным группам</w:t>
            </w:r>
          </w:p>
        </w:tc>
      </w:tr>
      <w:tr w:rsidR="000E1A97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0E1A97" w:rsidRPr="0087398B" w:rsidRDefault="000E1A97" w:rsidP="005E6DB3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A4C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7553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Внешняя миграция:</w:t>
            </w:r>
          </w:p>
          <w:p w:rsidR="000E1A97" w:rsidRPr="0087398B" w:rsidRDefault="000E1A97" w:rsidP="005E6DB3">
            <w:pPr>
              <w:spacing w:before="60" w:after="40" w:line="240" w:lineRule="exact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число </w:t>
            </w:r>
            <w:proofErr w:type="gramStart"/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прибывших</w:t>
            </w:r>
            <w:proofErr w:type="gramEnd"/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постоянное жительство</w:t>
            </w:r>
          </w:p>
          <w:p w:rsidR="000E1A97" w:rsidRPr="0087398B" w:rsidRDefault="000E1A97" w:rsidP="005E6DB3">
            <w:pPr>
              <w:spacing w:before="60" w:after="40" w:line="240" w:lineRule="exact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число </w:t>
            </w:r>
            <w:proofErr w:type="gramStart"/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выбывших</w:t>
            </w:r>
            <w:proofErr w:type="gramEnd"/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постоянное жительство</w:t>
            </w:r>
          </w:p>
          <w:p w:rsidR="000E1A97" w:rsidRPr="0087398B" w:rsidRDefault="000E1A97" w:rsidP="005E6DB3">
            <w:pPr>
              <w:spacing w:before="60" w:after="4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сальдо миграции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6D5A28" w:rsidRDefault="000E1A97" w:rsidP="005E6DB3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A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6D5A28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D5A2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0E1A97" w:rsidRPr="006D5A28" w:rsidRDefault="000E1A97" w:rsidP="005E6DB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6D5A2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государствам – членам Евразийского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э</w:t>
            </w:r>
            <w:r w:rsidRPr="006D5A2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кономического союза и другим государствам</w:t>
            </w:r>
          </w:p>
        </w:tc>
      </w:tr>
      <w:tr w:rsidR="000E1A97" w:rsidRPr="00410C7D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0E1A97" w:rsidRPr="0087398B" w:rsidRDefault="000E1A97" w:rsidP="005E6DB3">
            <w:pPr>
              <w:spacing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Default="000E1A97" w:rsidP="005E6DB3">
            <w:pPr>
              <w:spacing w:after="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0E1A97" w:rsidRPr="00DC03DB" w:rsidRDefault="000E1A97" w:rsidP="005E6DB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типу поселения (городское и сельское)</w:t>
            </w:r>
          </w:p>
          <w:p w:rsidR="000E1A97" w:rsidRPr="00DC03D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  <w:p w:rsidR="000E1A97" w:rsidRPr="00DC03D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возрастным группам</w:t>
            </w:r>
          </w:p>
          <w:p w:rsidR="000E1A97" w:rsidRPr="00DC03DB" w:rsidRDefault="000E1A97" w:rsidP="005E6DB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государствам – членам </w:t>
            </w:r>
            <w:r w:rsidRPr="00C5721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Евразийского экономического союза</w:t>
            </w: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и другим государствам</w:t>
            </w:r>
          </w:p>
          <w:p w:rsidR="000E1A97" w:rsidRPr="00DC03DB" w:rsidRDefault="000E1A97" w:rsidP="00286603">
            <w:pPr>
              <w:spacing w:before="20" w:after="10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регионам (приграничным областям)</w:t>
            </w:r>
          </w:p>
        </w:tc>
      </w:tr>
      <w:tr w:rsidR="00126E31" w:rsidRPr="00EF3688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1017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6E31" w:rsidRPr="00EF3688" w:rsidRDefault="00126E31" w:rsidP="00F07400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20. Труд и заработная плата</w:t>
            </w:r>
          </w:p>
        </w:tc>
      </w:tr>
      <w:tr w:rsidR="000E1A97" w:rsidRPr="00410C7D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429"/>
          <w:tblHeader w:val="0"/>
        </w:trPr>
        <w:tc>
          <w:tcPr>
            <w:tcW w:w="4166" w:type="dxa"/>
            <w:vMerge w:val="restart"/>
            <w:shd w:val="clear" w:color="auto" w:fill="auto"/>
          </w:tcPr>
          <w:p w:rsidR="000E1A97" w:rsidRPr="00267626" w:rsidRDefault="000E1A97" w:rsidP="005E6DB3">
            <w:pPr>
              <w:spacing w:before="40"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6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7553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Экономически активное население:</w:t>
            </w:r>
          </w:p>
          <w:p w:rsidR="000E1A97" w:rsidRPr="00267626" w:rsidRDefault="000E1A97" w:rsidP="005E6DB3">
            <w:pPr>
              <w:spacing w:before="40" w:after="40" w:line="240" w:lineRule="exact"/>
              <w:ind w:left="176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численность </w:t>
            </w:r>
          </w:p>
          <w:p w:rsidR="000E1A97" w:rsidRPr="00267626" w:rsidRDefault="000E1A97" w:rsidP="005E6DB3">
            <w:pPr>
              <w:spacing w:before="40" w:after="40" w:line="240" w:lineRule="exact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уровень экономической активности (</w:t>
            </w:r>
            <w:proofErr w:type="gramStart"/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%)</w:t>
            </w:r>
          </w:p>
        </w:tc>
        <w:tc>
          <w:tcPr>
            <w:tcW w:w="25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E1A97" w:rsidRPr="0029225B" w:rsidRDefault="000E1A97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  <w:p w:rsidR="000E1A97" w:rsidRPr="0029225B" w:rsidRDefault="000E1A97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E1A97" w:rsidRPr="0029225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0E1A97" w:rsidRPr="0029225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возрасту</w:t>
            </w:r>
          </w:p>
        </w:tc>
      </w:tr>
      <w:tr w:rsidR="000E1A97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428"/>
          <w:tblHeader w:val="0"/>
        </w:trPr>
        <w:tc>
          <w:tcPr>
            <w:tcW w:w="4166" w:type="dxa"/>
            <w:vMerge/>
            <w:shd w:val="clear" w:color="auto" w:fill="auto"/>
          </w:tcPr>
          <w:p w:rsidR="000E1A97" w:rsidRPr="00AE6364" w:rsidRDefault="000E1A97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E1A97" w:rsidRPr="00267626" w:rsidRDefault="000E1A97" w:rsidP="005E6DB3">
            <w:pPr>
              <w:spacing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E1A97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0E1A97" w:rsidRPr="00DC03D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полу </w:t>
            </w:r>
          </w:p>
          <w:p w:rsidR="000E1A97" w:rsidRPr="00DC03D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возрасту</w:t>
            </w:r>
          </w:p>
        </w:tc>
      </w:tr>
      <w:tr w:rsidR="000E1A97" w:rsidRPr="00410C7D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0E1A97" w:rsidRPr="00267626" w:rsidRDefault="000E1A97" w:rsidP="0016607E">
            <w:pPr>
              <w:spacing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  <w:r w:rsid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7553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Занятое население:</w:t>
            </w:r>
          </w:p>
          <w:p w:rsidR="000E1A97" w:rsidRPr="00267626" w:rsidRDefault="000E1A97" w:rsidP="0016607E">
            <w:pPr>
              <w:spacing w:after="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</w:t>
            </w:r>
          </w:p>
          <w:p w:rsidR="000E1A97" w:rsidRPr="00267626" w:rsidRDefault="000E1A97" w:rsidP="0016607E">
            <w:pPr>
              <w:spacing w:after="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уровень занятости (</w:t>
            </w:r>
            <w:proofErr w:type="gramStart"/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%)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29225B" w:rsidRDefault="000E1A97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  <w:p w:rsidR="000E1A97" w:rsidRPr="0029225B" w:rsidRDefault="000E1A97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  <w:p w:rsidR="000E1A97" w:rsidRPr="0029225B" w:rsidRDefault="000E1A97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29225B" w:rsidRDefault="000E1A97" w:rsidP="001660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0E1A97" w:rsidRPr="0029225B" w:rsidRDefault="000E1A97" w:rsidP="001660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возрасту</w:t>
            </w:r>
          </w:p>
        </w:tc>
      </w:tr>
      <w:tr w:rsidR="000E1A97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0E1A97" w:rsidRPr="007106AC" w:rsidRDefault="000E1A97" w:rsidP="005E6DB3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267626" w:rsidRDefault="000E1A97" w:rsidP="005E6DB3">
            <w:pPr>
              <w:spacing w:after="0" w:line="220" w:lineRule="exact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Default="000E1A97" w:rsidP="001660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0E1A97" w:rsidRPr="00DC03DB" w:rsidRDefault="000E1A97" w:rsidP="0016607E">
            <w:pPr>
              <w:spacing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0E1A97" w:rsidRPr="00DC03DB" w:rsidRDefault="000E1A97" w:rsidP="001660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  <w:p w:rsidR="000E1A97" w:rsidRDefault="000E1A97" w:rsidP="001660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возрасту</w:t>
            </w:r>
          </w:p>
          <w:p w:rsidR="000E1A97" w:rsidRPr="0029225B" w:rsidRDefault="000E1A97" w:rsidP="001660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образованию</w:t>
            </w:r>
          </w:p>
          <w:p w:rsidR="000E1A97" w:rsidRPr="00DC03DB" w:rsidRDefault="000E1A97" w:rsidP="001660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статусу на основной работе</w:t>
            </w:r>
          </w:p>
        </w:tc>
      </w:tr>
      <w:tr w:rsidR="007553D9" w:rsidRPr="007553D9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7553D9" w:rsidRPr="007553D9" w:rsidRDefault="007553D9" w:rsidP="00EB1D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53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EB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7553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Численность занятого населения, имеющего инвалидность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53D9" w:rsidRPr="007553D9" w:rsidRDefault="007553D9" w:rsidP="007553D9">
            <w:pPr>
              <w:spacing w:before="20" w:after="2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53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53D9" w:rsidRPr="007553D9" w:rsidRDefault="007553D9" w:rsidP="007553D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53D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7553D9" w:rsidRPr="00022D83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7553D9" w:rsidRPr="007553D9" w:rsidRDefault="007553D9" w:rsidP="00EB1D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53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EB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7553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Численность населения, занятого в неформальном секторе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53D9" w:rsidRPr="007553D9" w:rsidRDefault="007553D9" w:rsidP="007553D9">
            <w:pPr>
              <w:spacing w:before="20" w:after="2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53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553D9" w:rsidRPr="00022D83" w:rsidRDefault="007553D9" w:rsidP="007553D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53D9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0E1A97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shd w:val="clear" w:color="auto" w:fill="auto"/>
          </w:tcPr>
          <w:p w:rsidR="000E1A97" w:rsidRPr="00267626" w:rsidRDefault="000E1A97" w:rsidP="005E6DB3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C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EB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 замещенных рабочих мест:</w:t>
            </w:r>
          </w:p>
          <w:p w:rsidR="000E1A97" w:rsidRPr="008B2141" w:rsidRDefault="000E1A97" w:rsidP="005E6DB3">
            <w:pPr>
              <w:spacing w:before="40" w:after="40" w:line="240" w:lineRule="exact"/>
              <w:ind w:left="284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1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среднесписочная численность работников</w:t>
            </w:r>
          </w:p>
          <w:p w:rsidR="000E1A97" w:rsidRPr="008B2141" w:rsidRDefault="000E1A97" w:rsidP="005E6DB3">
            <w:pPr>
              <w:spacing w:before="40" w:after="40" w:line="240" w:lineRule="exact"/>
              <w:ind w:left="284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1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средняя численность внешних совместителей</w:t>
            </w:r>
          </w:p>
          <w:p w:rsidR="000E1A97" w:rsidRPr="00267626" w:rsidRDefault="000E1A97" w:rsidP="005E6DB3">
            <w:pPr>
              <w:spacing w:before="40" w:after="40" w:line="240" w:lineRule="exact"/>
              <w:ind w:left="284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21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средняя численность работников, выполнявших работы по договорам гражданско-правового характера</w:t>
            </w:r>
          </w:p>
        </w:tc>
        <w:tc>
          <w:tcPr>
            <w:tcW w:w="25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E1A97" w:rsidRPr="00267626" w:rsidRDefault="000E1A97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E1A97" w:rsidRPr="00DC03D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0E1A97" w:rsidRPr="00DC03DB" w:rsidRDefault="000E1A97" w:rsidP="0028660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0E1A97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0E1A97" w:rsidRPr="00D12C10" w:rsidRDefault="000E1A97" w:rsidP="005E6DB3">
            <w:pPr>
              <w:spacing w:before="20" w:after="2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267626" w:rsidRDefault="000E1A97" w:rsidP="005E6DB3">
            <w:pPr>
              <w:spacing w:before="20" w:after="2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DC03D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0E1A97" w:rsidRPr="00DC03DB" w:rsidRDefault="000E1A97" w:rsidP="00286603">
            <w:pPr>
              <w:spacing w:before="20" w:after="10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0E1A97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0E1A97" w:rsidRPr="00267626" w:rsidRDefault="000E1A97" w:rsidP="005E6DB3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6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EB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Прием и увольнение работников организаций:</w:t>
            </w:r>
          </w:p>
          <w:p w:rsidR="000E1A97" w:rsidRPr="00267626" w:rsidRDefault="000E1A97" w:rsidP="005E6DB3">
            <w:pPr>
              <w:spacing w:after="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ринято работников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E1A97" w:rsidRPr="00267626" w:rsidRDefault="000E1A97" w:rsidP="005E6DB3">
            <w:pPr>
              <w:spacing w:before="40" w:after="40" w:line="240" w:lineRule="exact"/>
              <w:ind w:left="460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них на дополнительно введенные рабочие места</w:t>
            </w:r>
          </w:p>
          <w:p w:rsidR="000E1A97" w:rsidRPr="00267626" w:rsidRDefault="000E1A97" w:rsidP="005E6DB3">
            <w:pPr>
              <w:spacing w:before="40" w:after="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уволено работников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0E1A97" w:rsidRPr="00267626" w:rsidRDefault="000E1A97" w:rsidP="005E6DB3">
            <w:pPr>
              <w:spacing w:before="40" w:after="0" w:line="240" w:lineRule="exact"/>
              <w:ind w:left="459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них:</w:t>
            </w:r>
          </w:p>
          <w:p w:rsidR="000E1A97" w:rsidRPr="00267626" w:rsidRDefault="000E1A97" w:rsidP="005E6DB3">
            <w:pPr>
              <w:spacing w:after="40" w:line="240" w:lineRule="auto"/>
              <w:ind w:left="459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связи с сокращением персонала</w:t>
            </w:r>
          </w:p>
          <w:p w:rsidR="000E1A97" w:rsidRPr="00267626" w:rsidRDefault="000E1A97" w:rsidP="005E6DB3">
            <w:pPr>
              <w:spacing w:before="40" w:after="40" w:line="240" w:lineRule="auto"/>
              <w:ind w:left="460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собственному желанию</w:t>
            </w:r>
          </w:p>
          <w:p w:rsidR="000E1A97" w:rsidRPr="00286603" w:rsidRDefault="000E1A97" w:rsidP="00286603">
            <w:pPr>
              <w:spacing w:before="20" w:after="100" w:line="220" w:lineRule="exact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 вакантных рабочих мест (требуе</w:t>
            </w:r>
            <w:r w:rsidR="002866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мых работников)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267626" w:rsidRDefault="000E1A97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квартальная 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DC03D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0E1A97" w:rsidRPr="00DC03DB" w:rsidRDefault="000E1A97" w:rsidP="005E6DB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0E1A97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0E1A97" w:rsidRPr="00AE6364" w:rsidRDefault="000E1A97" w:rsidP="005E6DB3">
            <w:pPr>
              <w:spacing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267626" w:rsidRDefault="000E1A97" w:rsidP="005E6DB3">
            <w:pPr>
              <w:spacing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76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DC03D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0E1A97" w:rsidRPr="00DC03DB" w:rsidRDefault="000E1A97" w:rsidP="00286603">
            <w:pPr>
              <w:spacing w:before="20" w:after="8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0E1A97" w:rsidRPr="00222C5E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29225B" w:rsidRDefault="0029225B" w:rsidP="00EB1D37">
            <w:pPr>
              <w:spacing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B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  <w:r w:rsidR="000E1A97" w:rsidRP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0E1A97" w:rsidRPr="002922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E1A97" w:rsidRP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Стоимость затрат на содержание рабочей силы 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29225B" w:rsidRDefault="000E1A97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  <w:proofErr w:type="gramEnd"/>
            <w:r w:rsidRP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(единовременное обследование)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29225B" w:rsidRDefault="000E1A97" w:rsidP="005E6DB3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0E1A97" w:rsidRPr="0029225B" w:rsidRDefault="000E1A97" w:rsidP="005E6DB3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составу затрат на содержание рабочей силы</w:t>
            </w:r>
          </w:p>
          <w:p w:rsidR="000E1A97" w:rsidRPr="00DC03DB" w:rsidRDefault="000E1A97" w:rsidP="00286603">
            <w:pPr>
              <w:spacing w:before="20" w:after="8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0E1A97" w:rsidRPr="00C2443D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0E1A97" w:rsidRPr="0087398B" w:rsidRDefault="000E1A97" w:rsidP="005E6DB3">
            <w:pPr>
              <w:spacing w:after="0" w:line="264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6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EB1D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Безработные (по методологии Международной организации труда):</w:t>
            </w:r>
          </w:p>
          <w:p w:rsidR="000E1A97" w:rsidRPr="0087398B" w:rsidRDefault="000E1A97" w:rsidP="005E6DB3">
            <w:pPr>
              <w:spacing w:after="0" w:line="264" w:lineRule="auto"/>
              <w:ind w:left="176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</w:t>
            </w:r>
          </w:p>
          <w:p w:rsidR="000E1A97" w:rsidRPr="0087398B" w:rsidRDefault="000E1A97" w:rsidP="005E6DB3">
            <w:pPr>
              <w:spacing w:after="0" w:line="264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уровень безработицы (</w:t>
            </w:r>
            <w:proofErr w:type="gramStart"/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%)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29225B" w:rsidRDefault="000E1A97" w:rsidP="0028660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29225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0E1A97" w:rsidRPr="0029225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возрасту</w:t>
            </w:r>
          </w:p>
        </w:tc>
      </w:tr>
      <w:tr w:rsidR="000E1A97" w:rsidRPr="0029225B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0E1A97" w:rsidRPr="008E16FD" w:rsidRDefault="000E1A97" w:rsidP="005E6DB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8E16FD" w:rsidRDefault="000E1A97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16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29225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0E1A97" w:rsidRPr="0029225B" w:rsidRDefault="000E1A97" w:rsidP="005E6DB3">
            <w:pPr>
              <w:spacing w:before="2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  <w:p w:rsidR="000E1A97" w:rsidRPr="0029225B" w:rsidRDefault="000E1A97" w:rsidP="005E6DB3">
            <w:pPr>
              <w:spacing w:before="2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возрасту</w:t>
            </w:r>
          </w:p>
          <w:p w:rsidR="000E1A97" w:rsidRPr="0029225B" w:rsidRDefault="000E1A97" w:rsidP="005E6DB3">
            <w:pPr>
              <w:spacing w:before="2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образованию</w:t>
            </w:r>
          </w:p>
          <w:p w:rsidR="000E1A97" w:rsidRPr="0029225B" w:rsidRDefault="000E1A97" w:rsidP="005E6DB3">
            <w:pPr>
              <w:spacing w:before="2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продолжительности безработицы</w:t>
            </w:r>
          </w:p>
          <w:p w:rsidR="000E1A97" w:rsidRPr="0029225B" w:rsidRDefault="000E1A97" w:rsidP="005E6DB3">
            <w:pPr>
              <w:spacing w:before="2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 поиска работы</w:t>
            </w:r>
          </w:p>
          <w:p w:rsidR="000E1A97" w:rsidRPr="0029225B" w:rsidRDefault="000E1A97" w:rsidP="005E6DB3">
            <w:pPr>
              <w:spacing w:before="2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регионам (приграничным областям)</w:t>
            </w:r>
          </w:p>
        </w:tc>
      </w:tr>
      <w:tr w:rsidR="00EB1D37" w:rsidRPr="00022D83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EB1D37" w:rsidRPr="00252084" w:rsidRDefault="00EB1D37" w:rsidP="00252084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52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62</w:t>
            </w:r>
            <w:r w:rsidRPr="00252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 Безработные, имеющие инвалидность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1D37" w:rsidRPr="00252084" w:rsidRDefault="00EB1D37" w:rsidP="00EB1D37">
            <w:pPr>
              <w:spacing w:before="20" w:after="2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B1D37" w:rsidRPr="00252084" w:rsidRDefault="00EB1D37" w:rsidP="00EB1D3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2084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0E1A97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F07DAB" w:rsidRDefault="000E1A97" w:rsidP="00252084">
            <w:pPr>
              <w:spacing w:before="40" w:after="40" w:line="264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501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520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Средняя продолжительность безработицы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F07DAB" w:rsidRDefault="000E1A97" w:rsidP="005E6DB3">
            <w:pPr>
              <w:spacing w:before="40" w:after="40" w:line="264" w:lineRule="auto"/>
              <w:ind w:right="-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DC03DB" w:rsidRDefault="000E1A97" w:rsidP="005E6DB3">
            <w:pPr>
              <w:spacing w:before="6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0E1A97" w:rsidRPr="00DC03DB" w:rsidRDefault="000E1A97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  <w:p w:rsidR="000E1A97" w:rsidRPr="00DC03DB" w:rsidRDefault="000E1A97" w:rsidP="005E6DB3">
            <w:pPr>
              <w:spacing w:before="2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возрасту</w:t>
            </w:r>
          </w:p>
        </w:tc>
      </w:tr>
      <w:tr w:rsidR="000E1A97" w:rsidRPr="00410C7D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F07DAB" w:rsidRDefault="000E1A97" w:rsidP="005E6DB3">
            <w:pPr>
              <w:spacing w:before="40" w:after="40" w:line="264" w:lineRule="auto"/>
              <w:ind w:right="-6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63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922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2520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Безработные, </w:t>
            </w:r>
            <w:proofErr w:type="gramStart"/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зарегистрирован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ные</w:t>
            </w:r>
            <w:proofErr w:type="spellEnd"/>
            <w:proofErr w:type="gramEnd"/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службах занятости населения:</w:t>
            </w:r>
          </w:p>
          <w:p w:rsidR="000E1A97" w:rsidRPr="00F07DAB" w:rsidRDefault="000E1A97" w:rsidP="005E6DB3">
            <w:pPr>
              <w:spacing w:before="40" w:after="40" w:line="264" w:lineRule="auto"/>
              <w:ind w:left="176" w:right="-6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</w:p>
          <w:p w:rsidR="000E1A97" w:rsidRPr="00F07DAB" w:rsidRDefault="000E1A97" w:rsidP="005E6DB3">
            <w:pPr>
              <w:spacing w:before="40" w:after="120" w:line="240" w:lineRule="exact"/>
              <w:ind w:left="176" w:right="-6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уровень зарегистрированной безработицы (</w:t>
            </w:r>
            <w:proofErr w:type="gramStart"/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%)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F07DAB" w:rsidRDefault="000E1A97" w:rsidP="005E6DB3">
            <w:pPr>
              <w:spacing w:before="40" w:after="40" w:line="264" w:lineRule="auto"/>
              <w:ind w:right="-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DC03D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0E1A97" w:rsidRPr="00410C7D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F07DAB" w:rsidRDefault="000E1A97" w:rsidP="005E6DB3">
            <w:pPr>
              <w:spacing w:before="40" w:after="40" w:line="264" w:lineRule="auto"/>
              <w:ind w:right="-6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636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922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2520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 свободных рабочих мест, заявленных предприятиями в службы занятости населения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0E1A97" w:rsidRPr="00F07DAB" w:rsidRDefault="000E1A97" w:rsidP="005E6DB3">
            <w:pPr>
              <w:spacing w:before="60" w:after="80" w:line="240" w:lineRule="exact"/>
              <w:ind w:left="176" w:right="-6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том числе по рабочим специальностям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F07DAB" w:rsidRDefault="000E1A97" w:rsidP="005E6DB3">
            <w:pPr>
              <w:spacing w:before="40" w:after="40" w:line="264" w:lineRule="auto"/>
              <w:ind w:right="-7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07DA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DC03D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0E1A97" w:rsidRPr="00410C7D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87398B" w:rsidRDefault="000E1A97" w:rsidP="005E6DB3">
            <w:pPr>
              <w:spacing w:before="40" w:after="40" w:line="264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6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252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gramStart"/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 незанятых, состоящих на учете в службах занятости:</w:t>
            </w:r>
            <w:proofErr w:type="gramEnd"/>
          </w:p>
          <w:p w:rsidR="000E1A97" w:rsidRPr="0087398B" w:rsidRDefault="000E1A97" w:rsidP="005E6DB3">
            <w:pPr>
              <w:spacing w:after="12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расчете на 100 вакансий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87398B" w:rsidRDefault="000E1A97" w:rsidP="005E6DB3">
            <w:pPr>
              <w:spacing w:before="40" w:after="40" w:line="264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DC03D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0E1A97" w:rsidRPr="00410C7D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BE57D7" w:rsidRDefault="000E1A97" w:rsidP="00252084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2520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Трудоустроено незанятого населения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87398B" w:rsidRDefault="000E1A97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97" w:rsidRPr="00DC03DB" w:rsidRDefault="000E1A9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252084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252084" w:rsidRPr="0087398B" w:rsidRDefault="00252084" w:rsidP="00252084">
            <w:pPr>
              <w:spacing w:beforeLines="30" w:before="72" w:afterLines="30" w:after="72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6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 иностранных граждан, привлеченных на работу в страну (</w:t>
            </w:r>
            <w:r w:rsidRPr="008B21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данным миграционных служб или других ведомств, ответственных за данную статистику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2084" w:rsidRPr="0087398B" w:rsidRDefault="00252084" w:rsidP="004C7654">
            <w:pPr>
              <w:spacing w:before="20"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2084" w:rsidRPr="00DC03DB" w:rsidRDefault="00252084" w:rsidP="004C7654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252084" w:rsidRPr="00DC03DB" w:rsidRDefault="00252084" w:rsidP="004C7654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выезда</w:t>
            </w:r>
          </w:p>
          <w:p w:rsidR="00252084" w:rsidRPr="00DC03DB" w:rsidRDefault="00252084" w:rsidP="004C7654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регионам (приграничным областям)</w:t>
            </w:r>
          </w:p>
        </w:tc>
      </w:tr>
      <w:tr w:rsidR="00252084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252084" w:rsidRPr="0087398B" w:rsidRDefault="00252084" w:rsidP="00252084">
            <w:pPr>
              <w:spacing w:before="20"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E63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 граждан, выехавших из страны на работу (</w:t>
            </w:r>
            <w:r w:rsidRPr="008B21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данным миграционных служб или других ведомств, ответственных за данную статистику</w:t>
            </w: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2084" w:rsidRPr="0087398B" w:rsidRDefault="00252084" w:rsidP="004C7654">
            <w:pPr>
              <w:spacing w:before="20" w:after="2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9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2084" w:rsidRPr="00DC03DB" w:rsidRDefault="00252084" w:rsidP="004C7654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252084" w:rsidRPr="00EA00D2" w:rsidRDefault="00252084" w:rsidP="004C7654">
            <w:pPr>
              <w:spacing w:before="60" w:after="16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пребывания</w:t>
            </w:r>
          </w:p>
        </w:tc>
      </w:tr>
      <w:tr w:rsidR="00252084" w:rsidRPr="008E73B2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252084" w:rsidRPr="0029225B" w:rsidRDefault="00252084" w:rsidP="00252084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  <w:r w:rsidRP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922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Среднемесячная</w:t>
            </w:r>
            <w:r w:rsidRPr="002922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номинальная заработная плата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2084" w:rsidRPr="0029225B" w:rsidRDefault="00252084" w:rsidP="005E6DB3">
            <w:pPr>
              <w:spacing w:before="20" w:after="2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  <w:p w:rsidR="00252084" w:rsidRPr="0029225B" w:rsidRDefault="00252084" w:rsidP="005E6DB3">
            <w:pPr>
              <w:spacing w:before="20" w:after="20" w:line="240" w:lineRule="auto"/>
              <w:ind w:right="-7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2084" w:rsidRPr="0029225B" w:rsidRDefault="00252084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252084" w:rsidRPr="0029225B" w:rsidRDefault="00252084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252084" w:rsidRPr="0029225B" w:rsidRDefault="00252084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столице</w:t>
            </w:r>
          </w:p>
        </w:tc>
      </w:tr>
      <w:tr w:rsidR="00252084" w:rsidRPr="008E73B2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252084" w:rsidRPr="0029225B" w:rsidRDefault="00252084" w:rsidP="005E6DB3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2084" w:rsidRPr="0029225B" w:rsidRDefault="00252084" w:rsidP="005E6DB3">
            <w:pPr>
              <w:spacing w:before="20" w:after="2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2084" w:rsidRPr="0029225B" w:rsidRDefault="00252084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252084" w:rsidRPr="0029225B" w:rsidRDefault="00252084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252084" w:rsidRDefault="00252084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столице</w:t>
            </w:r>
          </w:p>
          <w:p w:rsidR="00252084" w:rsidRPr="0029225B" w:rsidRDefault="00252084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полу</w:t>
            </w:r>
          </w:p>
        </w:tc>
      </w:tr>
      <w:tr w:rsidR="00252084" w:rsidRPr="0029225B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252084" w:rsidRPr="0029225B" w:rsidRDefault="00252084" w:rsidP="00252084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</w:t>
            </w:r>
            <w:r w:rsidRP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922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Индексы номинальной заработной платы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2084" w:rsidRPr="0029225B" w:rsidRDefault="00252084" w:rsidP="005E6DB3">
            <w:pPr>
              <w:spacing w:before="20" w:after="2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  <w:p w:rsidR="00252084" w:rsidRPr="0029225B" w:rsidRDefault="00252084" w:rsidP="005E6DB3">
            <w:pPr>
              <w:spacing w:before="20" w:after="2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2084" w:rsidRPr="0029225B" w:rsidRDefault="00252084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252084" w:rsidRPr="0029225B" w:rsidRDefault="00252084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252084" w:rsidRPr="0029225B" w:rsidRDefault="00252084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столице</w:t>
            </w:r>
          </w:p>
        </w:tc>
      </w:tr>
      <w:tr w:rsidR="00252084" w:rsidRPr="008E73B2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252084" w:rsidRPr="0029225B" w:rsidRDefault="00252084" w:rsidP="005E6DB3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2084" w:rsidRPr="0029225B" w:rsidRDefault="00252084" w:rsidP="005E6DB3">
            <w:pPr>
              <w:spacing w:before="20" w:after="2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2084" w:rsidRPr="0029225B" w:rsidRDefault="00252084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252084" w:rsidRPr="0029225B" w:rsidRDefault="00252084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252084" w:rsidRPr="0029225B" w:rsidRDefault="00252084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столице</w:t>
            </w:r>
          </w:p>
        </w:tc>
      </w:tr>
      <w:tr w:rsidR="00252084" w:rsidRPr="008E73B2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252084" w:rsidRPr="0029225B" w:rsidRDefault="00252084" w:rsidP="00252084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  <w:r w:rsidRP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2922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Индексы реальной заработной платы 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2084" w:rsidRPr="0029225B" w:rsidRDefault="00252084" w:rsidP="005E6DB3">
            <w:pPr>
              <w:spacing w:before="20" w:after="2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22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  <w:p w:rsidR="00252084" w:rsidRPr="0029225B" w:rsidRDefault="00252084" w:rsidP="005E6DB3">
            <w:pPr>
              <w:spacing w:before="20" w:after="2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2084" w:rsidRPr="0029225B" w:rsidRDefault="00252084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252084" w:rsidRPr="0029225B" w:rsidRDefault="00252084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252084" w:rsidRPr="0029225B" w:rsidRDefault="00252084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29225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столице</w:t>
            </w:r>
          </w:p>
        </w:tc>
      </w:tr>
      <w:tr w:rsidR="00252084" w:rsidRPr="00410C7D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252084" w:rsidRPr="005E15F8" w:rsidRDefault="00252084" w:rsidP="005E6DB3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2084" w:rsidRPr="005E15F8" w:rsidRDefault="00252084" w:rsidP="005E6DB3">
            <w:pPr>
              <w:spacing w:before="20" w:after="2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2084" w:rsidRPr="005E15F8" w:rsidRDefault="00252084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252084" w:rsidRPr="005E15F8" w:rsidRDefault="00252084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252084" w:rsidRPr="00DC03DB" w:rsidRDefault="00252084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столице</w:t>
            </w:r>
          </w:p>
        </w:tc>
      </w:tr>
      <w:tr w:rsidR="00252084" w:rsidRPr="005E15F8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252084" w:rsidRPr="005E15F8" w:rsidRDefault="00252084" w:rsidP="00252084">
            <w:pPr>
              <w:spacing w:before="40"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15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Минимальный </w:t>
            </w:r>
            <w:proofErr w:type="gramStart"/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размер оплаты труда</w:t>
            </w:r>
            <w:proofErr w:type="gramEnd"/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2084" w:rsidRPr="005E15F8" w:rsidRDefault="00252084" w:rsidP="005E6DB3">
            <w:pPr>
              <w:spacing w:before="20" w:after="2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месячная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2084" w:rsidRPr="005E15F8" w:rsidRDefault="00252084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252084" w:rsidRPr="005E15F8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1017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2084" w:rsidRPr="00EF3688" w:rsidRDefault="00252084" w:rsidP="00286603">
            <w:pPr>
              <w:spacing w:before="120" w:after="1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21.</w:t>
            </w:r>
            <w:r w:rsidR="0028660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Образование</w:t>
            </w:r>
          </w:p>
        </w:tc>
      </w:tr>
      <w:tr w:rsidR="00252084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2084" w:rsidRPr="005E15F8" w:rsidRDefault="00252084" w:rsidP="005E6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15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Число образовательных организаций:</w:t>
            </w:r>
          </w:p>
          <w:p w:rsidR="00252084" w:rsidRPr="005E15F8" w:rsidRDefault="00252084" w:rsidP="005E6DB3">
            <w:pPr>
              <w:spacing w:before="20" w:after="2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начального профессионального образования</w:t>
            </w:r>
          </w:p>
          <w:p w:rsidR="00252084" w:rsidRPr="005E15F8" w:rsidRDefault="00252084" w:rsidP="005E6DB3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среднего профессионального образования</w:t>
            </w:r>
          </w:p>
          <w:p w:rsidR="00252084" w:rsidRPr="005E15F8" w:rsidRDefault="00252084" w:rsidP="005E6DB3">
            <w:pPr>
              <w:spacing w:after="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высшего профессионального образования (</w:t>
            </w:r>
            <w:proofErr w:type="spellStart"/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специалитет</w:t>
            </w:r>
            <w:proofErr w:type="spellEnd"/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магистратура)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2084" w:rsidRPr="005E15F8" w:rsidRDefault="00252084" w:rsidP="005E6DB3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2084" w:rsidRPr="005E15F8" w:rsidRDefault="00252084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252084" w:rsidRPr="005E15F8" w:rsidRDefault="00252084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государственной форме собственности</w:t>
            </w:r>
          </w:p>
          <w:p w:rsidR="00252084" w:rsidRPr="005E15F8" w:rsidRDefault="00252084" w:rsidP="007A2E76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уровням 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еждународной стандартной классификации образования</w:t>
            </w: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2011</w:t>
            </w:r>
          </w:p>
        </w:tc>
      </w:tr>
      <w:tr w:rsidR="00252084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2084" w:rsidRPr="005E15F8" w:rsidRDefault="00252084" w:rsidP="005E6DB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15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 обучающихся в образовательных организациях:</w:t>
            </w:r>
            <w:proofErr w:type="gramEnd"/>
          </w:p>
          <w:p w:rsidR="00252084" w:rsidRPr="005E15F8" w:rsidRDefault="00252084" w:rsidP="005E6DB3">
            <w:pPr>
              <w:spacing w:before="20" w:after="2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начального профессионального образования</w:t>
            </w:r>
          </w:p>
          <w:p w:rsidR="00252084" w:rsidRPr="005E15F8" w:rsidRDefault="00252084" w:rsidP="005E6DB3">
            <w:pPr>
              <w:spacing w:before="20" w:after="2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среднего профессионального образования</w:t>
            </w:r>
          </w:p>
          <w:p w:rsidR="00252084" w:rsidRPr="005E15F8" w:rsidRDefault="00252084" w:rsidP="005E6DB3">
            <w:pPr>
              <w:spacing w:before="20" w:after="2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высшего профессионального образования (</w:t>
            </w:r>
            <w:proofErr w:type="spellStart"/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специалитет</w:t>
            </w:r>
            <w:proofErr w:type="spellEnd"/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магистратура)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2084" w:rsidRPr="005E15F8" w:rsidRDefault="00252084" w:rsidP="005E6DB3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2084" w:rsidRPr="005E15F8" w:rsidRDefault="00252084" w:rsidP="005E6DB3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252084" w:rsidRPr="005E15F8" w:rsidRDefault="00252084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государственной форме собственности</w:t>
            </w:r>
          </w:p>
          <w:p w:rsidR="00252084" w:rsidRPr="005E15F8" w:rsidRDefault="00252084" w:rsidP="005E6DB3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 происхождения</w:t>
            </w:r>
          </w:p>
          <w:p w:rsidR="00252084" w:rsidRPr="005E15F8" w:rsidRDefault="00252084" w:rsidP="005E6DB3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уровням </w:t>
            </w:r>
            <w:r w:rsidRPr="007A2E7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Международной стандартной классификации образования 2011</w:t>
            </w:r>
          </w:p>
        </w:tc>
      </w:tr>
      <w:tr w:rsidR="00252084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2084" w:rsidRPr="005E15F8" w:rsidRDefault="00252084" w:rsidP="00B2134B">
            <w:pPr>
              <w:spacing w:before="20" w:after="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15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Выпуск специалистов образовательными организациями:</w:t>
            </w:r>
          </w:p>
          <w:p w:rsidR="00252084" w:rsidRPr="005E15F8" w:rsidRDefault="00252084" w:rsidP="00B2134B">
            <w:pPr>
              <w:spacing w:before="20" w:after="2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начального профессионального образования</w:t>
            </w:r>
          </w:p>
          <w:p w:rsidR="00252084" w:rsidRPr="005E15F8" w:rsidRDefault="00252084" w:rsidP="00B2134B">
            <w:pPr>
              <w:spacing w:before="20" w:after="2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среднего профессионального образования</w:t>
            </w:r>
          </w:p>
          <w:p w:rsidR="00252084" w:rsidRPr="005E15F8" w:rsidRDefault="00252084" w:rsidP="00B2134B">
            <w:pPr>
              <w:spacing w:before="20" w:after="20" w:line="240" w:lineRule="auto"/>
              <w:ind w:left="17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высшего профессионального образования (</w:t>
            </w:r>
            <w:proofErr w:type="spellStart"/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специалитет</w:t>
            </w:r>
            <w:proofErr w:type="spellEnd"/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магистратура)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2084" w:rsidRPr="005E15F8" w:rsidRDefault="00252084" w:rsidP="005E6DB3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2084" w:rsidRPr="005E15F8" w:rsidRDefault="00252084" w:rsidP="005E6DB3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252084" w:rsidRPr="005E15F8" w:rsidRDefault="00252084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государственной форме собственности</w:t>
            </w:r>
          </w:p>
          <w:p w:rsidR="00252084" w:rsidRPr="005E15F8" w:rsidRDefault="00252084" w:rsidP="005E6DB3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 xml:space="preserve">по уровням </w:t>
            </w:r>
            <w:r w:rsidRPr="007A2E76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Международной стандартной классификации образования 2011</w:t>
            </w:r>
          </w:p>
        </w:tc>
      </w:tr>
      <w:tr w:rsidR="00252084" w:rsidRPr="00EF3688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1017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2084" w:rsidRPr="00BB1E17" w:rsidRDefault="00252084" w:rsidP="005E6DB3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22. Уровень жизни</w:t>
            </w:r>
          </w:p>
        </w:tc>
      </w:tr>
      <w:tr w:rsidR="00252084" w:rsidRPr="005E15F8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252084" w:rsidRPr="005E15F8" w:rsidRDefault="00252084" w:rsidP="005E6DB3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Денежные доходы населения:</w:t>
            </w:r>
          </w:p>
          <w:p w:rsidR="00252084" w:rsidRPr="005E15F8" w:rsidRDefault="00252084" w:rsidP="005E6DB3">
            <w:pPr>
              <w:spacing w:after="0" w:line="240" w:lineRule="auto"/>
              <w:ind w:right="-68"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общий объем</w:t>
            </w:r>
          </w:p>
          <w:p w:rsidR="00252084" w:rsidRPr="005E15F8" w:rsidRDefault="00252084" w:rsidP="005E6DB3">
            <w:pPr>
              <w:spacing w:after="0" w:line="240" w:lineRule="auto"/>
              <w:ind w:right="-68"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среднем на душу населения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2084" w:rsidRPr="005E15F8" w:rsidRDefault="00252084" w:rsidP="004C7654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  <w:p w:rsidR="00252084" w:rsidRPr="005E15F8" w:rsidRDefault="00252084" w:rsidP="004C7654">
            <w:pPr>
              <w:spacing w:before="40" w:after="0" w:line="240" w:lineRule="auto"/>
              <w:ind w:right="-6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2084" w:rsidRPr="00BB1E17" w:rsidRDefault="00252084" w:rsidP="004C7654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14"/>
                <w:szCs w:val="1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7B4353" w:rsidRPr="005E15F8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7B4353" w:rsidRPr="005E15F8" w:rsidRDefault="007B4353" w:rsidP="007B4353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15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Индексы номинальных денежных доходов населения 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5E15F8" w:rsidRDefault="007B4353" w:rsidP="004C7654">
            <w:pPr>
              <w:spacing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  <w:p w:rsidR="007B4353" w:rsidRPr="005E15F8" w:rsidRDefault="007B4353" w:rsidP="004C7654">
            <w:pPr>
              <w:spacing w:after="0" w:line="240" w:lineRule="auto"/>
              <w:ind w:right="-6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5E15F8" w:rsidRDefault="007B4353" w:rsidP="004C7654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7B4353" w:rsidRPr="005E15F8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7B4353" w:rsidRPr="005E15F8" w:rsidRDefault="007B4353" w:rsidP="007B4353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15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Индексы реальных денежных доходов населения 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5E15F8" w:rsidRDefault="007B4353" w:rsidP="004C7654">
            <w:pPr>
              <w:spacing w:before="40" w:after="8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  <w:p w:rsidR="007B4353" w:rsidRPr="005E15F8" w:rsidRDefault="007B4353" w:rsidP="004C7654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8"/>
                <w:szCs w:val="8"/>
                <w:lang w:val="ru-RU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5E15F8" w:rsidRDefault="007B4353" w:rsidP="004C7654">
            <w:pPr>
              <w:spacing w:before="6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7B4353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7B4353" w:rsidRPr="005E15F8" w:rsidRDefault="007B4353" w:rsidP="007B4353">
            <w:pPr>
              <w:spacing w:before="60" w:after="60" w:line="240" w:lineRule="exact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15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Средний размер назначенных пенсий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5E15F8" w:rsidRDefault="007B4353" w:rsidP="00142326">
            <w:pPr>
              <w:spacing w:before="40" w:after="240" w:line="240" w:lineRule="auto"/>
              <w:ind w:right="-70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5E15F8" w:rsidRDefault="007B4353" w:rsidP="0014232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7B4353" w:rsidRPr="005E15F8" w:rsidRDefault="007B4353" w:rsidP="00142326">
            <w:pPr>
              <w:spacing w:before="40"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пенсий</w:t>
            </w:r>
          </w:p>
        </w:tc>
      </w:tr>
      <w:tr w:rsidR="007B4353" w:rsidRPr="008E73B2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5E15F8" w:rsidRDefault="007B4353" w:rsidP="007B4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81</w:t>
            </w: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Индексы номинального размера пенсий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5E15F8" w:rsidRDefault="007B4353" w:rsidP="00142326">
            <w:pPr>
              <w:spacing w:before="20"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  <w:p w:rsidR="007B4353" w:rsidRPr="005E15F8" w:rsidRDefault="007B4353" w:rsidP="00142326">
            <w:pPr>
              <w:spacing w:before="20" w:line="240" w:lineRule="auto"/>
              <w:ind w:right="-6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5E15F8" w:rsidRDefault="007B4353" w:rsidP="00142326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7B4353" w:rsidRPr="008E73B2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5E15F8" w:rsidRDefault="007B4353" w:rsidP="005E6DB3">
            <w:pPr>
              <w:spacing w:before="20"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282</w:t>
            </w: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15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Индексы реального размера пенсий</w:t>
            </w:r>
          </w:p>
          <w:p w:rsidR="007B4353" w:rsidRPr="005E15F8" w:rsidRDefault="007B4353" w:rsidP="005E6DB3">
            <w:pPr>
              <w:spacing w:before="20" w:after="0" w:line="240" w:lineRule="auto"/>
              <w:ind w:right="-68"/>
              <w:rPr>
                <w:rFonts w:ascii="Times New Roman" w:hAnsi="Times New Roman" w:cs="Times New Roman"/>
                <w:sz w:val="1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5E15F8" w:rsidRDefault="007B4353" w:rsidP="00142326">
            <w:pPr>
              <w:spacing w:before="20"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  <w:p w:rsidR="007B4353" w:rsidRPr="005E15F8" w:rsidRDefault="007B4353" w:rsidP="00142326">
            <w:pPr>
              <w:spacing w:before="20" w:after="80" w:line="240" w:lineRule="auto"/>
              <w:ind w:right="-68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5E15F8" w:rsidRDefault="007B4353" w:rsidP="00142326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7B4353" w:rsidRPr="008E73B2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Default="007B4353" w:rsidP="005E6DB3">
            <w:pPr>
              <w:spacing w:before="40"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15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Минимальный размер пенсии</w:t>
            </w:r>
          </w:p>
          <w:p w:rsidR="007B4353" w:rsidRPr="005E15F8" w:rsidRDefault="007B4353" w:rsidP="005E6DB3">
            <w:pPr>
              <w:spacing w:before="40" w:after="0" w:line="240" w:lineRule="auto"/>
              <w:ind w:right="-70"/>
              <w:rPr>
                <w:rFonts w:ascii="Times New Roman" w:hAnsi="Times New Roman" w:cs="Times New Roman"/>
                <w:sz w:val="1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5E15F8" w:rsidRDefault="007B4353" w:rsidP="005E6DB3">
            <w:pPr>
              <w:spacing w:before="40"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5E15F8" w:rsidRDefault="007B4353" w:rsidP="005E6DB3">
            <w:pPr>
              <w:spacing w:before="4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7B4353" w:rsidRPr="008E73B2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7B4353" w:rsidRDefault="007B4353" w:rsidP="005E6DB3">
            <w:pPr>
              <w:spacing w:before="40"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Темпы роста минимального размера пенсии</w:t>
            </w:r>
          </w:p>
          <w:p w:rsidR="007B4353" w:rsidRPr="005E15F8" w:rsidRDefault="007B4353" w:rsidP="005E6DB3">
            <w:pPr>
              <w:spacing w:before="40" w:after="0" w:line="240" w:lineRule="auto"/>
              <w:ind w:right="-70"/>
              <w:rPr>
                <w:rFonts w:ascii="Times New Roman" w:hAnsi="Times New Roman" w:cs="Times New Roman"/>
                <w:sz w:val="1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5E15F8" w:rsidRDefault="007B4353" w:rsidP="005E6DB3">
            <w:pPr>
              <w:spacing w:before="40"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5E15F8" w:rsidRDefault="007B4353" w:rsidP="005E6DB3">
            <w:pPr>
              <w:spacing w:before="4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7B4353" w:rsidRPr="008E73B2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7B4353" w:rsidRDefault="007B4353" w:rsidP="005E6DB3">
            <w:pPr>
              <w:spacing w:before="40"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Темпы роста минимального размера пенсии с учетом инфляции</w:t>
            </w:r>
          </w:p>
          <w:p w:rsidR="007B4353" w:rsidRPr="005E15F8" w:rsidRDefault="007B4353" w:rsidP="005E6DB3">
            <w:pPr>
              <w:spacing w:before="40" w:after="0" w:line="240" w:lineRule="auto"/>
              <w:ind w:right="-70"/>
              <w:rPr>
                <w:rFonts w:ascii="Times New Roman" w:hAnsi="Times New Roman" w:cs="Times New Roman"/>
                <w:sz w:val="1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5E15F8" w:rsidRDefault="007B4353" w:rsidP="005E6DB3">
            <w:pPr>
              <w:spacing w:before="40" w:after="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5E15F8" w:rsidRDefault="007B4353" w:rsidP="005E6DB3">
            <w:pPr>
              <w:spacing w:before="4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7B4353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7B4353" w:rsidRPr="005E15F8" w:rsidRDefault="007B4353" w:rsidP="007B4353">
            <w:pPr>
              <w:spacing w:before="40"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Численность пенсионеров, состоящих на учете в органах социальной защиты (социального обеспечения)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5E15F8" w:rsidRDefault="007B4353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5E15F8" w:rsidRDefault="007B4353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7B4353" w:rsidRPr="005E15F8" w:rsidRDefault="007B4353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пенсий</w:t>
            </w:r>
          </w:p>
        </w:tc>
      </w:tr>
      <w:tr w:rsidR="007B4353" w:rsidRPr="008E73B2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5E15F8" w:rsidRDefault="007B4353" w:rsidP="007B4353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Доля денежных доходов (располагаемых ресурсов, потребительских расходов), приходящаяся на каждую из </w:t>
            </w: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>10-процентных групп населения</w:t>
            </w: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5E15F8" w:rsidRDefault="007B4353" w:rsidP="005E6DB3">
            <w:pPr>
              <w:spacing w:before="40" w:after="0" w:line="240" w:lineRule="auto"/>
              <w:ind w:right="-70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5E15F8" w:rsidRDefault="007B4353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10-процентным группам населения</w:t>
            </w:r>
          </w:p>
        </w:tc>
      </w:tr>
      <w:tr w:rsidR="007B4353" w:rsidRPr="008E73B2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BB1E17" w:rsidRDefault="007B4353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288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B1E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Коэффициент фондов: </w:t>
            </w:r>
          </w:p>
          <w:p w:rsidR="007B4353" w:rsidRPr="00BB1E17" w:rsidRDefault="007B4353" w:rsidP="005E6DB3">
            <w:pPr>
              <w:spacing w:before="20" w:after="20" w:line="240" w:lineRule="auto"/>
              <w:ind w:left="176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10-процентным группам населения</w:t>
            </w:r>
          </w:p>
          <w:p w:rsidR="007B4353" w:rsidRPr="00BB1E17" w:rsidRDefault="007B4353" w:rsidP="007A2E76">
            <w:pPr>
              <w:spacing w:before="40" w:after="0" w:line="240" w:lineRule="auto"/>
              <w:ind w:left="142" w:right="-68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20-процентным группам населения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BB1E17" w:rsidRDefault="007B4353" w:rsidP="005E6DB3">
            <w:pPr>
              <w:spacing w:before="40" w:after="80" w:line="240" w:lineRule="auto"/>
              <w:ind w:right="-68"/>
              <w:rPr>
                <w:rFonts w:ascii="Times New Roman" w:hAnsi="Times New Roman" w:cs="Times New Roman"/>
                <w:strike/>
                <w:sz w:val="14"/>
                <w:szCs w:val="14"/>
                <w:highlight w:val="yellow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BB1E17" w:rsidRDefault="007B4353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highlight w:val="yellow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7B4353" w:rsidRPr="008E73B2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5E15F8" w:rsidRDefault="007B4353" w:rsidP="007B4353">
            <w:pPr>
              <w:spacing w:before="40" w:after="40" w:line="240" w:lineRule="auto"/>
              <w:rPr>
                <w:rFonts w:ascii="Times New Roman" w:hAnsi="Times New Roman" w:cs="Times New Roman"/>
                <w:strike/>
                <w:sz w:val="1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15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Коэффициент Джини </w:t>
            </w: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5E15F8" w:rsidRDefault="007B4353" w:rsidP="005E6DB3">
            <w:pPr>
              <w:spacing w:before="40" w:after="0" w:line="240" w:lineRule="auto"/>
              <w:ind w:right="-70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5E15F8" w:rsidRDefault="007B4353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7B4353" w:rsidRPr="00410C7D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5E15F8" w:rsidRDefault="007B4353" w:rsidP="007B4353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290</w:t>
            </w: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Черта бедности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5E15F8" w:rsidRDefault="007B4353" w:rsidP="005E6DB3">
            <w:pPr>
              <w:spacing w:before="40" w:after="80" w:line="240" w:lineRule="auto"/>
              <w:ind w:right="-68"/>
              <w:rPr>
                <w:rFonts w:ascii="Times New Roman" w:hAnsi="Times New Roman" w:cs="Times New Roman"/>
                <w:strike/>
                <w:sz w:val="14"/>
                <w:szCs w:val="1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BB1E17" w:rsidRDefault="007B4353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7B4353" w:rsidRPr="00BA0D42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5E15F8" w:rsidRDefault="007B4353" w:rsidP="007B435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Черта крайней бедности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5E15F8" w:rsidRDefault="007B4353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BB1E17" w:rsidRDefault="007B4353" w:rsidP="005E6DB3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7B4353" w:rsidRPr="00410C7D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5E15F8" w:rsidRDefault="007B4353" w:rsidP="007B4353">
            <w:pPr>
              <w:spacing w:before="20" w:after="2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</w:t>
            </w: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Доля населения с денежным доходом ниже величины прожиточного минимума (черты бедности, черты крайней бедности)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5E15F8" w:rsidRDefault="007B4353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1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BB1E17" w:rsidRDefault="007B4353" w:rsidP="005E6DB3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E15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7B4353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8E6ACC" w:rsidRDefault="007B4353" w:rsidP="007B4353">
            <w:pPr>
              <w:spacing w:before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E6A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Величина прожиточного минимума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8E6ACC" w:rsidRDefault="007B4353" w:rsidP="00DB4CAE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8E6ACC" w:rsidRDefault="007B4353" w:rsidP="00DB4CAE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7B4353" w:rsidRPr="008E6ACC" w:rsidRDefault="007B4353" w:rsidP="00DB4CAE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социально-демографическим группам населения</w:t>
            </w:r>
          </w:p>
        </w:tc>
      </w:tr>
      <w:tr w:rsidR="007B4353" w:rsidRPr="008E73B2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8E6ACC" w:rsidRDefault="007B4353" w:rsidP="007B4353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Стоимость минимального набора продуктов питания потребительской корзины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8E6ACC" w:rsidRDefault="007B4353" w:rsidP="00DB4CAE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8E6ACC" w:rsidRDefault="007B4353" w:rsidP="00DB4CAE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7B4353" w:rsidRPr="008E6ACC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7B4353" w:rsidRPr="008E6ACC" w:rsidRDefault="007B4353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E6A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Денежные доходы домашних хозяйств </w:t>
            </w:r>
          </w:p>
          <w:p w:rsidR="007B4353" w:rsidRPr="008E6ACC" w:rsidRDefault="007B4353" w:rsidP="005E6DB3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8E6ACC" w:rsidRDefault="007B4353" w:rsidP="00DB4CAE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8E6ACC" w:rsidRDefault="007B4353" w:rsidP="00DB4CAE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все домашние хозяйства</w:t>
            </w:r>
          </w:p>
          <w:p w:rsidR="007B4353" w:rsidRPr="008E6ACC" w:rsidRDefault="007B4353" w:rsidP="00DB4CAE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городские и сельские домашние хозяйства</w:t>
            </w:r>
          </w:p>
          <w:p w:rsidR="007B4353" w:rsidRPr="008E6ACC" w:rsidRDefault="007B4353" w:rsidP="00DB4CAE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домашние хозяйства, </w:t>
            </w:r>
          </w:p>
          <w:p w:rsidR="007B4353" w:rsidRPr="008E6ACC" w:rsidRDefault="007B4353" w:rsidP="00DB4CAE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имеющие</w:t>
            </w:r>
            <w:proofErr w:type="gramEnd"/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детей в возрасте до 16 лет </w:t>
            </w:r>
          </w:p>
          <w:p w:rsidR="007B4353" w:rsidRPr="008E6ACC" w:rsidRDefault="007B4353" w:rsidP="00DB4CAE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10-процентным группам </w:t>
            </w:r>
          </w:p>
          <w:p w:rsidR="007B4353" w:rsidRPr="008E6ACC" w:rsidRDefault="007B4353" w:rsidP="00DB4CAE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населения (первая и последняя группы)</w:t>
            </w:r>
          </w:p>
          <w:p w:rsidR="007B4353" w:rsidRPr="008E6ACC" w:rsidRDefault="007B4353" w:rsidP="00DB4CAE">
            <w:pPr>
              <w:spacing w:before="60" w:after="6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составу денежных доходов</w:t>
            </w:r>
          </w:p>
        </w:tc>
      </w:tr>
      <w:tr w:rsidR="007B4353" w:rsidRPr="008E6ACC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8E6ACC" w:rsidRDefault="007B4353" w:rsidP="007B4353">
            <w:pPr>
              <w:spacing w:before="2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E6A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Располагаемые ресурсы домашних хозяйств 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8E6ACC" w:rsidRDefault="007B4353" w:rsidP="00DB4CAE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8E6ACC" w:rsidRDefault="007B4353" w:rsidP="00DB4CAE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все домашние хозяйства</w:t>
            </w:r>
          </w:p>
          <w:p w:rsidR="007B4353" w:rsidRPr="008E6ACC" w:rsidRDefault="007B4353" w:rsidP="00DB4CAE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городские и сельские домашние хозяйства</w:t>
            </w:r>
          </w:p>
          <w:p w:rsidR="007B4353" w:rsidRPr="008E6ACC" w:rsidRDefault="007B4353" w:rsidP="00DB4CAE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домашние хозяйства, </w:t>
            </w:r>
          </w:p>
          <w:p w:rsidR="007B4353" w:rsidRPr="008E6ACC" w:rsidRDefault="007B4353" w:rsidP="00DB4CAE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имеющие</w:t>
            </w:r>
            <w:proofErr w:type="gramEnd"/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детей в возрасте до 16 лет </w:t>
            </w:r>
          </w:p>
          <w:p w:rsidR="007B4353" w:rsidRPr="008E6ACC" w:rsidRDefault="007B4353" w:rsidP="00DB4CAE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10-процентным группам </w:t>
            </w:r>
          </w:p>
          <w:p w:rsidR="007B4353" w:rsidRPr="008E6ACC" w:rsidRDefault="007B4353" w:rsidP="00DB4CAE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населения (первая и последняя группы)</w:t>
            </w:r>
          </w:p>
          <w:p w:rsidR="007B4353" w:rsidRPr="008E6ACC" w:rsidRDefault="007B4353" w:rsidP="00DB4CAE">
            <w:pPr>
              <w:spacing w:before="60" w:after="6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составу располагаемых ресурсов</w:t>
            </w:r>
          </w:p>
        </w:tc>
      </w:tr>
      <w:tr w:rsidR="007B4353" w:rsidRPr="008E6ACC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8E6ACC" w:rsidRDefault="007B4353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E6A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Потребительские расходы домашних хозяйств</w:t>
            </w:r>
          </w:p>
          <w:p w:rsidR="007B4353" w:rsidRPr="008E6ACC" w:rsidRDefault="007B4353" w:rsidP="005E6DB3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8E6ACC" w:rsidRDefault="007B4353" w:rsidP="00DB4CAE">
            <w:pPr>
              <w:spacing w:before="40" w:after="240" w:line="240" w:lineRule="auto"/>
              <w:ind w:right="-68"/>
              <w:rPr>
                <w:rFonts w:ascii="Times New Roman" w:hAnsi="Times New Roman" w:cs="Times New Roman"/>
                <w:strike/>
                <w:sz w:val="14"/>
                <w:szCs w:val="14"/>
                <w:lang w:val="ru-RU"/>
              </w:rPr>
            </w:pPr>
            <w:r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8E6ACC" w:rsidRDefault="007B4353" w:rsidP="00DB4CAE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все домашние хозяйства</w:t>
            </w:r>
          </w:p>
          <w:p w:rsidR="007B4353" w:rsidRPr="008E6ACC" w:rsidRDefault="007B4353" w:rsidP="00DB4CAE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городские и сельские домашние хозяйства</w:t>
            </w:r>
          </w:p>
          <w:p w:rsidR="007B4353" w:rsidRPr="008E6ACC" w:rsidRDefault="007B4353" w:rsidP="00DB4CAE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домашние хозяйства, </w:t>
            </w:r>
          </w:p>
          <w:p w:rsidR="007B4353" w:rsidRPr="008E6ACC" w:rsidRDefault="007B4353" w:rsidP="00DB4CAE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gramStart"/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имеющие</w:t>
            </w:r>
            <w:proofErr w:type="gramEnd"/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детей в возрасте до 16 лет </w:t>
            </w:r>
          </w:p>
          <w:p w:rsidR="007B4353" w:rsidRPr="008E6ACC" w:rsidRDefault="007B4353" w:rsidP="00DB4CAE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10-процентным группам </w:t>
            </w:r>
          </w:p>
          <w:p w:rsidR="007B4353" w:rsidRPr="008E6ACC" w:rsidRDefault="007B4353" w:rsidP="00DB4CAE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населения (первая и последняя группы)</w:t>
            </w:r>
          </w:p>
          <w:p w:rsidR="007B4353" w:rsidRDefault="007B4353" w:rsidP="00DB4CAE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составу потребительских расходов</w:t>
            </w:r>
          </w:p>
          <w:p w:rsidR="00286603" w:rsidRPr="00286603" w:rsidRDefault="00286603" w:rsidP="00DB4CAE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B4353" w:rsidRPr="008E73B2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7B4353" w:rsidRPr="00BB1E17" w:rsidRDefault="007B4353" w:rsidP="007B4353">
            <w:pPr>
              <w:spacing w:before="40" w:after="6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298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Покупательная способность располагаемых денежных доходов </w:t>
            </w:r>
            <w:r w:rsidR="004F08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населения (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домашних хозяйств</w:t>
            </w:r>
            <w:r w:rsidR="004F08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5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4353" w:rsidRPr="00BB1E17" w:rsidRDefault="007B4353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B4353" w:rsidRPr="00BB1E17" w:rsidRDefault="007B4353" w:rsidP="00660816">
            <w:pPr>
              <w:spacing w:before="60" w:after="6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highlight w:val="yellow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продовольственных товаров</w:t>
            </w:r>
          </w:p>
        </w:tc>
      </w:tr>
      <w:tr w:rsidR="007B4353" w:rsidRPr="008E73B2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8E6ACC" w:rsidRDefault="007B4353" w:rsidP="005E6DB3">
            <w:pPr>
              <w:spacing w:after="40" w:line="240" w:lineRule="auto"/>
              <w:ind w:left="34"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E6A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Потребление основных продуктов питания в домашних хозяйствах</w:t>
            </w:r>
          </w:p>
          <w:p w:rsidR="007B4353" w:rsidRPr="008E6ACC" w:rsidRDefault="007B4353" w:rsidP="005E6DB3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8E6ACC" w:rsidRDefault="007B4353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trike/>
                <w:sz w:val="14"/>
                <w:szCs w:val="14"/>
                <w:lang w:val="ru-RU"/>
              </w:rPr>
            </w:pPr>
            <w:r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8E6ACC" w:rsidRDefault="007B4353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все домашние хозяйства</w:t>
            </w:r>
          </w:p>
          <w:p w:rsidR="007B4353" w:rsidRPr="008E6ACC" w:rsidRDefault="007B4353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городские и сельские домашние хозяйства </w:t>
            </w:r>
          </w:p>
          <w:p w:rsidR="007B4353" w:rsidRDefault="007B4353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домашние хозяйства, имеющие детей в возрасте до 16 лет</w:t>
            </w:r>
          </w:p>
          <w:p w:rsidR="00692027" w:rsidRPr="008E6ACC" w:rsidRDefault="00692027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9202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10-процентным группам населения (первая и последняя группы)</w:t>
            </w:r>
          </w:p>
          <w:p w:rsidR="007B4353" w:rsidRPr="008E6ACC" w:rsidRDefault="007B4353" w:rsidP="00286603">
            <w:pPr>
              <w:spacing w:before="20" w:after="100" w:line="220" w:lineRule="exact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продовольственных товаров</w:t>
            </w:r>
          </w:p>
        </w:tc>
      </w:tr>
      <w:tr w:rsidR="007B4353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8E6ACC" w:rsidRDefault="00692027" w:rsidP="00DB4CAE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</w:t>
            </w:r>
            <w:r w:rsidR="007B4353"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7B4353" w:rsidRPr="008E6A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B4353"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Энергетическая ценность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(калорийность) </w:t>
            </w:r>
            <w:r w:rsidR="007B4353"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потребленных продуктов питания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8E6ACC" w:rsidRDefault="007B4353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8E6ACC" w:rsidRDefault="007B4353" w:rsidP="005E6DB3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все домашние хозяйства</w:t>
            </w:r>
          </w:p>
          <w:p w:rsidR="007B4353" w:rsidRPr="008E6ACC" w:rsidRDefault="007B4353" w:rsidP="005E6DB3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городские и сельские домашние хозяйства</w:t>
            </w:r>
          </w:p>
          <w:p w:rsidR="007B4353" w:rsidRDefault="007B4353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3"/>
                <w:szCs w:val="23"/>
                <w:lang w:val="ru-RU" w:eastAsia="ru-RU"/>
              </w:rPr>
            </w:pPr>
            <w:r w:rsidRPr="00F77955">
              <w:rPr>
                <w:rFonts w:ascii="Times New Roman" w:hAnsi="Times New Roman" w:cs="Times New Roman"/>
                <w:bCs/>
                <w:sz w:val="23"/>
                <w:szCs w:val="23"/>
                <w:lang w:val="ru-RU" w:eastAsia="ru-RU"/>
              </w:rPr>
              <w:t>домашние хозяйства, имеющие детей в возрасте до 16 лет</w:t>
            </w:r>
          </w:p>
          <w:p w:rsidR="00692027" w:rsidRPr="00692027" w:rsidRDefault="00692027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3"/>
                <w:szCs w:val="23"/>
                <w:lang w:val="ru-RU" w:eastAsia="ru-RU"/>
              </w:rPr>
            </w:pPr>
            <w:r w:rsidRPr="00692027">
              <w:rPr>
                <w:rFonts w:ascii="Times New Roman" w:hAnsi="Times New Roman" w:cs="Times New Roman"/>
                <w:bCs/>
                <w:sz w:val="23"/>
                <w:szCs w:val="23"/>
                <w:lang w:val="ru-RU" w:eastAsia="ru-RU"/>
              </w:rPr>
              <w:t>по 10-процентным группам населения (первая и последняя группы)</w:t>
            </w:r>
          </w:p>
        </w:tc>
      </w:tr>
      <w:tr w:rsidR="007B4353" w:rsidRPr="008E6ACC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BB1E17" w:rsidRDefault="007B4353" w:rsidP="005E6DB3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highlight w:val="yellow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23. Наука и инновации</w:t>
            </w:r>
          </w:p>
        </w:tc>
        <w:tc>
          <w:tcPr>
            <w:tcW w:w="2590" w:type="dxa"/>
            <w:gridSpan w:val="2"/>
          </w:tcPr>
          <w:p w:rsidR="007B4353" w:rsidRPr="00BB1E17" w:rsidRDefault="007B4353" w:rsidP="005E6DB3">
            <w:pPr>
              <w:spacing w:before="20" w:line="240" w:lineRule="auto"/>
              <w:ind w:right="-68"/>
              <w:rPr>
                <w:rFonts w:ascii="Times New Roman" w:hAnsi="Times New Roman" w:cs="Times New Roman"/>
                <w:strike/>
                <w:sz w:val="14"/>
                <w:szCs w:val="14"/>
                <w:highlight w:val="yellow"/>
                <w:lang w:val="ru-RU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4353" w:rsidRPr="00BB1E17" w:rsidRDefault="007B4353" w:rsidP="005E6DB3">
            <w:pPr>
              <w:spacing w:before="20" w:after="6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4C7654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4C7654">
            <w:pPr>
              <w:spacing w:before="4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301.</w:t>
            </w: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предприятий (организаций), выполнявших научные исследования и разработки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4C7654">
            <w:pPr>
              <w:spacing w:before="40" w:after="6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4C7654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4C7654" w:rsidRPr="00BB1E17" w:rsidRDefault="004C7654" w:rsidP="004C7654">
            <w:pPr>
              <w:spacing w:before="4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4C7654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4C7654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302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Выполненный объем научных исследований и разработок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 договорным ценам)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4C7654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4C765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4C7654" w:rsidRPr="00BB1E17" w:rsidRDefault="004C7654" w:rsidP="004C7654">
            <w:pPr>
              <w:spacing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AB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способу выполнения работ</w:t>
            </w:r>
          </w:p>
          <w:p w:rsidR="004C7654" w:rsidRPr="00BB1E17" w:rsidRDefault="004C7654" w:rsidP="004C7654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4C7654" w:rsidRDefault="004C7654" w:rsidP="004C7654">
            <w:pPr>
              <w:spacing w:before="2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видам работ </w:t>
            </w:r>
          </w:p>
          <w:p w:rsidR="004C7654" w:rsidRPr="00BB1E17" w:rsidRDefault="004C7654" w:rsidP="004C7654">
            <w:pPr>
              <w:spacing w:before="2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типам организаций</w:t>
            </w:r>
          </w:p>
          <w:p w:rsidR="004C7654" w:rsidRPr="00BB1E17" w:rsidRDefault="004C7654" w:rsidP="004C7654">
            <w:pPr>
              <w:spacing w:before="60" w:after="60" w:line="240" w:lineRule="exact"/>
              <w:rPr>
                <w:rFonts w:ascii="Times New Roman" w:hAnsi="Times New Roman" w:cs="Times New Roman"/>
                <w:bCs/>
                <w:strike/>
                <w:sz w:val="24"/>
                <w:szCs w:val="24"/>
                <w:highlight w:val="yellow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секторам деятельности</w:t>
            </w:r>
          </w:p>
        </w:tc>
      </w:tr>
      <w:tr w:rsidR="004C7654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6C6ABD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6C6A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6C6ABD" w:rsidRPr="006C6A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6C6A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Научно-технические работы (продукция, услуги)</w:t>
            </w:r>
          </w:p>
        </w:tc>
        <w:tc>
          <w:tcPr>
            <w:tcW w:w="25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4C7654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4C7654">
            <w:pPr>
              <w:spacing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4C7654" w:rsidRPr="00BB1E17" w:rsidRDefault="004C7654" w:rsidP="004C7654">
            <w:pPr>
              <w:spacing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AB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способу выполнения работ</w:t>
            </w:r>
          </w:p>
          <w:p w:rsidR="004C7654" w:rsidRDefault="004C7654" w:rsidP="004C7654">
            <w:pPr>
              <w:spacing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4C7654" w:rsidRPr="00BB1E17" w:rsidRDefault="004C7654" w:rsidP="004C7654">
            <w:pPr>
              <w:spacing w:before="2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AB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работ</w:t>
            </w:r>
          </w:p>
          <w:p w:rsidR="004C7654" w:rsidRPr="00BB1E17" w:rsidRDefault="004C7654" w:rsidP="004C765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типам организаций</w:t>
            </w:r>
          </w:p>
          <w:p w:rsidR="004C7654" w:rsidRPr="00BB1E17" w:rsidRDefault="004C7654" w:rsidP="004C7654">
            <w:pPr>
              <w:spacing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секторам деятельности</w:t>
            </w:r>
          </w:p>
        </w:tc>
      </w:tr>
      <w:tr w:rsidR="004C7654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1233"/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6C6ABD">
            <w:pPr>
              <w:spacing w:before="20" w:after="2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6C6A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6C6ABD" w:rsidRPr="006C6A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6C6A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Затраты на научные исследования и разработки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4C7654">
            <w:pPr>
              <w:spacing w:after="0" w:line="240" w:lineRule="auto"/>
              <w:ind w:left="27" w:right="-70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4C7654">
            <w:pPr>
              <w:spacing w:before="4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4C7654" w:rsidRPr="00BB1E17" w:rsidRDefault="004C7654" w:rsidP="004C7654">
            <w:pPr>
              <w:spacing w:before="2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затрат</w:t>
            </w:r>
          </w:p>
          <w:p w:rsidR="004C7654" w:rsidRDefault="004C7654" w:rsidP="004C7654">
            <w:pPr>
              <w:spacing w:before="4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типам организаций</w:t>
            </w:r>
          </w:p>
          <w:p w:rsidR="004C7654" w:rsidRPr="00BB1E17" w:rsidRDefault="004C7654" w:rsidP="004C7654">
            <w:pPr>
              <w:spacing w:before="4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AB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работ</w:t>
            </w:r>
          </w:p>
          <w:p w:rsidR="004C7654" w:rsidRPr="00BB1E17" w:rsidRDefault="004C7654" w:rsidP="004C7654">
            <w:pPr>
              <w:spacing w:before="60" w:after="60" w:line="240" w:lineRule="exact"/>
              <w:rPr>
                <w:rFonts w:ascii="Times New Roman" w:hAnsi="Times New Roman" w:cs="Times New Roman"/>
                <w:bCs/>
                <w:strike/>
                <w:sz w:val="24"/>
                <w:szCs w:val="24"/>
                <w:highlight w:val="yellow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секторам деятельности</w:t>
            </w:r>
          </w:p>
        </w:tc>
      </w:tr>
      <w:tr w:rsidR="004C7654" w:rsidRPr="00A77FBF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6C6ABD" w:rsidP="004C7654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6C6A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305</w:t>
            </w:r>
            <w:r w:rsidR="004C7654" w:rsidRPr="006C6A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4C7654"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Внутренние з</w:t>
            </w:r>
            <w:r w:rsidR="004C7654"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атраты на научные исследования и разработки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4C7654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Default="004C7654" w:rsidP="004C765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4C7654" w:rsidRDefault="004C7654" w:rsidP="004C765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 финансирования</w:t>
            </w:r>
          </w:p>
          <w:p w:rsidR="004C7654" w:rsidRPr="006C6ABD" w:rsidRDefault="004C7654" w:rsidP="004C765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AB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типам организаций</w:t>
            </w:r>
          </w:p>
          <w:p w:rsidR="004C7654" w:rsidRPr="00BB1E17" w:rsidRDefault="004C7654" w:rsidP="004C765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AB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секторам деятельности</w:t>
            </w:r>
          </w:p>
        </w:tc>
      </w:tr>
      <w:tr w:rsidR="004C7654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7920F8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highlight w:val="yellow"/>
                <w:lang w:val="ru-RU" w:eastAsia="ru-RU"/>
              </w:rPr>
            </w:pPr>
            <w:r w:rsidRPr="007920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7920F8" w:rsidRPr="007920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7920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6C6AB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="00FF0644" w:rsidRPr="00FF0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Отгружено (передано) продукции собственного производства в фактических отпускных ценах (без налогов, включаемых в выручку)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4C7654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4C7654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4C7654" w:rsidRPr="00BB1E17" w:rsidRDefault="004C7654" w:rsidP="004C7654">
            <w:pPr>
              <w:spacing w:before="60" w:after="6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highlight w:val="yellow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4C7654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1092"/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7920F8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highlight w:val="yellow"/>
                <w:lang w:val="ru-RU" w:eastAsia="ru-RU"/>
              </w:rPr>
            </w:pPr>
            <w:r w:rsidRPr="006C6AB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30</w:t>
            </w:r>
            <w:r w:rsidR="007920F8" w:rsidRPr="007920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  <w:r w:rsidRPr="006C6AB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Удельный вес отгруженной инновационной продукции в общем объеме отгруженной продукции организаций промышленности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4C7654">
            <w:pPr>
              <w:spacing w:before="40" w:after="240" w:line="240" w:lineRule="auto"/>
              <w:ind w:right="-68"/>
              <w:rPr>
                <w:rFonts w:ascii="Times New Roman" w:hAnsi="Times New Roman" w:cs="Times New Roman"/>
                <w:strike/>
                <w:sz w:val="14"/>
                <w:szCs w:val="14"/>
                <w:highlight w:val="yellow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4C7654">
            <w:pPr>
              <w:spacing w:before="60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4C7654" w:rsidRPr="00BB1E17" w:rsidRDefault="004C7654" w:rsidP="004C7654">
            <w:pPr>
              <w:spacing w:before="60" w:after="6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highlight w:val="yellow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4C7654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7920F8">
            <w:pPr>
              <w:spacing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6C6AB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30</w:t>
            </w:r>
            <w:r w:rsidR="007920F8" w:rsidRPr="007920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  <w:r w:rsidRPr="006C6AB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Удельный вес отгруженной инновационной продукции в общем объеме экспорта продукции организаций промышленности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4C7654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4C7654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4C7654" w:rsidRPr="00BB1E17" w:rsidRDefault="004C7654" w:rsidP="004C7654">
            <w:pPr>
              <w:spacing w:after="60" w:line="240" w:lineRule="exact"/>
              <w:rPr>
                <w:rFonts w:ascii="Times New Roman" w:hAnsi="Times New Roman" w:cs="Times New Roman"/>
                <w:bCs/>
                <w:strike/>
                <w:sz w:val="24"/>
                <w:szCs w:val="24"/>
                <w:highlight w:val="yellow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4C7654" w:rsidRPr="008E6ACC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7920F8">
            <w:pPr>
              <w:spacing w:before="40" w:after="12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79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7920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Затраты на технологические инновации 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4C7654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4C7654">
            <w:pPr>
              <w:spacing w:before="4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4C7654" w:rsidRPr="00BB1E17" w:rsidRDefault="004C7654" w:rsidP="004C7654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 финансирования</w:t>
            </w:r>
          </w:p>
          <w:p w:rsidR="004C7654" w:rsidRPr="00BB1E17" w:rsidRDefault="004C7654" w:rsidP="004C7654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  <w:p w:rsidR="004C7654" w:rsidRPr="00BB1E17" w:rsidRDefault="004C7654" w:rsidP="004C7654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затрат</w:t>
            </w:r>
          </w:p>
        </w:tc>
      </w:tr>
      <w:tr w:rsidR="004C7654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654" w:rsidRPr="00BB1E17" w:rsidRDefault="004C7654" w:rsidP="007920F8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6C6AB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="007920F8" w:rsidRPr="007920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10</w:t>
            </w:r>
            <w:r w:rsidRPr="006C6AB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Удельный вес организаций, осуществлявших затраты на технологические инновации, в общем</w:t>
            </w: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числе обследованных организаций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654" w:rsidRPr="00BB1E17" w:rsidRDefault="004C7654" w:rsidP="004C7654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654" w:rsidRPr="00BB1E17" w:rsidRDefault="004C7654" w:rsidP="004C7654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4C7654" w:rsidRPr="00BB1E17" w:rsidRDefault="004C7654" w:rsidP="004C765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4C7654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654" w:rsidRPr="006C6ABD" w:rsidRDefault="004C7654" w:rsidP="007920F8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6AB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="006C6ABD" w:rsidRPr="006C6AB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7920F8" w:rsidRPr="007920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Pr="006C6AB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Удельный вес организаций, осуществлявших процессные инновации, в общем числе обследованных организаций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654" w:rsidRPr="00BB1E17" w:rsidRDefault="004C7654" w:rsidP="004C7654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654" w:rsidRPr="00BB1E17" w:rsidRDefault="004C7654" w:rsidP="004C7654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4C7654" w:rsidRPr="00BB1E17" w:rsidRDefault="004C7654" w:rsidP="004C7654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4C7654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654" w:rsidRPr="006C6ABD" w:rsidRDefault="006C6ABD" w:rsidP="007920F8">
            <w:pPr>
              <w:spacing w:before="6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6C6AB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31</w:t>
            </w:r>
            <w:r w:rsidR="007920F8" w:rsidRPr="007920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="004C7654" w:rsidRPr="006C6ABD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Удельный вес организаций, осуществлявших продуктовые инновации, в общем числе обследованных организаций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654" w:rsidRPr="00EF3688" w:rsidRDefault="004C7654" w:rsidP="004C7654">
            <w:pPr>
              <w:spacing w:after="0" w:line="240" w:lineRule="auto"/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654" w:rsidRPr="00BB1E17" w:rsidRDefault="004C7654" w:rsidP="004C7654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4C7654" w:rsidRPr="005E15F8" w:rsidRDefault="004C7654" w:rsidP="004C7654">
            <w:pPr>
              <w:spacing w:after="0" w:line="240" w:lineRule="auto"/>
              <w:rPr>
                <w:lang w:val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4C7654" w:rsidRPr="001173BD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5E6DB3">
            <w:pPr>
              <w:spacing w:before="40" w:after="4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highlight w:val="yellow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24. Интеллектуальная собственность</w:t>
            </w:r>
          </w:p>
        </w:tc>
        <w:tc>
          <w:tcPr>
            <w:tcW w:w="2590" w:type="dxa"/>
            <w:gridSpan w:val="2"/>
          </w:tcPr>
          <w:p w:rsidR="004C7654" w:rsidRPr="00BB1E17" w:rsidRDefault="004C7654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654" w:rsidRPr="00BB1E17" w:rsidRDefault="004C7654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4C7654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1092"/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286603">
            <w:pPr>
              <w:spacing w:before="40" w:after="40" w:line="220" w:lineRule="exact"/>
              <w:rPr>
                <w:rFonts w:ascii="Times New Roman" w:hAnsi="Times New Roman" w:cs="Times New Roman"/>
                <w:bCs/>
                <w:strike/>
                <w:sz w:val="24"/>
                <w:szCs w:val="24"/>
                <w:highlight w:val="yellow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7920F8" w:rsidRPr="007920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Количество поступивших заявок на предоставление правовой охраны объектам интеллектуальной собственности национальными заявителями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5E6DB3">
            <w:pPr>
              <w:spacing w:before="40" w:after="240" w:line="240" w:lineRule="auto"/>
              <w:ind w:right="-68"/>
              <w:rPr>
                <w:rFonts w:ascii="Times New Roman" w:hAnsi="Times New Roman" w:cs="Times New Roman"/>
                <w:strike/>
                <w:sz w:val="14"/>
                <w:szCs w:val="14"/>
                <w:highlight w:val="yellow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5E6DB3">
            <w:pPr>
              <w:spacing w:before="60" w:after="60" w:line="240" w:lineRule="auto"/>
              <w:rPr>
                <w:rFonts w:ascii="Times New Roman" w:hAnsi="Times New Roman" w:cs="Times New Roman"/>
                <w:bCs/>
                <w:strike/>
                <w:sz w:val="24"/>
                <w:szCs w:val="24"/>
                <w:highlight w:val="yellow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объектов интеллектуальной собственности</w:t>
            </w:r>
          </w:p>
        </w:tc>
      </w:tr>
      <w:tr w:rsidR="004C7654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7920F8">
            <w:pPr>
              <w:spacing w:after="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31</w:t>
            </w:r>
            <w:r w:rsidR="007920F8" w:rsidRPr="007920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Количество поступивших заявок на предоставление правовой охраны объектам интеллектуальной собственности иностранными заявителями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5E6DB3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5E6DB3">
            <w:pPr>
              <w:spacing w:after="60" w:line="240" w:lineRule="exact"/>
              <w:rPr>
                <w:rFonts w:ascii="Times New Roman" w:hAnsi="Times New Roman" w:cs="Times New Roman"/>
                <w:bCs/>
                <w:strike/>
                <w:sz w:val="24"/>
                <w:szCs w:val="24"/>
                <w:highlight w:val="yellow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объектов интеллектуальной собственности</w:t>
            </w:r>
          </w:p>
        </w:tc>
      </w:tr>
      <w:tr w:rsidR="004C7654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7920F8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7920F8" w:rsidRPr="007920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5</w:t>
            </w: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Количество выданных охранных документов по каждому объекту интеллектуальной собственности на имя национальных заявителей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5E6DB3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5E6DB3">
            <w:pPr>
              <w:spacing w:before="2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объектов интеллектуальной собственности</w:t>
            </w:r>
          </w:p>
        </w:tc>
      </w:tr>
      <w:tr w:rsidR="004C7654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7920F8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7920F8" w:rsidRPr="007920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6</w:t>
            </w: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Количество выданных охранных документов по каждому объекту интеллектуальной собственности на имя иностранных заявителей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5E6DB3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5E6DB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trike/>
                <w:sz w:val="24"/>
                <w:szCs w:val="24"/>
                <w:highlight w:val="yellow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объектов интеллектуальной собственности</w:t>
            </w:r>
          </w:p>
        </w:tc>
      </w:tr>
      <w:tr w:rsidR="004C7654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Default="004C7654" w:rsidP="007920F8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1</w:t>
            </w:r>
            <w:r w:rsidR="007920F8" w:rsidRPr="007920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7</w:t>
            </w: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Количество зарегистрированных объектов интеллектуальной собственности в национальных таможенных реестрах объектов интеллектуальной собственности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5E6DB3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7D2C9B">
            <w:pPr>
              <w:spacing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объектов интеллектуальной собственности</w:t>
            </w:r>
          </w:p>
        </w:tc>
      </w:tr>
      <w:tr w:rsidR="004C7654" w:rsidRPr="008E6ACC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DB4CAE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25. Малое предпринимательство</w:t>
            </w:r>
          </w:p>
        </w:tc>
        <w:tc>
          <w:tcPr>
            <w:tcW w:w="2590" w:type="dxa"/>
            <w:gridSpan w:val="2"/>
          </w:tcPr>
          <w:p w:rsidR="004C7654" w:rsidRPr="00BB1E17" w:rsidRDefault="004C7654" w:rsidP="005E6DB3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5E6D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 w:eastAsia="ru-RU"/>
              </w:rPr>
            </w:pPr>
          </w:p>
        </w:tc>
      </w:tr>
      <w:tr w:rsidR="004C7654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1233"/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7920F8">
            <w:pPr>
              <w:spacing w:before="20" w:after="2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="007920F8" w:rsidRPr="007920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Количество малых предприятий 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(включая </w:t>
            </w:r>
            <w:proofErr w:type="spellStart"/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микропредприятия</w:t>
            </w:r>
            <w:proofErr w:type="spellEnd"/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5E6DB3">
            <w:pPr>
              <w:spacing w:after="0" w:line="240" w:lineRule="auto"/>
              <w:ind w:left="27" w:right="-70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685397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4C7654" w:rsidRPr="00BB1E17" w:rsidRDefault="004C7654" w:rsidP="005E6DB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trike/>
                <w:sz w:val="24"/>
                <w:szCs w:val="24"/>
                <w:highlight w:val="yellow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4C7654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7920F8">
            <w:pPr>
              <w:spacing w:before="40" w:after="40" w:line="240" w:lineRule="auto"/>
              <w:ind w:right="-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  <w:r w:rsidR="007920F8" w:rsidRPr="007920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Число замещенных рабочих мест малых предприятий (включая </w:t>
            </w:r>
            <w:proofErr w:type="spellStart"/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микропредприятия</w:t>
            </w:r>
            <w:proofErr w:type="spellEnd"/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5E6DB3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685397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4C7654" w:rsidRPr="00BB1E17" w:rsidRDefault="004C7654" w:rsidP="00F77955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4C7654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7920F8">
            <w:pPr>
              <w:spacing w:before="40" w:after="12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7920F8" w:rsidRPr="007920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С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реднесписочная численность работников малых предприятий 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(включая </w:t>
            </w:r>
            <w:proofErr w:type="spellStart"/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микропредприятия</w:t>
            </w:r>
            <w:proofErr w:type="spellEnd"/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5E6DB3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4C7654" w:rsidRPr="00BB1E17" w:rsidRDefault="004C7654" w:rsidP="005E6DB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4C7654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654" w:rsidRPr="00BB1E17" w:rsidRDefault="004C7654" w:rsidP="007920F8">
            <w:pPr>
              <w:spacing w:after="12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7920F8" w:rsidRPr="007920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С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редняя численность внешних совместителей малых предприятий 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(включая </w:t>
            </w:r>
            <w:proofErr w:type="spellStart"/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микропредприятия</w:t>
            </w:r>
            <w:proofErr w:type="spellEnd"/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654" w:rsidRPr="00BB1E17" w:rsidRDefault="004C7654" w:rsidP="005E6DB3">
            <w:pPr>
              <w:spacing w:before="60" w:after="40" w:line="240" w:lineRule="auto"/>
              <w:ind w:left="28" w:right="-68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654" w:rsidRPr="00BB1E17" w:rsidRDefault="004C7654" w:rsidP="00685397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4C7654" w:rsidRPr="00BB1E17" w:rsidRDefault="004C7654" w:rsidP="005E6DB3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4C7654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654" w:rsidRPr="00BB1E17" w:rsidRDefault="004C7654" w:rsidP="007920F8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="007920F8" w:rsidRPr="007920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Средняя численность работающих по договорам гражданско-правового характера малых предприятий  (включая </w:t>
            </w:r>
            <w:proofErr w:type="spellStart"/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микропредприятия</w:t>
            </w:r>
            <w:proofErr w:type="spellEnd"/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654" w:rsidRPr="00BB1E17" w:rsidRDefault="004C7654" w:rsidP="005E6DB3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654" w:rsidRPr="00BB1E17" w:rsidRDefault="004C7654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4C7654" w:rsidRPr="00BB1E17" w:rsidRDefault="004C7654" w:rsidP="005E6DB3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4C7654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654" w:rsidRPr="00BB1E17" w:rsidRDefault="004C7654" w:rsidP="007920F8">
            <w:pPr>
              <w:spacing w:before="40" w:after="40" w:line="240" w:lineRule="auto"/>
              <w:ind w:right="-68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7920F8" w:rsidRPr="007920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 лиц, занятых в сфере предпринимательской деятельности без образования юридического лица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654" w:rsidRPr="00BB1E17" w:rsidRDefault="004C7654" w:rsidP="005E6DB3">
            <w:pPr>
              <w:spacing w:before="40" w:after="40" w:line="240" w:lineRule="auto"/>
              <w:ind w:left="27" w:right="-7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654" w:rsidRPr="00BB1E17" w:rsidRDefault="004C7654" w:rsidP="00685397">
            <w:pPr>
              <w:spacing w:before="2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4C7654" w:rsidRPr="00BB1E17" w:rsidRDefault="004C7654" w:rsidP="005E6DB3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4C7654" w:rsidRPr="00DC2430" w:rsidTr="0028660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7920F8">
            <w:pPr>
              <w:spacing w:before="40"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7920F8" w:rsidRPr="007920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Оборот малых предприятий (включая </w:t>
            </w:r>
            <w:proofErr w:type="spellStart"/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микропредприятия</w:t>
            </w:r>
            <w:proofErr w:type="spellEnd"/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5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7D2C9B">
            <w:pPr>
              <w:spacing w:before="40" w:after="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7301FA">
            <w:pPr>
              <w:spacing w:before="8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4C7654" w:rsidRPr="00BB1E17" w:rsidRDefault="004C7654" w:rsidP="006D278A">
            <w:pPr>
              <w:spacing w:before="60" w:after="2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4C7654" w:rsidRPr="00DC2430" w:rsidTr="0028660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7920F8">
            <w:pPr>
              <w:spacing w:before="4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7920F8" w:rsidRPr="007920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Выручка от реализации (продажи) продукции (работ, услуг) малых предприятий (включая </w:t>
            </w:r>
            <w:proofErr w:type="spellStart"/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микропредприятия</w:t>
            </w:r>
            <w:proofErr w:type="spellEnd"/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7D2C9B">
            <w:pPr>
              <w:spacing w:before="40" w:after="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7301FA">
            <w:pPr>
              <w:spacing w:before="8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4C7654" w:rsidRPr="00BB1E17" w:rsidRDefault="004C7654" w:rsidP="007D2C9B">
            <w:pPr>
              <w:spacing w:before="60" w:after="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4C7654" w:rsidRPr="00DC2430" w:rsidTr="00286603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1001"/>
          <w:tblHeader w:val="0"/>
        </w:trPr>
        <w:tc>
          <w:tcPr>
            <w:tcW w:w="4166" w:type="dxa"/>
            <w:tcBorders>
              <w:top w:val="single" w:sz="4" w:space="0" w:color="auto"/>
            </w:tcBorders>
            <w:shd w:val="clear" w:color="auto" w:fill="auto"/>
          </w:tcPr>
          <w:p w:rsidR="004C7654" w:rsidRPr="00BB1E17" w:rsidRDefault="004C7654" w:rsidP="007920F8">
            <w:pPr>
              <w:spacing w:before="4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32</w:t>
            </w:r>
            <w:r w:rsidR="007920F8" w:rsidRPr="007920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Инвестиции в основной капитал малых предприятий (включая </w:t>
            </w:r>
            <w:proofErr w:type="spellStart"/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микропредприятия</w:t>
            </w:r>
            <w:proofErr w:type="spellEnd"/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1E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7301FA">
            <w:pPr>
              <w:spacing w:before="8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4C7654" w:rsidRPr="00BB1E17" w:rsidRDefault="004C7654" w:rsidP="00EB095B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BB1E1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4C7654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7920F8">
            <w:pPr>
              <w:spacing w:before="40" w:after="12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32</w:t>
            </w:r>
            <w:r w:rsidR="007920F8" w:rsidRPr="007920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0A2E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Чистая прибыль </w:t>
            </w:r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 xml:space="preserve">(убыток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«</w:t>
            </w:r>
            <w:proofErr w:type="gramStart"/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</w:t>
            </w:r>
            <w:proofErr w:type="gramEnd"/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) малых предприятий (включая </w:t>
            </w:r>
            <w:proofErr w:type="spellStart"/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микропредприятия</w:t>
            </w:r>
            <w:proofErr w:type="spellEnd"/>
            <w:r w:rsidRPr="00A823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7D2C9B">
            <w:pPr>
              <w:spacing w:before="40" w:after="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0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DC03DB" w:rsidRDefault="004C7654" w:rsidP="007301FA">
            <w:pPr>
              <w:spacing w:before="8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4C7654" w:rsidRPr="00BB1E17" w:rsidRDefault="004C7654" w:rsidP="006D278A">
            <w:pPr>
              <w:spacing w:before="60" w:after="2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4C7654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7920F8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9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32</w:t>
            </w:r>
            <w:r w:rsidR="007920F8" w:rsidRPr="007920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8</w:t>
            </w: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 Рентабельность реализованной (проданной) продукции </w:t>
            </w:r>
            <w:r w:rsidRPr="0011668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(</w:t>
            </w: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работ, услуг</w:t>
            </w:r>
            <w:r w:rsidRPr="0011668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малых предприятий (включая </w:t>
            </w:r>
            <w:proofErr w:type="spellStart"/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микропредприятия</w:t>
            </w:r>
            <w:proofErr w:type="spellEnd"/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5407C5">
            <w:pPr>
              <w:spacing w:before="40"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0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DC03DB" w:rsidRDefault="004C7654" w:rsidP="007301FA">
            <w:pPr>
              <w:spacing w:before="8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4C7654" w:rsidRPr="00BB1E17" w:rsidRDefault="004C7654" w:rsidP="006D278A">
            <w:pPr>
              <w:spacing w:before="4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4C7654" w:rsidRPr="001173BD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7920F8">
            <w:pPr>
              <w:spacing w:after="4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9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32</w:t>
            </w:r>
            <w:r w:rsidR="007920F8" w:rsidRPr="007920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9</w:t>
            </w: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Число зарегистрированных крестьянских (фермерских) хозяйств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7D2C9B">
            <w:pPr>
              <w:spacing w:after="4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6D278A">
            <w:pPr>
              <w:spacing w:before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B31688" w:rsidRPr="005E15F8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1688" w:rsidRPr="00BB1E17" w:rsidRDefault="00B31688" w:rsidP="007920F8">
            <w:pPr>
              <w:spacing w:before="80" w:after="10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="007920F8" w:rsidRPr="007920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30</w:t>
            </w: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Посевные площади крестьянских (фермерских) хозяйств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1688" w:rsidRPr="00EF3688" w:rsidRDefault="00B31688" w:rsidP="00B31688">
            <w:pPr>
              <w:spacing w:before="80" w:after="100" w:line="240" w:lineRule="auto"/>
            </w:pP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1688" w:rsidRPr="005E15F8" w:rsidRDefault="00B31688" w:rsidP="00B31688">
            <w:pPr>
              <w:spacing w:before="80" w:after="100" w:line="240" w:lineRule="auto"/>
              <w:rPr>
                <w:lang w:val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4C7654" w:rsidRPr="001173BD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7920F8">
            <w:pPr>
              <w:spacing w:before="40" w:after="36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4F9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="007920F8" w:rsidRPr="007920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0A2E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ru-RU" w:eastAsia="ru-RU"/>
              </w:rPr>
              <w:t> </w:t>
            </w:r>
            <w:r w:rsidRPr="000A2E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Производство основных видов сельскохозяйственной продукции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7D2C9B">
            <w:pPr>
              <w:spacing w:before="40" w:after="0" w:line="240" w:lineRule="auto"/>
              <w:ind w:left="4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6D278A">
            <w:pPr>
              <w:spacing w:before="60" w:after="1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DC03DB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сельскохозяйственной продукции</w:t>
            </w:r>
          </w:p>
        </w:tc>
      </w:tr>
      <w:tr w:rsidR="00BB367A" w:rsidRPr="001173BD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1017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67A" w:rsidRPr="00BB1E17" w:rsidRDefault="00BB367A" w:rsidP="00E662E1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EF368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26. Предприятия с иностранными инвестициями</w:t>
            </w:r>
          </w:p>
        </w:tc>
      </w:tr>
      <w:tr w:rsidR="004C7654" w:rsidRPr="00DC2430" w:rsidTr="00B31688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7920F8">
            <w:pPr>
              <w:spacing w:before="60"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D4F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7920F8" w:rsidRPr="007920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7C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7C165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C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действующих организаций (предприятий) с иностранными инвестициями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BB1E17" w:rsidRDefault="004C7654" w:rsidP="00EF3EC9">
            <w:pPr>
              <w:spacing w:before="60" w:after="4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C7654" w:rsidRPr="008E6ACC" w:rsidRDefault="004C7654" w:rsidP="007301FA">
            <w:pPr>
              <w:spacing w:before="80" w:after="10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4C7654" w:rsidRPr="00BB1E17" w:rsidRDefault="004C7654" w:rsidP="00E226C4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  <w:tr w:rsidR="004C7654" w:rsidRPr="001173BD" w:rsidTr="00B3168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blHeader w:val="0"/>
        </w:trPr>
        <w:tc>
          <w:tcPr>
            <w:tcW w:w="4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654" w:rsidRPr="00BB1E17" w:rsidRDefault="004C7654" w:rsidP="007920F8">
            <w:pPr>
              <w:spacing w:before="40" w:after="2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D4F97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="007920F8" w:rsidRPr="007920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Уставный фонд (капитал) организаций (предприятий) с иностранными инвестициями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654" w:rsidRPr="00BB1E17" w:rsidRDefault="004C7654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C16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654" w:rsidRPr="008E6ACC" w:rsidRDefault="004C7654" w:rsidP="007301FA">
            <w:pPr>
              <w:spacing w:before="80" w:after="10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4C7654" w:rsidRPr="00BB1E17" w:rsidRDefault="004C7654" w:rsidP="00E226C4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странам</w:t>
            </w:r>
          </w:p>
        </w:tc>
      </w:tr>
      <w:tr w:rsidR="004C7654" w:rsidRPr="00DC2430" w:rsidTr="00B3168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55"/>
          <w:tblHeader w:val="0"/>
        </w:trPr>
        <w:tc>
          <w:tcPr>
            <w:tcW w:w="4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654" w:rsidRPr="00BB1E17" w:rsidRDefault="004C7654" w:rsidP="007920F8">
            <w:pPr>
              <w:spacing w:before="40"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  <w:r w:rsidR="007920F8" w:rsidRPr="007920F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  <w:r w:rsidRPr="00C94BE8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Объем производства продукции (работ, услуг) организаций (предприятий) с иностранными инвестициями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654" w:rsidRPr="00BB1E17" w:rsidRDefault="004C7654" w:rsidP="005407C5">
            <w:pPr>
              <w:spacing w:before="40" w:after="40" w:line="240" w:lineRule="auto"/>
              <w:ind w:left="2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2D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C7654" w:rsidRPr="008E6ACC" w:rsidRDefault="004C7654" w:rsidP="007301FA">
            <w:pPr>
              <w:spacing w:before="80" w:after="10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4C7654" w:rsidRPr="00BB1E17" w:rsidRDefault="004C7654" w:rsidP="00E226C4">
            <w:pPr>
              <w:spacing w:before="60" w:after="6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видам экономической деятельности</w:t>
            </w:r>
          </w:p>
        </w:tc>
      </w:tr>
    </w:tbl>
    <w:tbl>
      <w:tblPr>
        <w:tblStyle w:val="32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8"/>
        <w:gridCol w:w="2640"/>
        <w:gridCol w:w="3355"/>
      </w:tblGrid>
      <w:tr w:rsidR="008E6ACC" w:rsidRPr="008E6ACC" w:rsidTr="00B31688">
        <w:trPr>
          <w:tblHeader w:val="0"/>
        </w:trPr>
        <w:tc>
          <w:tcPr>
            <w:tcW w:w="1017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7301FA">
            <w:pPr>
              <w:spacing w:before="6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27. Государственные закупки</w:t>
            </w:r>
          </w:p>
        </w:tc>
      </w:tr>
      <w:tr w:rsidR="008E6ACC" w:rsidRPr="00DC2430" w:rsidTr="00B31688">
        <w:trPr>
          <w:tblHeader w:val="0"/>
        </w:trPr>
        <w:tc>
          <w:tcPr>
            <w:tcW w:w="41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E6ACC" w:rsidRPr="008E6ACC" w:rsidRDefault="008E6ACC" w:rsidP="007920F8">
            <w:pPr>
              <w:spacing w:before="6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="007920F8" w:rsidRPr="007920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Стоимость заключенных договоров (контрактов) о закупках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7301FA">
            <w:pPr>
              <w:spacing w:before="6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квартальная</w:t>
            </w:r>
          </w:p>
          <w:p w:rsidR="008E6ACC" w:rsidRPr="008E6ACC" w:rsidRDefault="008E6ACC" w:rsidP="007301FA">
            <w:pPr>
              <w:spacing w:before="6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7301FA">
            <w:pPr>
              <w:spacing w:before="6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8E6ACC" w:rsidRDefault="008E6ACC" w:rsidP="007301FA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 финансирования</w:t>
            </w:r>
          </w:p>
          <w:p w:rsidR="008E6ACC" w:rsidRPr="008E6ACC" w:rsidRDefault="008E6ACC" w:rsidP="007301FA">
            <w:pPr>
              <w:spacing w:before="6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виду предмета закупки</w:t>
            </w:r>
          </w:p>
          <w:p w:rsidR="008E6ACC" w:rsidRPr="008E6ACC" w:rsidRDefault="008E6ACC" w:rsidP="007301FA">
            <w:pPr>
              <w:spacing w:before="6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  <w:p w:rsidR="008E6ACC" w:rsidRPr="008E6ACC" w:rsidRDefault="008E6ACC" w:rsidP="007301FA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стране происхождения товаров (работ, услуг)</w:t>
            </w:r>
          </w:p>
          <w:p w:rsidR="008E6ACC" w:rsidRPr="00BE57D7" w:rsidRDefault="008E6ACC" w:rsidP="007301FA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стране регистрации поставщиков (подрядчиков, исполнителей) </w:t>
            </w:r>
          </w:p>
          <w:p w:rsidR="00286603" w:rsidRPr="00BE57D7" w:rsidRDefault="00286603" w:rsidP="007301FA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8E6ACC" w:rsidRPr="00DC2430" w:rsidTr="00B31688">
        <w:trPr>
          <w:tblHeader w:val="0"/>
        </w:trPr>
        <w:tc>
          <w:tcPr>
            <w:tcW w:w="41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7301FA">
            <w:pPr>
              <w:spacing w:before="6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40" w:type="dxa"/>
            <w:tcBorders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7301FA">
            <w:pPr>
              <w:spacing w:before="6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55" w:type="dxa"/>
            <w:tcBorders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B31688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8E6ACC" w:rsidRDefault="008E6ACC" w:rsidP="00B31688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источникам финансирования</w:t>
            </w:r>
          </w:p>
          <w:p w:rsidR="008E6ACC" w:rsidRPr="008E6ACC" w:rsidRDefault="008E6ACC" w:rsidP="00B31688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виду предмета закупки</w:t>
            </w:r>
          </w:p>
          <w:p w:rsidR="008E6ACC" w:rsidRPr="008E6ACC" w:rsidRDefault="008E6ACC" w:rsidP="00B31688">
            <w:pPr>
              <w:spacing w:before="40" w:after="4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  <w:p w:rsidR="008E6ACC" w:rsidRPr="008E6ACC" w:rsidRDefault="008E6ACC" w:rsidP="00B31688">
            <w:pPr>
              <w:spacing w:before="40" w:after="4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стране происхождения товаров (работ, услуг)</w:t>
            </w:r>
          </w:p>
          <w:p w:rsidR="008E6ACC" w:rsidRPr="008E6ACC" w:rsidRDefault="008E6ACC" w:rsidP="00767E64">
            <w:pPr>
              <w:spacing w:before="40" w:after="40" w:line="22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стране регистрации поставщиков (подрядчиков, исполнителей) </w:t>
            </w:r>
          </w:p>
        </w:tc>
      </w:tr>
      <w:tr w:rsidR="008E6ACC" w:rsidRPr="00DC2430" w:rsidTr="00B31688">
        <w:trPr>
          <w:tblHeader w:val="0"/>
        </w:trPr>
        <w:tc>
          <w:tcPr>
            <w:tcW w:w="41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E6ACC" w:rsidRPr="008E6ACC" w:rsidRDefault="008E6ACC" w:rsidP="007920F8">
            <w:pPr>
              <w:spacing w:before="60" w:after="80" w:line="2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  <w:r w:rsidR="007920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 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Количество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проведенных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процедур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закупок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7301FA">
            <w:pPr>
              <w:spacing w:before="6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7301FA">
            <w:pPr>
              <w:spacing w:before="6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8E6ACC" w:rsidRDefault="008E6ACC" w:rsidP="007301FA">
            <w:pPr>
              <w:spacing w:before="6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</w:tc>
      </w:tr>
      <w:tr w:rsidR="008E6ACC" w:rsidRPr="00DC2430" w:rsidTr="00B31688">
        <w:trPr>
          <w:tblHeader w:val="0"/>
        </w:trPr>
        <w:tc>
          <w:tcPr>
            <w:tcW w:w="41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7301FA">
            <w:pPr>
              <w:spacing w:before="6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7301FA">
            <w:pPr>
              <w:spacing w:before="6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7301FA">
            <w:pPr>
              <w:spacing w:before="6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8E6ACC" w:rsidRDefault="008E6ACC" w:rsidP="007301FA">
            <w:pPr>
              <w:spacing w:before="6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</w:tc>
      </w:tr>
      <w:tr w:rsidR="008E6ACC" w:rsidRPr="00DC2430" w:rsidTr="00B31688">
        <w:trPr>
          <w:tblHeader w:val="0"/>
        </w:trPr>
        <w:tc>
          <w:tcPr>
            <w:tcW w:w="41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E6ACC" w:rsidRPr="008E6ACC" w:rsidRDefault="008E6ACC" w:rsidP="007920F8">
            <w:pPr>
              <w:spacing w:before="60" w:after="80" w:line="2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="00E05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="007920F8" w:rsidRPr="007920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Количество процедур закупок, которые не привели к заключению договора (контракта) о закупке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7301FA">
            <w:pPr>
              <w:spacing w:before="6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7301FA">
            <w:pPr>
              <w:spacing w:before="6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8E6ACC" w:rsidRDefault="008E6ACC" w:rsidP="007301FA">
            <w:pPr>
              <w:spacing w:before="6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</w:tc>
      </w:tr>
      <w:tr w:rsidR="008E6ACC" w:rsidRPr="00DC2430" w:rsidTr="00B31688">
        <w:trPr>
          <w:tblHeader w:val="0"/>
        </w:trPr>
        <w:tc>
          <w:tcPr>
            <w:tcW w:w="41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7301FA">
            <w:pPr>
              <w:spacing w:before="6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7301FA">
            <w:pPr>
              <w:spacing w:before="6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7301FA">
            <w:pPr>
              <w:spacing w:before="6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8E6ACC" w:rsidRDefault="008E6ACC" w:rsidP="007301FA">
            <w:pPr>
              <w:spacing w:before="6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</w:tc>
      </w:tr>
      <w:tr w:rsidR="008E6ACC" w:rsidRPr="00DC2430" w:rsidTr="00B31688">
        <w:trPr>
          <w:tblHeader w:val="0"/>
        </w:trPr>
        <w:tc>
          <w:tcPr>
            <w:tcW w:w="41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E6ACC" w:rsidRPr="008E6ACC" w:rsidRDefault="008E6ACC" w:rsidP="00767E64">
            <w:pPr>
              <w:spacing w:before="60" w:after="80" w:line="2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="00E05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="007920F8" w:rsidRPr="007920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Количество поданных потенциальными поставщиками (подрядчиками, исполнителями) заявок (предложений)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7301FA">
            <w:pPr>
              <w:spacing w:before="6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B31688">
            <w:pPr>
              <w:spacing w:before="4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8E6ACC" w:rsidRDefault="008E6ACC" w:rsidP="00B31688">
            <w:pPr>
              <w:spacing w:before="4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  <w:p w:rsidR="008E6ACC" w:rsidRPr="008E6ACC" w:rsidRDefault="008E6ACC" w:rsidP="00B31688">
            <w:pPr>
              <w:spacing w:before="40" w:after="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стране регистрации потенциальных поставщиков (подрядчиков, исполнителей)</w:t>
            </w:r>
          </w:p>
        </w:tc>
      </w:tr>
      <w:tr w:rsidR="008E6ACC" w:rsidRPr="00DC2430" w:rsidTr="00B31688">
        <w:trPr>
          <w:tblHeader w:val="0"/>
        </w:trPr>
        <w:tc>
          <w:tcPr>
            <w:tcW w:w="41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7301FA">
            <w:pPr>
              <w:spacing w:before="6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7301FA">
            <w:pPr>
              <w:spacing w:before="6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B31688">
            <w:pPr>
              <w:spacing w:before="4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8E6ACC" w:rsidRDefault="008E6ACC" w:rsidP="00B31688">
            <w:pPr>
              <w:spacing w:before="40" w:after="2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  <w:p w:rsidR="008E6ACC" w:rsidRPr="008E6ACC" w:rsidRDefault="008E6ACC" w:rsidP="00B31688">
            <w:pPr>
              <w:spacing w:before="40" w:after="2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стране регистрации потенциальных поставщиков (подрядчиков, исполнителей) </w:t>
            </w:r>
          </w:p>
        </w:tc>
      </w:tr>
      <w:tr w:rsidR="008E6ACC" w:rsidRPr="00DC2430" w:rsidTr="00B31688">
        <w:trPr>
          <w:tblHeader w:val="0"/>
        </w:trPr>
        <w:tc>
          <w:tcPr>
            <w:tcW w:w="417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7920F8">
            <w:pPr>
              <w:spacing w:before="60" w:after="80" w:line="2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="00E05A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="007920F8" w:rsidRPr="007920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Количество заявок (предложений), не допущенных к  определению поставщика (подрядчика, исполнителя</w:t>
            </w:r>
            <w:proofErr w:type="gramStart"/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)-</w:t>
            </w:r>
            <w:proofErr w:type="gramEnd"/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победителя 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7301FA">
            <w:pPr>
              <w:spacing w:before="6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7301FA">
            <w:pPr>
              <w:spacing w:before="6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8E6ACC" w:rsidRDefault="008E6ACC" w:rsidP="007301FA">
            <w:pPr>
              <w:spacing w:before="6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  <w:p w:rsidR="008E6ACC" w:rsidRPr="008E6ACC" w:rsidRDefault="008E6ACC" w:rsidP="007301FA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стране регистрации потенциальных поставщиков (подрядчиков, исполнителей)</w:t>
            </w:r>
          </w:p>
        </w:tc>
      </w:tr>
      <w:tr w:rsidR="008E6ACC" w:rsidRPr="00DC2430" w:rsidTr="00B31688">
        <w:trPr>
          <w:tblHeader w:val="0"/>
        </w:trPr>
        <w:tc>
          <w:tcPr>
            <w:tcW w:w="417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7301FA">
            <w:pPr>
              <w:spacing w:before="6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7301FA">
            <w:pPr>
              <w:spacing w:before="6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7301FA">
            <w:pPr>
              <w:spacing w:before="6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8E6ACC" w:rsidRDefault="008E6ACC" w:rsidP="007301FA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  <w:p w:rsidR="008E6ACC" w:rsidRPr="008E6ACC" w:rsidRDefault="008E6ACC" w:rsidP="007301FA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стране регистрации потенциальных поставщиков (подрядчиков, исполнителей) </w:t>
            </w:r>
          </w:p>
        </w:tc>
      </w:tr>
      <w:tr w:rsidR="008E6ACC" w:rsidRPr="00DC2430" w:rsidTr="00B31688">
        <w:trPr>
          <w:tblHeader w:val="0"/>
        </w:trPr>
        <w:tc>
          <w:tcPr>
            <w:tcW w:w="41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E6ACC" w:rsidRPr="008E6ACC" w:rsidRDefault="008E6ACC" w:rsidP="00286603">
            <w:pPr>
              <w:spacing w:before="60" w:after="80" w:line="2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 w:rsidR="007920F8" w:rsidRPr="007920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40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Количество отозванных потенциальными поставщиками (подрядчиками, исполнителями) заявок (предложений)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7301FA">
            <w:pPr>
              <w:spacing w:before="6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7301FA">
            <w:pPr>
              <w:spacing w:before="6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8E6ACC" w:rsidRDefault="008E6ACC" w:rsidP="007301FA">
            <w:pPr>
              <w:spacing w:before="6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  <w:p w:rsidR="008E6ACC" w:rsidRPr="008E6ACC" w:rsidRDefault="008E6ACC" w:rsidP="007301FA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 стране регистрации потенциальных поставщиков (подрядчиков, исполнителей) </w:t>
            </w:r>
          </w:p>
        </w:tc>
      </w:tr>
      <w:tr w:rsidR="008E6ACC" w:rsidRPr="00DC2430" w:rsidTr="00B31688">
        <w:trPr>
          <w:tblHeader w:val="0"/>
        </w:trPr>
        <w:tc>
          <w:tcPr>
            <w:tcW w:w="41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7301FA">
            <w:pPr>
              <w:spacing w:before="6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7301FA">
            <w:pPr>
              <w:spacing w:before="6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7301FA">
            <w:pPr>
              <w:spacing w:before="6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8E6ACC" w:rsidRDefault="008E6ACC" w:rsidP="007301FA">
            <w:pPr>
              <w:spacing w:before="6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  <w:p w:rsidR="008E6ACC" w:rsidRPr="008E6ACC" w:rsidRDefault="008E6ACC" w:rsidP="007301FA">
            <w:pPr>
              <w:spacing w:before="60" w:after="8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 xml:space="preserve">по стране регистрации потенциальных поставщиков (подрядчиков, исполнителей) </w:t>
            </w:r>
          </w:p>
        </w:tc>
      </w:tr>
      <w:tr w:rsidR="008E6ACC" w:rsidRPr="00DC2430" w:rsidTr="00B31688">
        <w:trPr>
          <w:tblHeader w:val="0"/>
        </w:trPr>
        <w:tc>
          <w:tcPr>
            <w:tcW w:w="41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E6ACC" w:rsidRPr="008E6ACC" w:rsidRDefault="008E6ACC" w:rsidP="00767E64">
            <w:pPr>
              <w:spacing w:before="60" w:after="80" w:line="2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="007920F8" w:rsidRPr="007920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Объем денежных средств, израсходованных на организацию и проведение государственных 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>(муниципальных) закупок (объем затрат)</w:t>
            </w: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7301FA">
            <w:pPr>
              <w:spacing w:before="6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7301FA">
            <w:pPr>
              <w:spacing w:before="6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8E6ACC" w:rsidRDefault="008E6ACC" w:rsidP="007301FA">
            <w:pPr>
              <w:spacing w:before="6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</w:tc>
      </w:tr>
      <w:tr w:rsidR="008E6ACC" w:rsidRPr="00DC2430" w:rsidTr="00B31688">
        <w:trPr>
          <w:tblHeader w:val="0"/>
        </w:trPr>
        <w:tc>
          <w:tcPr>
            <w:tcW w:w="41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7301FA">
            <w:pPr>
              <w:spacing w:before="6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7301FA">
            <w:pPr>
              <w:spacing w:before="6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7301FA">
            <w:pPr>
              <w:spacing w:before="6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  <w:p w:rsidR="008E6ACC" w:rsidRPr="008E6ACC" w:rsidRDefault="008E6ACC" w:rsidP="007301FA">
            <w:pPr>
              <w:spacing w:before="60" w:after="8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по способам закупок</w:t>
            </w:r>
          </w:p>
        </w:tc>
      </w:tr>
      <w:tr w:rsidR="008E6ACC" w:rsidRPr="00DC2430" w:rsidTr="00B31688">
        <w:trPr>
          <w:tblHeader w:val="0"/>
        </w:trPr>
        <w:tc>
          <w:tcPr>
            <w:tcW w:w="417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E6ACC" w:rsidRPr="008E6ACC" w:rsidRDefault="008E6ACC" w:rsidP="007920F8">
            <w:pPr>
              <w:spacing w:before="60" w:after="80" w:line="26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="007920F8" w:rsidRPr="007920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 </w:t>
            </w:r>
            <w:proofErr w:type="gramStart"/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Количество заявок (предложений) потенциальных поставщиков (подрядчиков, исполнителей), определенных поставщиками (подрядчиками, исполнителями)</w:t>
            </w:r>
            <w:r w:rsidR="006A5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A5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noBreakHyphen/>
              <w:t xml:space="preserve"> </w:t>
            </w: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победителями</w:t>
            </w:r>
            <w:proofErr w:type="gramEnd"/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7301FA">
            <w:pPr>
              <w:spacing w:before="6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квартальная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7301FA">
            <w:pPr>
              <w:spacing w:before="6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целом</w:t>
            </w:r>
          </w:p>
          <w:p w:rsidR="008E6ACC" w:rsidRPr="008E6ACC" w:rsidRDefault="008E6ACC" w:rsidP="007301FA">
            <w:pPr>
              <w:spacing w:before="60" w:after="8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 способам закупок</w:t>
            </w:r>
          </w:p>
          <w:p w:rsidR="008E6ACC" w:rsidRPr="008E6ACC" w:rsidRDefault="008E6ACC" w:rsidP="007301FA">
            <w:pPr>
              <w:spacing w:before="60" w:after="8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 стране регистрации поставщиков (подрядчиков, исполнителей) </w:t>
            </w:r>
          </w:p>
        </w:tc>
      </w:tr>
      <w:tr w:rsidR="008E6ACC" w:rsidRPr="00DC2430" w:rsidTr="00B31688">
        <w:trPr>
          <w:trHeight w:val="1482"/>
          <w:tblHeader w:val="0"/>
        </w:trPr>
        <w:tc>
          <w:tcPr>
            <w:tcW w:w="41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7301FA">
            <w:pPr>
              <w:spacing w:before="6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7301FA">
            <w:pPr>
              <w:spacing w:before="6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годовая</w:t>
            </w:r>
          </w:p>
        </w:tc>
        <w:tc>
          <w:tcPr>
            <w:tcW w:w="3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6ACC" w:rsidRPr="008E6ACC" w:rsidRDefault="008E6ACC" w:rsidP="007301FA">
            <w:pPr>
              <w:spacing w:before="6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целом</w:t>
            </w:r>
          </w:p>
          <w:p w:rsidR="008E6ACC" w:rsidRPr="008E6ACC" w:rsidRDefault="008E6ACC" w:rsidP="007301FA">
            <w:pPr>
              <w:spacing w:before="60" w:after="8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по способам закупок</w:t>
            </w:r>
          </w:p>
          <w:p w:rsidR="008E6ACC" w:rsidRPr="008E6ACC" w:rsidRDefault="008E6ACC" w:rsidP="007301FA">
            <w:pPr>
              <w:spacing w:before="60" w:after="80" w:line="240" w:lineRule="exac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E6A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 стране регистрации поставщиков (подрядчиков, исполнителей) </w:t>
            </w:r>
          </w:p>
        </w:tc>
      </w:tr>
      <w:tr w:rsidR="00286603" w:rsidRPr="00B05AB7" w:rsidTr="00767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5"/>
        </w:trPr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6603" w:rsidRPr="00CB0E9F" w:rsidRDefault="00286603" w:rsidP="00767E64">
            <w:pPr>
              <w:spacing w:before="60" w:after="8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8E6ACC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. </w:t>
            </w:r>
            <w:r w:rsidRPr="00CB0E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Аудиторы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6603" w:rsidRPr="00CB0E9F" w:rsidRDefault="00286603" w:rsidP="00B31688">
            <w:pPr>
              <w:spacing w:before="80" w:after="100"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6603" w:rsidRPr="00CB0E9F" w:rsidRDefault="00286603" w:rsidP="00B31688">
            <w:pPr>
              <w:spacing w:before="80" w:after="10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B31688" w:rsidRPr="00B05AB7" w:rsidTr="00767E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9"/>
        </w:trPr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688" w:rsidRPr="00CB0E9F" w:rsidRDefault="00B31688" w:rsidP="00767E64">
            <w:pPr>
              <w:spacing w:before="20" w:after="10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B0E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34</w:t>
            </w:r>
            <w:r w:rsidR="007920F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CB0E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. Количество аудиторских организаций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688" w:rsidRPr="00CB0E9F" w:rsidRDefault="00B31688" w:rsidP="00B31688">
            <w:pPr>
              <w:spacing w:before="80" w:after="100"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0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688" w:rsidRPr="00CB0E9F" w:rsidRDefault="00B31688" w:rsidP="00767E64">
            <w:pPr>
              <w:spacing w:before="80" w:after="10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B0E9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B31688" w:rsidRPr="00B05AB7" w:rsidTr="00B316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4"/>
        </w:trPr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688" w:rsidRPr="00CB0E9F" w:rsidRDefault="00B31688" w:rsidP="007920F8">
            <w:pPr>
              <w:spacing w:before="80" w:after="10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B0E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34</w:t>
            </w:r>
            <w:r w:rsidR="007920F8" w:rsidRPr="007920F8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  <w:r w:rsidRPr="00CB0E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. Объем услуг, оказанных аудиторскими организациями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688" w:rsidRPr="00CB0E9F" w:rsidRDefault="00B31688" w:rsidP="00B31688">
            <w:pPr>
              <w:spacing w:before="80" w:after="100"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0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688" w:rsidRPr="00CB0E9F" w:rsidRDefault="00B31688" w:rsidP="00767E64">
            <w:pPr>
              <w:spacing w:before="80" w:after="10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B0E9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B31688" w:rsidRPr="00B05AB7" w:rsidTr="00B316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3"/>
        </w:trPr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688" w:rsidRPr="00CB0E9F" w:rsidRDefault="00B31688" w:rsidP="007920F8">
            <w:pPr>
              <w:spacing w:before="80" w:after="10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B0E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34</w:t>
            </w:r>
            <w:r w:rsidR="007920F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CB0E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. Количество аудиторов – индивидуальных предпринимателей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688" w:rsidRPr="00CB0E9F" w:rsidRDefault="00B31688" w:rsidP="00B31688">
            <w:pPr>
              <w:spacing w:before="80" w:after="100"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0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688" w:rsidRPr="00CB0E9F" w:rsidRDefault="00B31688" w:rsidP="00767E64">
            <w:pPr>
              <w:spacing w:before="80" w:after="10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B0E9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B31688" w:rsidRPr="00B05AB7" w:rsidTr="00B316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4"/>
        </w:trPr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688" w:rsidRPr="00CB0E9F" w:rsidRDefault="00B31688" w:rsidP="007920F8">
            <w:pPr>
              <w:spacing w:before="80" w:after="10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B0E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34</w:t>
            </w:r>
            <w:r w:rsidR="007920F8" w:rsidRPr="007920F8">
              <w:rPr>
                <w:rFonts w:ascii="Times New Roman" w:hAnsi="Times New Roman"/>
                <w:sz w:val="24"/>
                <w:szCs w:val="24"/>
                <w:lang w:val="ru-RU" w:eastAsia="ru-RU"/>
              </w:rPr>
              <w:t>6</w:t>
            </w:r>
            <w:r w:rsidRPr="00CB0E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. Объем услуг, оказанных аудиторами – индивидуальными предпринимателями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688" w:rsidRPr="00CB0E9F" w:rsidRDefault="00B31688" w:rsidP="00B31688">
            <w:pPr>
              <w:spacing w:before="80" w:after="100"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0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688" w:rsidRPr="00CB0E9F" w:rsidRDefault="00B31688" w:rsidP="00767E64">
            <w:pPr>
              <w:spacing w:before="80" w:after="10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B0E9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B31688" w:rsidRPr="00B05AB7" w:rsidTr="00B316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6"/>
        </w:trPr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688" w:rsidRPr="00CB0E9F" w:rsidRDefault="00B31688" w:rsidP="007920F8">
            <w:pPr>
              <w:spacing w:before="80" w:after="10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B0E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34</w:t>
            </w:r>
            <w:r w:rsidR="007920F8" w:rsidRPr="007920F8">
              <w:rPr>
                <w:rFonts w:ascii="Times New Roman" w:hAnsi="Times New Roman"/>
                <w:sz w:val="24"/>
                <w:szCs w:val="24"/>
                <w:lang w:val="ru-RU" w:eastAsia="ru-RU"/>
              </w:rPr>
              <w:t>7</w:t>
            </w:r>
            <w:r w:rsidRPr="00CB0E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. Количество аудиторов, имеющих квалификационный аттестат (свидетельство)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688" w:rsidRPr="00CB0E9F" w:rsidRDefault="00B31688" w:rsidP="00B31688">
            <w:pPr>
              <w:spacing w:before="80" w:after="100"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0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31688" w:rsidRPr="00CB0E9F" w:rsidRDefault="00B31688" w:rsidP="00767E64">
            <w:pPr>
              <w:spacing w:before="80" w:after="10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B0E9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  <w:tr w:rsidR="00B31688" w:rsidRPr="00B05AB7" w:rsidTr="00B316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1"/>
        </w:trPr>
        <w:tc>
          <w:tcPr>
            <w:tcW w:w="4178" w:type="dxa"/>
            <w:tcBorders>
              <w:top w:val="single" w:sz="4" w:space="0" w:color="auto"/>
              <w:left w:val="nil"/>
              <w:right w:val="nil"/>
            </w:tcBorders>
          </w:tcPr>
          <w:p w:rsidR="00B31688" w:rsidRPr="00CB0E9F" w:rsidRDefault="00B31688" w:rsidP="007920F8">
            <w:pPr>
              <w:spacing w:before="80" w:after="10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CB0E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34</w:t>
            </w:r>
            <w:r w:rsidR="007920F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CB0E9F">
              <w:rPr>
                <w:rFonts w:ascii="Times New Roman" w:hAnsi="Times New Roman"/>
                <w:sz w:val="24"/>
                <w:szCs w:val="24"/>
                <w:lang w:val="ru-RU" w:eastAsia="ru-RU"/>
              </w:rPr>
              <w:t>. Количество выданных аудиторских заключений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right w:val="nil"/>
            </w:tcBorders>
          </w:tcPr>
          <w:p w:rsidR="00B31688" w:rsidRPr="00CB0E9F" w:rsidRDefault="00B31688" w:rsidP="00B31688">
            <w:pPr>
              <w:spacing w:before="80" w:after="100"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0E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полугодовая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right w:val="nil"/>
            </w:tcBorders>
          </w:tcPr>
          <w:p w:rsidR="00B31688" w:rsidRPr="00B86946" w:rsidRDefault="00B31688" w:rsidP="00767E64">
            <w:pPr>
              <w:spacing w:before="80" w:after="100"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0E9F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в целом</w:t>
            </w:r>
          </w:p>
        </w:tc>
      </w:tr>
    </w:tbl>
    <w:p w:rsidR="008E6ACC" w:rsidRPr="008E6ACC" w:rsidRDefault="008E6ACC" w:rsidP="008E6ACC">
      <w:pPr>
        <w:autoSpaceDE w:val="0"/>
        <w:autoSpaceDN w:val="0"/>
        <w:adjustRightInd w:val="0"/>
        <w:spacing w:after="0" w:line="220" w:lineRule="exact"/>
        <w:ind w:right="2875"/>
        <w:rPr>
          <w:rFonts w:ascii="Arial" w:hAnsi="Arial" w:cs="Arial"/>
          <w:i/>
          <w:iCs/>
          <w:sz w:val="2"/>
          <w:szCs w:val="2"/>
          <w:lang w:val="ru-RU"/>
        </w:rPr>
      </w:pPr>
      <w:r w:rsidRPr="008E6ACC">
        <w:rPr>
          <w:rFonts w:ascii="Arial" w:hAnsi="Arial" w:cs="Arial"/>
          <w:i/>
          <w:iCs/>
          <w:sz w:val="2"/>
          <w:szCs w:val="2"/>
          <w:lang w:val="ru-RU"/>
        </w:rPr>
        <w:t xml:space="preserve">  </w:t>
      </w:r>
    </w:p>
    <w:p w:rsidR="0017411D" w:rsidRDefault="0017411D" w:rsidP="008F792A">
      <w:pPr>
        <w:autoSpaceDE w:val="0"/>
        <w:autoSpaceDN w:val="0"/>
        <w:adjustRightInd w:val="0"/>
        <w:spacing w:after="0" w:line="220" w:lineRule="exact"/>
        <w:ind w:right="2875"/>
        <w:rPr>
          <w:rFonts w:ascii="Arial" w:hAnsi="Arial" w:cs="Arial"/>
          <w:i/>
          <w:iCs/>
          <w:sz w:val="2"/>
          <w:szCs w:val="2"/>
          <w:lang w:val="ru-RU"/>
        </w:rPr>
      </w:pPr>
    </w:p>
    <w:p w:rsidR="007301FA" w:rsidRDefault="007301FA" w:rsidP="008F792A">
      <w:pPr>
        <w:autoSpaceDE w:val="0"/>
        <w:autoSpaceDN w:val="0"/>
        <w:adjustRightInd w:val="0"/>
        <w:spacing w:after="0" w:line="220" w:lineRule="exact"/>
        <w:ind w:right="2875"/>
        <w:rPr>
          <w:rFonts w:ascii="Arial" w:hAnsi="Arial" w:cs="Arial"/>
          <w:i/>
          <w:iCs/>
          <w:sz w:val="2"/>
          <w:szCs w:val="2"/>
          <w:lang w:val="ru-RU"/>
        </w:rPr>
      </w:pPr>
    </w:p>
    <w:p w:rsidR="007301FA" w:rsidRDefault="007301FA" w:rsidP="008F792A">
      <w:pPr>
        <w:autoSpaceDE w:val="0"/>
        <w:autoSpaceDN w:val="0"/>
        <w:adjustRightInd w:val="0"/>
        <w:spacing w:after="0" w:line="220" w:lineRule="exact"/>
        <w:ind w:right="2875"/>
        <w:rPr>
          <w:rFonts w:ascii="Arial" w:hAnsi="Arial" w:cs="Arial"/>
          <w:i/>
          <w:iCs/>
          <w:sz w:val="2"/>
          <w:szCs w:val="2"/>
          <w:lang w:val="ru-RU"/>
        </w:rPr>
      </w:pPr>
    </w:p>
    <w:p w:rsidR="007301FA" w:rsidRDefault="007301FA" w:rsidP="008F792A">
      <w:pPr>
        <w:autoSpaceDE w:val="0"/>
        <w:autoSpaceDN w:val="0"/>
        <w:adjustRightInd w:val="0"/>
        <w:spacing w:after="0" w:line="220" w:lineRule="exact"/>
        <w:ind w:right="2875"/>
        <w:rPr>
          <w:rFonts w:ascii="Arial" w:hAnsi="Arial" w:cs="Arial"/>
          <w:i/>
          <w:iCs/>
          <w:sz w:val="2"/>
          <w:szCs w:val="2"/>
          <w:lang w:val="ru-RU"/>
        </w:rPr>
      </w:pPr>
    </w:p>
    <w:p w:rsidR="007301FA" w:rsidRPr="007301FA" w:rsidRDefault="007301FA" w:rsidP="008F792A">
      <w:pPr>
        <w:autoSpaceDE w:val="0"/>
        <w:autoSpaceDN w:val="0"/>
        <w:adjustRightInd w:val="0"/>
        <w:spacing w:after="0" w:line="220" w:lineRule="exact"/>
        <w:ind w:right="2875"/>
        <w:rPr>
          <w:rFonts w:ascii="Arial" w:hAnsi="Arial" w:cs="Arial"/>
          <w:i/>
          <w:iCs/>
          <w:sz w:val="24"/>
          <w:szCs w:val="24"/>
          <w:lang w:val="ru-RU"/>
        </w:rPr>
      </w:pPr>
    </w:p>
    <w:p w:rsidR="007301FA" w:rsidRPr="00603ECD" w:rsidRDefault="007301FA" w:rsidP="007301FA">
      <w:pPr>
        <w:autoSpaceDE w:val="0"/>
        <w:autoSpaceDN w:val="0"/>
        <w:adjustRightInd w:val="0"/>
        <w:spacing w:after="0" w:line="220" w:lineRule="exact"/>
        <w:ind w:right="-1"/>
        <w:jc w:val="center"/>
        <w:rPr>
          <w:rFonts w:ascii="Arial" w:hAnsi="Arial" w:cs="Arial"/>
          <w:iCs/>
          <w:sz w:val="24"/>
          <w:szCs w:val="24"/>
          <w:lang w:val="ru-RU"/>
        </w:rPr>
      </w:pPr>
      <w:r w:rsidRPr="00603ECD">
        <w:rPr>
          <w:rFonts w:ascii="Arial" w:hAnsi="Arial" w:cs="Arial"/>
          <w:iCs/>
          <w:sz w:val="24"/>
          <w:szCs w:val="24"/>
          <w:lang w:val="ru-RU"/>
        </w:rPr>
        <w:t>___________</w:t>
      </w:r>
      <w:r w:rsidR="00603ECD">
        <w:rPr>
          <w:rFonts w:ascii="Arial" w:hAnsi="Arial" w:cs="Arial"/>
          <w:iCs/>
          <w:sz w:val="24"/>
          <w:szCs w:val="24"/>
          <w:lang w:val="ru-RU"/>
        </w:rPr>
        <w:t>__</w:t>
      </w:r>
      <w:r w:rsidRPr="00603ECD">
        <w:rPr>
          <w:rFonts w:ascii="Arial" w:hAnsi="Arial" w:cs="Arial"/>
          <w:iCs/>
          <w:sz w:val="24"/>
          <w:szCs w:val="24"/>
          <w:lang w:val="ru-RU"/>
        </w:rPr>
        <w:t>_____</w:t>
      </w:r>
    </w:p>
    <w:sectPr w:rsidR="007301FA" w:rsidRPr="00603ECD" w:rsidSect="003D1AB8">
      <w:headerReference w:type="default" r:id="rId9"/>
      <w:pgSz w:w="11907" w:h="16840" w:code="9"/>
      <w:pgMar w:top="1418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430" w:rsidRDefault="00DC2430">
      <w:pPr>
        <w:spacing w:after="0" w:line="240" w:lineRule="auto"/>
      </w:pPr>
      <w:r>
        <w:separator/>
      </w:r>
    </w:p>
  </w:endnote>
  <w:endnote w:type="continuationSeparator" w:id="0">
    <w:p w:rsidR="00DC2430" w:rsidRDefault="00DC24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430" w:rsidRDefault="00DC2430">
      <w:pPr>
        <w:spacing w:after="0" w:line="240" w:lineRule="auto"/>
      </w:pPr>
      <w:r>
        <w:separator/>
      </w:r>
    </w:p>
  </w:footnote>
  <w:footnote w:type="continuationSeparator" w:id="0">
    <w:p w:rsidR="00DC2430" w:rsidRDefault="00DC2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23887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DC2430" w:rsidRDefault="00DC2430">
        <w:pPr>
          <w:pStyle w:val="a4"/>
          <w:jc w:val="center"/>
          <w:rPr>
            <w:rFonts w:ascii="Times New Roman" w:hAnsi="Times New Roman" w:cs="Times New Roman"/>
            <w:sz w:val="30"/>
            <w:szCs w:val="30"/>
            <w:lang w:val="ru-RU"/>
          </w:rPr>
        </w:pPr>
        <w:r w:rsidRPr="0026712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6712F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6712F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D5C90" w:rsidRPr="002D5C90">
          <w:rPr>
            <w:rFonts w:ascii="Times New Roman" w:hAnsi="Times New Roman" w:cs="Times New Roman"/>
            <w:noProof/>
            <w:sz w:val="30"/>
            <w:szCs w:val="30"/>
            <w:lang w:val="ru-RU"/>
          </w:rPr>
          <w:t>15</w:t>
        </w:r>
        <w:r w:rsidRPr="0026712F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242E"/>
    <w:multiLevelType w:val="hybridMultilevel"/>
    <w:tmpl w:val="E784469C"/>
    <w:lvl w:ilvl="0" w:tplc="E9526B9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BD38E4"/>
    <w:multiLevelType w:val="hybridMultilevel"/>
    <w:tmpl w:val="88301D86"/>
    <w:lvl w:ilvl="0" w:tplc="56987AE8">
      <w:start w:val="2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5D43F6"/>
    <w:multiLevelType w:val="hybridMultilevel"/>
    <w:tmpl w:val="86FA9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02D2B"/>
    <w:multiLevelType w:val="hybridMultilevel"/>
    <w:tmpl w:val="F6EC7782"/>
    <w:lvl w:ilvl="0" w:tplc="9F8EB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D16C9E"/>
    <w:multiLevelType w:val="hybridMultilevel"/>
    <w:tmpl w:val="68EEE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570C9"/>
    <w:multiLevelType w:val="hybridMultilevel"/>
    <w:tmpl w:val="05A61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E06B4"/>
    <w:multiLevelType w:val="hybridMultilevel"/>
    <w:tmpl w:val="EC4CDE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022F05"/>
    <w:multiLevelType w:val="hybridMultilevel"/>
    <w:tmpl w:val="B662447A"/>
    <w:lvl w:ilvl="0" w:tplc="581EC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2B578F"/>
    <w:multiLevelType w:val="hybridMultilevel"/>
    <w:tmpl w:val="EB7A4264"/>
    <w:lvl w:ilvl="0" w:tplc="4EDE100A">
      <w:start w:val="1"/>
      <w:numFmt w:val="decimal"/>
      <w:lvlText w:val="%1."/>
      <w:lvlJc w:val="left"/>
      <w:pPr>
        <w:ind w:left="234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4596C"/>
    <w:multiLevelType w:val="hybridMultilevel"/>
    <w:tmpl w:val="7E9A7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51631C"/>
    <w:multiLevelType w:val="hybridMultilevel"/>
    <w:tmpl w:val="67023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517C34"/>
    <w:multiLevelType w:val="hybridMultilevel"/>
    <w:tmpl w:val="4164ED8A"/>
    <w:lvl w:ilvl="0" w:tplc="F4C01F6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5EBE7AB4"/>
    <w:multiLevelType w:val="hybridMultilevel"/>
    <w:tmpl w:val="6F7A2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1B5939"/>
    <w:multiLevelType w:val="hybridMultilevel"/>
    <w:tmpl w:val="D93433EA"/>
    <w:lvl w:ilvl="0" w:tplc="D2FE01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8E4406A"/>
    <w:multiLevelType w:val="hybridMultilevel"/>
    <w:tmpl w:val="13284D8E"/>
    <w:lvl w:ilvl="0" w:tplc="F70C0D7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078035A"/>
    <w:multiLevelType w:val="hybridMultilevel"/>
    <w:tmpl w:val="4C4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ED148E"/>
    <w:multiLevelType w:val="hybridMultilevel"/>
    <w:tmpl w:val="FFE0D2B2"/>
    <w:lvl w:ilvl="0" w:tplc="C2828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AC10D76"/>
    <w:multiLevelType w:val="hybridMultilevel"/>
    <w:tmpl w:val="164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1"/>
  </w:num>
  <w:num w:numId="4">
    <w:abstractNumId w:val="13"/>
  </w:num>
  <w:num w:numId="5">
    <w:abstractNumId w:val="1"/>
  </w:num>
  <w:num w:numId="6">
    <w:abstractNumId w:val="3"/>
  </w:num>
  <w:num w:numId="7">
    <w:abstractNumId w:val="14"/>
  </w:num>
  <w:num w:numId="8">
    <w:abstractNumId w:val="0"/>
  </w:num>
  <w:num w:numId="9">
    <w:abstractNumId w:val="6"/>
  </w:num>
  <w:num w:numId="10">
    <w:abstractNumId w:val="7"/>
  </w:num>
  <w:num w:numId="11">
    <w:abstractNumId w:val="4"/>
  </w:num>
  <w:num w:numId="12">
    <w:abstractNumId w:val="10"/>
  </w:num>
  <w:num w:numId="13">
    <w:abstractNumId w:val="9"/>
  </w:num>
  <w:num w:numId="14">
    <w:abstractNumId w:val="12"/>
  </w:num>
  <w:num w:numId="15">
    <w:abstractNumId w:val="15"/>
  </w:num>
  <w:num w:numId="16">
    <w:abstractNumId w:val="5"/>
  </w:num>
  <w:num w:numId="17">
    <w:abstractNumId w:val="8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FD7"/>
    <w:rsid w:val="00000A73"/>
    <w:rsid w:val="00000EA9"/>
    <w:rsid w:val="0000191D"/>
    <w:rsid w:val="00001BE5"/>
    <w:rsid w:val="000030C1"/>
    <w:rsid w:val="0000420B"/>
    <w:rsid w:val="000045C8"/>
    <w:rsid w:val="000045E3"/>
    <w:rsid w:val="00004B5B"/>
    <w:rsid w:val="000052A0"/>
    <w:rsid w:val="000055CF"/>
    <w:rsid w:val="0000629C"/>
    <w:rsid w:val="000067B6"/>
    <w:rsid w:val="00007827"/>
    <w:rsid w:val="000078A3"/>
    <w:rsid w:val="00007A5B"/>
    <w:rsid w:val="00007D77"/>
    <w:rsid w:val="00010599"/>
    <w:rsid w:val="00010EBE"/>
    <w:rsid w:val="000115F5"/>
    <w:rsid w:val="000124EC"/>
    <w:rsid w:val="0001299F"/>
    <w:rsid w:val="0001332D"/>
    <w:rsid w:val="00013BF3"/>
    <w:rsid w:val="00014611"/>
    <w:rsid w:val="000146A1"/>
    <w:rsid w:val="00014921"/>
    <w:rsid w:val="00015017"/>
    <w:rsid w:val="000162A7"/>
    <w:rsid w:val="0001643A"/>
    <w:rsid w:val="000173EC"/>
    <w:rsid w:val="00017F90"/>
    <w:rsid w:val="0002176D"/>
    <w:rsid w:val="00021CDE"/>
    <w:rsid w:val="00023D3C"/>
    <w:rsid w:val="000247E2"/>
    <w:rsid w:val="00024E45"/>
    <w:rsid w:val="0002524C"/>
    <w:rsid w:val="000254AB"/>
    <w:rsid w:val="00026DE7"/>
    <w:rsid w:val="00027794"/>
    <w:rsid w:val="00027914"/>
    <w:rsid w:val="000303E1"/>
    <w:rsid w:val="0003059C"/>
    <w:rsid w:val="00030B0A"/>
    <w:rsid w:val="00031BAB"/>
    <w:rsid w:val="00032181"/>
    <w:rsid w:val="00032486"/>
    <w:rsid w:val="00032651"/>
    <w:rsid w:val="00032F5B"/>
    <w:rsid w:val="0003496B"/>
    <w:rsid w:val="00034E6B"/>
    <w:rsid w:val="000352A7"/>
    <w:rsid w:val="0003560B"/>
    <w:rsid w:val="000359D2"/>
    <w:rsid w:val="00035E5A"/>
    <w:rsid w:val="00037811"/>
    <w:rsid w:val="00041245"/>
    <w:rsid w:val="0004179D"/>
    <w:rsid w:val="00041868"/>
    <w:rsid w:val="00042E7E"/>
    <w:rsid w:val="0004323B"/>
    <w:rsid w:val="0004355A"/>
    <w:rsid w:val="0004461A"/>
    <w:rsid w:val="00044B0B"/>
    <w:rsid w:val="00045C93"/>
    <w:rsid w:val="00045EC0"/>
    <w:rsid w:val="000460B8"/>
    <w:rsid w:val="0004670C"/>
    <w:rsid w:val="00046820"/>
    <w:rsid w:val="00050263"/>
    <w:rsid w:val="00050E8E"/>
    <w:rsid w:val="0005115D"/>
    <w:rsid w:val="000511A3"/>
    <w:rsid w:val="00051450"/>
    <w:rsid w:val="000517ED"/>
    <w:rsid w:val="00051DA0"/>
    <w:rsid w:val="00052705"/>
    <w:rsid w:val="00052C64"/>
    <w:rsid w:val="000536A5"/>
    <w:rsid w:val="000570DC"/>
    <w:rsid w:val="00057122"/>
    <w:rsid w:val="000578E3"/>
    <w:rsid w:val="00057909"/>
    <w:rsid w:val="00060906"/>
    <w:rsid w:val="000617A6"/>
    <w:rsid w:val="00061E19"/>
    <w:rsid w:val="00063225"/>
    <w:rsid w:val="00064214"/>
    <w:rsid w:val="00064E73"/>
    <w:rsid w:val="00065200"/>
    <w:rsid w:val="000654A5"/>
    <w:rsid w:val="00065706"/>
    <w:rsid w:val="00065D1D"/>
    <w:rsid w:val="00066BBA"/>
    <w:rsid w:val="00067653"/>
    <w:rsid w:val="0007047F"/>
    <w:rsid w:val="00070B93"/>
    <w:rsid w:val="00071046"/>
    <w:rsid w:val="00071CC6"/>
    <w:rsid w:val="00072DEF"/>
    <w:rsid w:val="000731A8"/>
    <w:rsid w:val="00073897"/>
    <w:rsid w:val="00074194"/>
    <w:rsid w:val="000742A8"/>
    <w:rsid w:val="00074FA7"/>
    <w:rsid w:val="00075A7A"/>
    <w:rsid w:val="00076432"/>
    <w:rsid w:val="00076793"/>
    <w:rsid w:val="00076A61"/>
    <w:rsid w:val="00076E43"/>
    <w:rsid w:val="00077ED7"/>
    <w:rsid w:val="0008072B"/>
    <w:rsid w:val="0008083F"/>
    <w:rsid w:val="00082FE3"/>
    <w:rsid w:val="00083060"/>
    <w:rsid w:val="00084278"/>
    <w:rsid w:val="000846A1"/>
    <w:rsid w:val="000846D2"/>
    <w:rsid w:val="00084B4D"/>
    <w:rsid w:val="00084CB6"/>
    <w:rsid w:val="00085599"/>
    <w:rsid w:val="00086482"/>
    <w:rsid w:val="000867AD"/>
    <w:rsid w:val="000874D7"/>
    <w:rsid w:val="000904EF"/>
    <w:rsid w:val="00090A43"/>
    <w:rsid w:val="00090EB5"/>
    <w:rsid w:val="0009120C"/>
    <w:rsid w:val="00091D9E"/>
    <w:rsid w:val="00091DDB"/>
    <w:rsid w:val="00093F46"/>
    <w:rsid w:val="00094349"/>
    <w:rsid w:val="00094D61"/>
    <w:rsid w:val="00095234"/>
    <w:rsid w:val="000952E4"/>
    <w:rsid w:val="000957A8"/>
    <w:rsid w:val="00095EC2"/>
    <w:rsid w:val="00096CDF"/>
    <w:rsid w:val="00097442"/>
    <w:rsid w:val="00097612"/>
    <w:rsid w:val="000A01F4"/>
    <w:rsid w:val="000A0698"/>
    <w:rsid w:val="000A07AA"/>
    <w:rsid w:val="000A0A8D"/>
    <w:rsid w:val="000A11E7"/>
    <w:rsid w:val="000A21D7"/>
    <w:rsid w:val="000A237B"/>
    <w:rsid w:val="000A3D8E"/>
    <w:rsid w:val="000A4B90"/>
    <w:rsid w:val="000A6D8D"/>
    <w:rsid w:val="000A7E3A"/>
    <w:rsid w:val="000A7E78"/>
    <w:rsid w:val="000A7F13"/>
    <w:rsid w:val="000B03ED"/>
    <w:rsid w:val="000B0414"/>
    <w:rsid w:val="000B0A6F"/>
    <w:rsid w:val="000B1BE4"/>
    <w:rsid w:val="000B1E7B"/>
    <w:rsid w:val="000B3FCE"/>
    <w:rsid w:val="000B4E81"/>
    <w:rsid w:val="000B4ECC"/>
    <w:rsid w:val="000B65A8"/>
    <w:rsid w:val="000B65F6"/>
    <w:rsid w:val="000B6F3C"/>
    <w:rsid w:val="000C029B"/>
    <w:rsid w:val="000C2477"/>
    <w:rsid w:val="000C30DF"/>
    <w:rsid w:val="000C3C44"/>
    <w:rsid w:val="000C436A"/>
    <w:rsid w:val="000C5315"/>
    <w:rsid w:val="000C6FAC"/>
    <w:rsid w:val="000C7725"/>
    <w:rsid w:val="000D024C"/>
    <w:rsid w:val="000D0CD2"/>
    <w:rsid w:val="000D14A7"/>
    <w:rsid w:val="000D1B8A"/>
    <w:rsid w:val="000D2D1F"/>
    <w:rsid w:val="000D2D3B"/>
    <w:rsid w:val="000D32A0"/>
    <w:rsid w:val="000D3A7B"/>
    <w:rsid w:val="000D51B2"/>
    <w:rsid w:val="000D57F3"/>
    <w:rsid w:val="000D607F"/>
    <w:rsid w:val="000D639B"/>
    <w:rsid w:val="000D6FC4"/>
    <w:rsid w:val="000D71D7"/>
    <w:rsid w:val="000D72FB"/>
    <w:rsid w:val="000D73FC"/>
    <w:rsid w:val="000D79D2"/>
    <w:rsid w:val="000E1179"/>
    <w:rsid w:val="000E15EB"/>
    <w:rsid w:val="000E1A97"/>
    <w:rsid w:val="000E21A0"/>
    <w:rsid w:val="000E22E5"/>
    <w:rsid w:val="000E26D5"/>
    <w:rsid w:val="000E2848"/>
    <w:rsid w:val="000E2C9A"/>
    <w:rsid w:val="000E303B"/>
    <w:rsid w:val="000E3091"/>
    <w:rsid w:val="000E3344"/>
    <w:rsid w:val="000E40DC"/>
    <w:rsid w:val="000E4CF3"/>
    <w:rsid w:val="000E4EEE"/>
    <w:rsid w:val="000E5298"/>
    <w:rsid w:val="000E5C3C"/>
    <w:rsid w:val="000E5FFA"/>
    <w:rsid w:val="000F1512"/>
    <w:rsid w:val="000F242B"/>
    <w:rsid w:val="000F2559"/>
    <w:rsid w:val="000F2DCA"/>
    <w:rsid w:val="000F3B47"/>
    <w:rsid w:val="000F3B74"/>
    <w:rsid w:val="000F3FC4"/>
    <w:rsid w:val="000F4EF6"/>
    <w:rsid w:val="000F5439"/>
    <w:rsid w:val="000F68B0"/>
    <w:rsid w:val="000F708C"/>
    <w:rsid w:val="000F71FC"/>
    <w:rsid w:val="000F742C"/>
    <w:rsid w:val="000F7644"/>
    <w:rsid w:val="001000EE"/>
    <w:rsid w:val="00101935"/>
    <w:rsid w:val="00101C79"/>
    <w:rsid w:val="0010263A"/>
    <w:rsid w:val="00102DAB"/>
    <w:rsid w:val="00103596"/>
    <w:rsid w:val="00103B5D"/>
    <w:rsid w:val="00103EC4"/>
    <w:rsid w:val="00104DE3"/>
    <w:rsid w:val="00105074"/>
    <w:rsid w:val="001054A3"/>
    <w:rsid w:val="001054A7"/>
    <w:rsid w:val="001057C6"/>
    <w:rsid w:val="00105994"/>
    <w:rsid w:val="00105CF6"/>
    <w:rsid w:val="001076E6"/>
    <w:rsid w:val="0011019B"/>
    <w:rsid w:val="001102D3"/>
    <w:rsid w:val="0011067C"/>
    <w:rsid w:val="001108C4"/>
    <w:rsid w:val="0011186A"/>
    <w:rsid w:val="001118C2"/>
    <w:rsid w:val="00113651"/>
    <w:rsid w:val="001145AE"/>
    <w:rsid w:val="00114850"/>
    <w:rsid w:val="001151D6"/>
    <w:rsid w:val="0011597B"/>
    <w:rsid w:val="0011668B"/>
    <w:rsid w:val="00116798"/>
    <w:rsid w:val="001172E0"/>
    <w:rsid w:val="001173BD"/>
    <w:rsid w:val="001218D4"/>
    <w:rsid w:val="001224E5"/>
    <w:rsid w:val="00122DC3"/>
    <w:rsid w:val="00123285"/>
    <w:rsid w:val="00123488"/>
    <w:rsid w:val="00124F4B"/>
    <w:rsid w:val="00125B24"/>
    <w:rsid w:val="00125E0F"/>
    <w:rsid w:val="0012688C"/>
    <w:rsid w:val="00126891"/>
    <w:rsid w:val="00126A67"/>
    <w:rsid w:val="00126E31"/>
    <w:rsid w:val="00127B3F"/>
    <w:rsid w:val="00130D4A"/>
    <w:rsid w:val="00130D66"/>
    <w:rsid w:val="001310BA"/>
    <w:rsid w:val="001314A4"/>
    <w:rsid w:val="00131898"/>
    <w:rsid w:val="00132B24"/>
    <w:rsid w:val="001330A3"/>
    <w:rsid w:val="0013414A"/>
    <w:rsid w:val="00135272"/>
    <w:rsid w:val="00136150"/>
    <w:rsid w:val="00136AD2"/>
    <w:rsid w:val="00136FC6"/>
    <w:rsid w:val="00137786"/>
    <w:rsid w:val="0013796C"/>
    <w:rsid w:val="00140E29"/>
    <w:rsid w:val="00141A1E"/>
    <w:rsid w:val="00141B36"/>
    <w:rsid w:val="00142326"/>
    <w:rsid w:val="001428A4"/>
    <w:rsid w:val="00142CA0"/>
    <w:rsid w:val="0014353D"/>
    <w:rsid w:val="0014363D"/>
    <w:rsid w:val="00143968"/>
    <w:rsid w:val="00143C93"/>
    <w:rsid w:val="00143F3B"/>
    <w:rsid w:val="00145549"/>
    <w:rsid w:val="00145B21"/>
    <w:rsid w:val="001501B1"/>
    <w:rsid w:val="00151035"/>
    <w:rsid w:val="00151330"/>
    <w:rsid w:val="001514FC"/>
    <w:rsid w:val="001517FE"/>
    <w:rsid w:val="00151A21"/>
    <w:rsid w:val="00151BD0"/>
    <w:rsid w:val="00153057"/>
    <w:rsid w:val="00153094"/>
    <w:rsid w:val="00153B3A"/>
    <w:rsid w:val="00153B45"/>
    <w:rsid w:val="00153D0E"/>
    <w:rsid w:val="00154DDA"/>
    <w:rsid w:val="001551E3"/>
    <w:rsid w:val="0015596F"/>
    <w:rsid w:val="00155985"/>
    <w:rsid w:val="001559A0"/>
    <w:rsid w:val="00156270"/>
    <w:rsid w:val="001566A3"/>
    <w:rsid w:val="00156B54"/>
    <w:rsid w:val="00157BB8"/>
    <w:rsid w:val="00160036"/>
    <w:rsid w:val="001611B5"/>
    <w:rsid w:val="001618B3"/>
    <w:rsid w:val="00161C01"/>
    <w:rsid w:val="00162813"/>
    <w:rsid w:val="00162D96"/>
    <w:rsid w:val="001638C1"/>
    <w:rsid w:val="00164394"/>
    <w:rsid w:val="0016535F"/>
    <w:rsid w:val="00165467"/>
    <w:rsid w:val="0016607E"/>
    <w:rsid w:val="001665AF"/>
    <w:rsid w:val="00166755"/>
    <w:rsid w:val="00166BDF"/>
    <w:rsid w:val="00166CC4"/>
    <w:rsid w:val="00166E97"/>
    <w:rsid w:val="001674E2"/>
    <w:rsid w:val="00167E96"/>
    <w:rsid w:val="00170B79"/>
    <w:rsid w:val="00171C10"/>
    <w:rsid w:val="001724C0"/>
    <w:rsid w:val="00172538"/>
    <w:rsid w:val="00173767"/>
    <w:rsid w:val="0017411D"/>
    <w:rsid w:val="001743D4"/>
    <w:rsid w:val="001744B7"/>
    <w:rsid w:val="001756C9"/>
    <w:rsid w:val="001757D0"/>
    <w:rsid w:val="00175920"/>
    <w:rsid w:val="001759FC"/>
    <w:rsid w:val="00176B75"/>
    <w:rsid w:val="00180A4A"/>
    <w:rsid w:val="00181307"/>
    <w:rsid w:val="0018422F"/>
    <w:rsid w:val="001853D4"/>
    <w:rsid w:val="001855CF"/>
    <w:rsid w:val="00185C50"/>
    <w:rsid w:val="00186AAE"/>
    <w:rsid w:val="00186F5D"/>
    <w:rsid w:val="001878CD"/>
    <w:rsid w:val="00190324"/>
    <w:rsid w:val="001906AE"/>
    <w:rsid w:val="00190C63"/>
    <w:rsid w:val="00190D60"/>
    <w:rsid w:val="001916CF"/>
    <w:rsid w:val="00191BC0"/>
    <w:rsid w:val="00192237"/>
    <w:rsid w:val="00192813"/>
    <w:rsid w:val="0019359A"/>
    <w:rsid w:val="00193897"/>
    <w:rsid w:val="001939C8"/>
    <w:rsid w:val="00193FB8"/>
    <w:rsid w:val="0019429F"/>
    <w:rsid w:val="00194472"/>
    <w:rsid w:val="00194CC5"/>
    <w:rsid w:val="00195A1E"/>
    <w:rsid w:val="0019670E"/>
    <w:rsid w:val="00196CBE"/>
    <w:rsid w:val="00197F29"/>
    <w:rsid w:val="001A07F4"/>
    <w:rsid w:val="001A2266"/>
    <w:rsid w:val="001A23A0"/>
    <w:rsid w:val="001A26DB"/>
    <w:rsid w:val="001A2978"/>
    <w:rsid w:val="001A2BBF"/>
    <w:rsid w:val="001A3F42"/>
    <w:rsid w:val="001A5850"/>
    <w:rsid w:val="001A6123"/>
    <w:rsid w:val="001A6BDB"/>
    <w:rsid w:val="001A7A29"/>
    <w:rsid w:val="001B0632"/>
    <w:rsid w:val="001B0751"/>
    <w:rsid w:val="001B0EDF"/>
    <w:rsid w:val="001B1187"/>
    <w:rsid w:val="001B13F1"/>
    <w:rsid w:val="001B166C"/>
    <w:rsid w:val="001B27AC"/>
    <w:rsid w:val="001B350A"/>
    <w:rsid w:val="001B3CBC"/>
    <w:rsid w:val="001B417C"/>
    <w:rsid w:val="001B43F0"/>
    <w:rsid w:val="001B4AC7"/>
    <w:rsid w:val="001B4AE2"/>
    <w:rsid w:val="001B4FC7"/>
    <w:rsid w:val="001B6215"/>
    <w:rsid w:val="001B73CE"/>
    <w:rsid w:val="001B7B80"/>
    <w:rsid w:val="001B7D0F"/>
    <w:rsid w:val="001C0009"/>
    <w:rsid w:val="001C29B0"/>
    <w:rsid w:val="001C2D74"/>
    <w:rsid w:val="001C3397"/>
    <w:rsid w:val="001C339E"/>
    <w:rsid w:val="001C35D5"/>
    <w:rsid w:val="001C493F"/>
    <w:rsid w:val="001C536A"/>
    <w:rsid w:val="001C65AC"/>
    <w:rsid w:val="001C74AA"/>
    <w:rsid w:val="001C74F5"/>
    <w:rsid w:val="001C7B0E"/>
    <w:rsid w:val="001D0483"/>
    <w:rsid w:val="001D0557"/>
    <w:rsid w:val="001D080A"/>
    <w:rsid w:val="001D18C9"/>
    <w:rsid w:val="001D1E30"/>
    <w:rsid w:val="001D2EEE"/>
    <w:rsid w:val="001D367D"/>
    <w:rsid w:val="001D4199"/>
    <w:rsid w:val="001D432E"/>
    <w:rsid w:val="001D526F"/>
    <w:rsid w:val="001D6290"/>
    <w:rsid w:val="001D660A"/>
    <w:rsid w:val="001D769B"/>
    <w:rsid w:val="001D7C65"/>
    <w:rsid w:val="001E0BAC"/>
    <w:rsid w:val="001E0ED6"/>
    <w:rsid w:val="001E0F26"/>
    <w:rsid w:val="001E19F8"/>
    <w:rsid w:val="001E1CD4"/>
    <w:rsid w:val="001E21E9"/>
    <w:rsid w:val="001E2330"/>
    <w:rsid w:val="001E2457"/>
    <w:rsid w:val="001E2DD1"/>
    <w:rsid w:val="001E2DF6"/>
    <w:rsid w:val="001E2FDD"/>
    <w:rsid w:val="001E3D70"/>
    <w:rsid w:val="001E45EA"/>
    <w:rsid w:val="001E4661"/>
    <w:rsid w:val="001E4C70"/>
    <w:rsid w:val="001E53E1"/>
    <w:rsid w:val="001E5D65"/>
    <w:rsid w:val="001E6288"/>
    <w:rsid w:val="001E657E"/>
    <w:rsid w:val="001E6E5B"/>
    <w:rsid w:val="001E6FA0"/>
    <w:rsid w:val="001E7279"/>
    <w:rsid w:val="001E77F8"/>
    <w:rsid w:val="001F0075"/>
    <w:rsid w:val="001F0095"/>
    <w:rsid w:val="001F013D"/>
    <w:rsid w:val="001F0156"/>
    <w:rsid w:val="001F0D73"/>
    <w:rsid w:val="001F2405"/>
    <w:rsid w:val="001F268A"/>
    <w:rsid w:val="001F2751"/>
    <w:rsid w:val="001F2757"/>
    <w:rsid w:val="001F36B1"/>
    <w:rsid w:val="001F3936"/>
    <w:rsid w:val="001F3C53"/>
    <w:rsid w:val="001F496B"/>
    <w:rsid w:val="001F4F80"/>
    <w:rsid w:val="001F50D5"/>
    <w:rsid w:val="001F5DA6"/>
    <w:rsid w:val="001F5E62"/>
    <w:rsid w:val="001F6333"/>
    <w:rsid w:val="001F6D1E"/>
    <w:rsid w:val="001F7B73"/>
    <w:rsid w:val="001F7C8D"/>
    <w:rsid w:val="0020012F"/>
    <w:rsid w:val="00201B7F"/>
    <w:rsid w:val="00203B09"/>
    <w:rsid w:val="00203D58"/>
    <w:rsid w:val="002046AB"/>
    <w:rsid w:val="002053C7"/>
    <w:rsid w:val="00206187"/>
    <w:rsid w:val="00206F81"/>
    <w:rsid w:val="00207207"/>
    <w:rsid w:val="0020758B"/>
    <w:rsid w:val="002079B8"/>
    <w:rsid w:val="00207C50"/>
    <w:rsid w:val="002107BC"/>
    <w:rsid w:val="002107C8"/>
    <w:rsid w:val="00210860"/>
    <w:rsid w:val="00211109"/>
    <w:rsid w:val="00212491"/>
    <w:rsid w:val="002126D4"/>
    <w:rsid w:val="00212D5F"/>
    <w:rsid w:val="00213816"/>
    <w:rsid w:val="00213A53"/>
    <w:rsid w:val="002146AC"/>
    <w:rsid w:val="00214BCA"/>
    <w:rsid w:val="00216ED7"/>
    <w:rsid w:val="00217D6A"/>
    <w:rsid w:val="00220161"/>
    <w:rsid w:val="00222EFD"/>
    <w:rsid w:val="00223616"/>
    <w:rsid w:val="00223C82"/>
    <w:rsid w:val="00223C9B"/>
    <w:rsid w:val="00224AB9"/>
    <w:rsid w:val="00224AE8"/>
    <w:rsid w:val="00224C29"/>
    <w:rsid w:val="00224D62"/>
    <w:rsid w:val="0022504F"/>
    <w:rsid w:val="00225130"/>
    <w:rsid w:val="00226C9F"/>
    <w:rsid w:val="002303D7"/>
    <w:rsid w:val="00230C35"/>
    <w:rsid w:val="00230F4C"/>
    <w:rsid w:val="00231E74"/>
    <w:rsid w:val="002329EE"/>
    <w:rsid w:val="00232DBE"/>
    <w:rsid w:val="002330BE"/>
    <w:rsid w:val="00233861"/>
    <w:rsid w:val="00233A5D"/>
    <w:rsid w:val="00234ADE"/>
    <w:rsid w:val="00237560"/>
    <w:rsid w:val="00237F6E"/>
    <w:rsid w:val="00240CB8"/>
    <w:rsid w:val="0024123F"/>
    <w:rsid w:val="00242B41"/>
    <w:rsid w:val="0024430F"/>
    <w:rsid w:val="00244EA9"/>
    <w:rsid w:val="00244FFF"/>
    <w:rsid w:val="00246D69"/>
    <w:rsid w:val="00252003"/>
    <w:rsid w:val="00252084"/>
    <w:rsid w:val="00253424"/>
    <w:rsid w:val="0025347A"/>
    <w:rsid w:val="002538B7"/>
    <w:rsid w:val="002539BA"/>
    <w:rsid w:val="00253D85"/>
    <w:rsid w:val="002547A7"/>
    <w:rsid w:val="002548AA"/>
    <w:rsid w:val="00254970"/>
    <w:rsid w:val="00255A5C"/>
    <w:rsid w:val="00255F45"/>
    <w:rsid w:val="002563CF"/>
    <w:rsid w:val="00256DEC"/>
    <w:rsid w:val="00256EED"/>
    <w:rsid w:val="002573CD"/>
    <w:rsid w:val="002574EA"/>
    <w:rsid w:val="002579ED"/>
    <w:rsid w:val="00261196"/>
    <w:rsid w:val="00261648"/>
    <w:rsid w:val="00261EE4"/>
    <w:rsid w:val="00262312"/>
    <w:rsid w:val="002623E1"/>
    <w:rsid w:val="00264A15"/>
    <w:rsid w:val="00264F7D"/>
    <w:rsid w:val="00265343"/>
    <w:rsid w:val="002654F4"/>
    <w:rsid w:val="00265BA5"/>
    <w:rsid w:val="00266427"/>
    <w:rsid w:val="00266DE7"/>
    <w:rsid w:val="0026712F"/>
    <w:rsid w:val="00267626"/>
    <w:rsid w:val="00267BD6"/>
    <w:rsid w:val="00270B1D"/>
    <w:rsid w:val="00271279"/>
    <w:rsid w:val="002718F0"/>
    <w:rsid w:val="0027310B"/>
    <w:rsid w:val="00274744"/>
    <w:rsid w:val="00274F00"/>
    <w:rsid w:val="00275653"/>
    <w:rsid w:val="0027577D"/>
    <w:rsid w:val="00275AFC"/>
    <w:rsid w:val="002762EB"/>
    <w:rsid w:val="00276653"/>
    <w:rsid w:val="00276D20"/>
    <w:rsid w:val="00280C90"/>
    <w:rsid w:val="0028171E"/>
    <w:rsid w:val="00282EE8"/>
    <w:rsid w:val="0028402C"/>
    <w:rsid w:val="00284B63"/>
    <w:rsid w:val="00284B88"/>
    <w:rsid w:val="00284F42"/>
    <w:rsid w:val="002850A8"/>
    <w:rsid w:val="00285333"/>
    <w:rsid w:val="002859E3"/>
    <w:rsid w:val="00286603"/>
    <w:rsid w:val="00286CAF"/>
    <w:rsid w:val="00286E6D"/>
    <w:rsid w:val="002873A0"/>
    <w:rsid w:val="002873A4"/>
    <w:rsid w:val="0029096B"/>
    <w:rsid w:val="00290B3F"/>
    <w:rsid w:val="00290D91"/>
    <w:rsid w:val="0029169F"/>
    <w:rsid w:val="00291FC1"/>
    <w:rsid w:val="00292027"/>
    <w:rsid w:val="0029225B"/>
    <w:rsid w:val="002922CD"/>
    <w:rsid w:val="00292DEA"/>
    <w:rsid w:val="00292EBB"/>
    <w:rsid w:val="002936F2"/>
    <w:rsid w:val="00294928"/>
    <w:rsid w:val="00294962"/>
    <w:rsid w:val="00295090"/>
    <w:rsid w:val="002951E2"/>
    <w:rsid w:val="00295234"/>
    <w:rsid w:val="0029538F"/>
    <w:rsid w:val="00295B41"/>
    <w:rsid w:val="00295CCB"/>
    <w:rsid w:val="00296718"/>
    <w:rsid w:val="00296852"/>
    <w:rsid w:val="00296A68"/>
    <w:rsid w:val="0029719C"/>
    <w:rsid w:val="002A0D1D"/>
    <w:rsid w:val="002A1B79"/>
    <w:rsid w:val="002A2AD8"/>
    <w:rsid w:val="002A2CB1"/>
    <w:rsid w:val="002A2FF8"/>
    <w:rsid w:val="002A35CA"/>
    <w:rsid w:val="002A446E"/>
    <w:rsid w:val="002A5685"/>
    <w:rsid w:val="002A58B6"/>
    <w:rsid w:val="002A5DF5"/>
    <w:rsid w:val="002A67D9"/>
    <w:rsid w:val="002A6E00"/>
    <w:rsid w:val="002A7353"/>
    <w:rsid w:val="002A7D49"/>
    <w:rsid w:val="002B038B"/>
    <w:rsid w:val="002B0F64"/>
    <w:rsid w:val="002B253B"/>
    <w:rsid w:val="002B26FC"/>
    <w:rsid w:val="002B2C84"/>
    <w:rsid w:val="002B307D"/>
    <w:rsid w:val="002B41E7"/>
    <w:rsid w:val="002B6287"/>
    <w:rsid w:val="002B7F2A"/>
    <w:rsid w:val="002C0306"/>
    <w:rsid w:val="002C070E"/>
    <w:rsid w:val="002C168C"/>
    <w:rsid w:val="002C322F"/>
    <w:rsid w:val="002C36B6"/>
    <w:rsid w:val="002C40D6"/>
    <w:rsid w:val="002C456E"/>
    <w:rsid w:val="002C497E"/>
    <w:rsid w:val="002C4E0B"/>
    <w:rsid w:val="002C508E"/>
    <w:rsid w:val="002C519E"/>
    <w:rsid w:val="002C5C87"/>
    <w:rsid w:val="002C6984"/>
    <w:rsid w:val="002C772B"/>
    <w:rsid w:val="002C780E"/>
    <w:rsid w:val="002C7882"/>
    <w:rsid w:val="002C7915"/>
    <w:rsid w:val="002C7E0F"/>
    <w:rsid w:val="002D0681"/>
    <w:rsid w:val="002D0DDB"/>
    <w:rsid w:val="002D2D8C"/>
    <w:rsid w:val="002D41B2"/>
    <w:rsid w:val="002D47B9"/>
    <w:rsid w:val="002D4E29"/>
    <w:rsid w:val="002D5561"/>
    <w:rsid w:val="002D5C90"/>
    <w:rsid w:val="002D623F"/>
    <w:rsid w:val="002D7948"/>
    <w:rsid w:val="002E156D"/>
    <w:rsid w:val="002E4AD1"/>
    <w:rsid w:val="002E4B82"/>
    <w:rsid w:val="002E5484"/>
    <w:rsid w:val="002E77CC"/>
    <w:rsid w:val="002E790E"/>
    <w:rsid w:val="002F141D"/>
    <w:rsid w:val="002F19AF"/>
    <w:rsid w:val="002F3C44"/>
    <w:rsid w:val="002F3D8E"/>
    <w:rsid w:val="002F3DC0"/>
    <w:rsid w:val="002F47A4"/>
    <w:rsid w:val="002F505B"/>
    <w:rsid w:val="002F5F27"/>
    <w:rsid w:val="002F6005"/>
    <w:rsid w:val="002F6203"/>
    <w:rsid w:val="002F6D5F"/>
    <w:rsid w:val="002F7175"/>
    <w:rsid w:val="002F7B98"/>
    <w:rsid w:val="0030031D"/>
    <w:rsid w:val="00300D08"/>
    <w:rsid w:val="00301231"/>
    <w:rsid w:val="00301B24"/>
    <w:rsid w:val="003028C0"/>
    <w:rsid w:val="00302BBE"/>
    <w:rsid w:val="00302C42"/>
    <w:rsid w:val="00303AC5"/>
    <w:rsid w:val="003040A8"/>
    <w:rsid w:val="003043C1"/>
    <w:rsid w:val="003047D3"/>
    <w:rsid w:val="003058B0"/>
    <w:rsid w:val="00306644"/>
    <w:rsid w:val="00310166"/>
    <w:rsid w:val="00310211"/>
    <w:rsid w:val="00310746"/>
    <w:rsid w:val="00311507"/>
    <w:rsid w:val="003118AB"/>
    <w:rsid w:val="00311AA8"/>
    <w:rsid w:val="003121B3"/>
    <w:rsid w:val="003126DD"/>
    <w:rsid w:val="00312BB1"/>
    <w:rsid w:val="0031388A"/>
    <w:rsid w:val="003139F0"/>
    <w:rsid w:val="0031433F"/>
    <w:rsid w:val="00315937"/>
    <w:rsid w:val="00315E7B"/>
    <w:rsid w:val="00315FFB"/>
    <w:rsid w:val="0031765B"/>
    <w:rsid w:val="00317E90"/>
    <w:rsid w:val="00320497"/>
    <w:rsid w:val="00321638"/>
    <w:rsid w:val="00321FDD"/>
    <w:rsid w:val="00323019"/>
    <w:rsid w:val="003230A7"/>
    <w:rsid w:val="00324074"/>
    <w:rsid w:val="00326AF4"/>
    <w:rsid w:val="0032770E"/>
    <w:rsid w:val="00327734"/>
    <w:rsid w:val="003301CD"/>
    <w:rsid w:val="003307D4"/>
    <w:rsid w:val="003313D0"/>
    <w:rsid w:val="00331E51"/>
    <w:rsid w:val="00332325"/>
    <w:rsid w:val="0033251F"/>
    <w:rsid w:val="00332D39"/>
    <w:rsid w:val="003344D6"/>
    <w:rsid w:val="003356EF"/>
    <w:rsid w:val="0033609A"/>
    <w:rsid w:val="003363A0"/>
    <w:rsid w:val="003363E2"/>
    <w:rsid w:val="00337542"/>
    <w:rsid w:val="00340086"/>
    <w:rsid w:val="00340245"/>
    <w:rsid w:val="00340460"/>
    <w:rsid w:val="003412C9"/>
    <w:rsid w:val="00341D2C"/>
    <w:rsid w:val="00341E55"/>
    <w:rsid w:val="0034373C"/>
    <w:rsid w:val="003438F2"/>
    <w:rsid w:val="003439A1"/>
    <w:rsid w:val="00343A51"/>
    <w:rsid w:val="003441D4"/>
    <w:rsid w:val="00344DA4"/>
    <w:rsid w:val="0034656C"/>
    <w:rsid w:val="003477E0"/>
    <w:rsid w:val="00347A55"/>
    <w:rsid w:val="00347D15"/>
    <w:rsid w:val="00347E50"/>
    <w:rsid w:val="0035095C"/>
    <w:rsid w:val="003519F1"/>
    <w:rsid w:val="00351B75"/>
    <w:rsid w:val="00351BE5"/>
    <w:rsid w:val="00351E63"/>
    <w:rsid w:val="00351EE1"/>
    <w:rsid w:val="00352892"/>
    <w:rsid w:val="00352CED"/>
    <w:rsid w:val="00352DF3"/>
    <w:rsid w:val="00353237"/>
    <w:rsid w:val="003534A2"/>
    <w:rsid w:val="0035393A"/>
    <w:rsid w:val="00354829"/>
    <w:rsid w:val="00354FD2"/>
    <w:rsid w:val="003550BA"/>
    <w:rsid w:val="0035577A"/>
    <w:rsid w:val="00355AEF"/>
    <w:rsid w:val="00355BBE"/>
    <w:rsid w:val="00356089"/>
    <w:rsid w:val="00356952"/>
    <w:rsid w:val="00356C99"/>
    <w:rsid w:val="00360AF0"/>
    <w:rsid w:val="00361345"/>
    <w:rsid w:val="00361544"/>
    <w:rsid w:val="00361A9D"/>
    <w:rsid w:val="00361B3E"/>
    <w:rsid w:val="00362188"/>
    <w:rsid w:val="00363776"/>
    <w:rsid w:val="003637F0"/>
    <w:rsid w:val="00363F3F"/>
    <w:rsid w:val="003645E0"/>
    <w:rsid w:val="00364BBC"/>
    <w:rsid w:val="00365096"/>
    <w:rsid w:val="00365822"/>
    <w:rsid w:val="003660AF"/>
    <w:rsid w:val="003661E3"/>
    <w:rsid w:val="00367505"/>
    <w:rsid w:val="00367CC0"/>
    <w:rsid w:val="00367F92"/>
    <w:rsid w:val="0037026E"/>
    <w:rsid w:val="00370A58"/>
    <w:rsid w:val="00370F56"/>
    <w:rsid w:val="003710BA"/>
    <w:rsid w:val="0037119E"/>
    <w:rsid w:val="00371D52"/>
    <w:rsid w:val="003722FE"/>
    <w:rsid w:val="00372399"/>
    <w:rsid w:val="00372ADC"/>
    <w:rsid w:val="003733D1"/>
    <w:rsid w:val="00373922"/>
    <w:rsid w:val="00373CDA"/>
    <w:rsid w:val="00373F02"/>
    <w:rsid w:val="00373F72"/>
    <w:rsid w:val="00373FF5"/>
    <w:rsid w:val="0037434C"/>
    <w:rsid w:val="00374C88"/>
    <w:rsid w:val="00374FBE"/>
    <w:rsid w:val="00375D29"/>
    <w:rsid w:val="00376541"/>
    <w:rsid w:val="00376AF4"/>
    <w:rsid w:val="003774A4"/>
    <w:rsid w:val="003774FC"/>
    <w:rsid w:val="00377744"/>
    <w:rsid w:val="00377BFD"/>
    <w:rsid w:val="00377D66"/>
    <w:rsid w:val="00377ECA"/>
    <w:rsid w:val="00380D73"/>
    <w:rsid w:val="00381FB4"/>
    <w:rsid w:val="00382821"/>
    <w:rsid w:val="00382E8F"/>
    <w:rsid w:val="0038367F"/>
    <w:rsid w:val="00383A48"/>
    <w:rsid w:val="003845D0"/>
    <w:rsid w:val="0038467E"/>
    <w:rsid w:val="00384C61"/>
    <w:rsid w:val="00386598"/>
    <w:rsid w:val="00386A42"/>
    <w:rsid w:val="003876AB"/>
    <w:rsid w:val="00387C55"/>
    <w:rsid w:val="00390358"/>
    <w:rsid w:val="00390413"/>
    <w:rsid w:val="00390A7B"/>
    <w:rsid w:val="00390F5A"/>
    <w:rsid w:val="00390F64"/>
    <w:rsid w:val="0039101A"/>
    <w:rsid w:val="0039120F"/>
    <w:rsid w:val="00392B52"/>
    <w:rsid w:val="00392FBA"/>
    <w:rsid w:val="003934D4"/>
    <w:rsid w:val="0039359B"/>
    <w:rsid w:val="003937E8"/>
    <w:rsid w:val="00393DCE"/>
    <w:rsid w:val="003948CD"/>
    <w:rsid w:val="00394A9F"/>
    <w:rsid w:val="00394C0C"/>
    <w:rsid w:val="0039552A"/>
    <w:rsid w:val="00395782"/>
    <w:rsid w:val="00395AE7"/>
    <w:rsid w:val="00395C72"/>
    <w:rsid w:val="00396839"/>
    <w:rsid w:val="00396C30"/>
    <w:rsid w:val="00396DF3"/>
    <w:rsid w:val="00397B6D"/>
    <w:rsid w:val="003A063A"/>
    <w:rsid w:val="003A15F4"/>
    <w:rsid w:val="003A1875"/>
    <w:rsid w:val="003A2500"/>
    <w:rsid w:val="003A2ADD"/>
    <w:rsid w:val="003A2E30"/>
    <w:rsid w:val="003A3BFF"/>
    <w:rsid w:val="003A3DE7"/>
    <w:rsid w:val="003A4474"/>
    <w:rsid w:val="003A46E8"/>
    <w:rsid w:val="003A57BA"/>
    <w:rsid w:val="003A5CFC"/>
    <w:rsid w:val="003A61CD"/>
    <w:rsid w:val="003A62CC"/>
    <w:rsid w:val="003A7132"/>
    <w:rsid w:val="003A73BB"/>
    <w:rsid w:val="003B0000"/>
    <w:rsid w:val="003B0546"/>
    <w:rsid w:val="003B0614"/>
    <w:rsid w:val="003B07BD"/>
    <w:rsid w:val="003B0CCC"/>
    <w:rsid w:val="003B0EFE"/>
    <w:rsid w:val="003B10BB"/>
    <w:rsid w:val="003B159D"/>
    <w:rsid w:val="003B2D8C"/>
    <w:rsid w:val="003B3480"/>
    <w:rsid w:val="003B39BD"/>
    <w:rsid w:val="003B4565"/>
    <w:rsid w:val="003B480B"/>
    <w:rsid w:val="003B58BE"/>
    <w:rsid w:val="003B616B"/>
    <w:rsid w:val="003B6900"/>
    <w:rsid w:val="003C0753"/>
    <w:rsid w:val="003C136E"/>
    <w:rsid w:val="003C164E"/>
    <w:rsid w:val="003C27DC"/>
    <w:rsid w:val="003C31C9"/>
    <w:rsid w:val="003C431F"/>
    <w:rsid w:val="003C5834"/>
    <w:rsid w:val="003C6015"/>
    <w:rsid w:val="003C6EF0"/>
    <w:rsid w:val="003C7159"/>
    <w:rsid w:val="003C7AE7"/>
    <w:rsid w:val="003C7CB8"/>
    <w:rsid w:val="003D0B6D"/>
    <w:rsid w:val="003D1AB8"/>
    <w:rsid w:val="003D3117"/>
    <w:rsid w:val="003D3C94"/>
    <w:rsid w:val="003D41AC"/>
    <w:rsid w:val="003D47F4"/>
    <w:rsid w:val="003D538A"/>
    <w:rsid w:val="003D6F60"/>
    <w:rsid w:val="003D7703"/>
    <w:rsid w:val="003E29C8"/>
    <w:rsid w:val="003E3E4C"/>
    <w:rsid w:val="003E4487"/>
    <w:rsid w:val="003E4BCE"/>
    <w:rsid w:val="003E50C5"/>
    <w:rsid w:val="003E5331"/>
    <w:rsid w:val="003E647F"/>
    <w:rsid w:val="003E73D3"/>
    <w:rsid w:val="003E765B"/>
    <w:rsid w:val="003E7EA0"/>
    <w:rsid w:val="003F0258"/>
    <w:rsid w:val="003F04AE"/>
    <w:rsid w:val="003F0F43"/>
    <w:rsid w:val="003F0FDB"/>
    <w:rsid w:val="003F3228"/>
    <w:rsid w:val="003F3682"/>
    <w:rsid w:val="003F4A60"/>
    <w:rsid w:val="003F4EBA"/>
    <w:rsid w:val="003F552B"/>
    <w:rsid w:val="003F686C"/>
    <w:rsid w:val="003F6B31"/>
    <w:rsid w:val="003F71AE"/>
    <w:rsid w:val="003F7BB6"/>
    <w:rsid w:val="003F7BFE"/>
    <w:rsid w:val="004005D0"/>
    <w:rsid w:val="00400C6B"/>
    <w:rsid w:val="00401397"/>
    <w:rsid w:val="00401D97"/>
    <w:rsid w:val="00402DD3"/>
    <w:rsid w:val="00403099"/>
    <w:rsid w:val="00403939"/>
    <w:rsid w:val="004040FB"/>
    <w:rsid w:val="00404C3C"/>
    <w:rsid w:val="004063FC"/>
    <w:rsid w:val="00406774"/>
    <w:rsid w:val="00406E25"/>
    <w:rsid w:val="004070A4"/>
    <w:rsid w:val="00407A18"/>
    <w:rsid w:val="00407FF3"/>
    <w:rsid w:val="00410508"/>
    <w:rsid w:val="0041053A"/>
    <w:rsid w:val="00410B49"/>
    <w:rsid w:val="00410C7D"/>
    <w:rsid w:val="00412A32"/>
    <w:rsid w:val="0041561C"/>
    <w:rsid w:val="00415820"/>
    <w:rsid w:val="00415BCD"/>
    <w:rsid w:val="00416A60"/>
    <w:rsid w:val="00416DCA"/>
    <w:rsid w:val="00416FEC"/>
    <w:rsid w:val="00417FE5"/>
    <w:rsid w:val="00420516"/>
    <w:rsid w:val="00420CD1"/>
    <w:rsid w:val="00421998"/>
    <w:rsid w:val="00421E06"/>
    <w:rsid w:val="00422A84"/>
    <w:rsid w:val="004236F0"/>
    <w:rsid w:val="00423944"/>
    <w:rsid w:val="00423B63"/>
    <w:rsid w:val="00423CA5"/>
    <w:rsid w:val="00423E07"/>
    <w:rsid w:val="004248EF"/>
    <w:rsid w:val="004250D4"/>
    <w:rsid w:val="004258AF"/>
    <w:rsid w:val="00426502"/>
    <w:rsid w:val="0042781C"/>
    <w:rsid w:val="00427C24"/>
    <w:rsid w:val="00427C74"/>
    <w:rsid w:val="00430022"/>
    <w:rsid w:val="0043080E"/>
    <w:rsid w:val="00430B44"/>
    <w:rsid w:val="00430F01"/>
    <w:rsid w:val="004356F2"/>
    <w:rsid w:val="0043629B"/>
    <w:rsid w:val="0043694A"/>
    <w:rsid w:val="00440F12"/>
    <w:rsid w:val="004410B2"/>
    <w:rsid w:val="00441B1C"/>
    <w:rsid w:val="004421E4"/>
    <w:rsid w:val="0044254C"/>
    <w:rsid w:val="004427C2"/>
    <w:rsid w:val="0044289C"/>
    <w:rsid w:val="004428E5"/>
    <w:rsid w:val="0044312F"/>
    <w:rsid w:val="004437C0"/>
    <w:rsid w:val="00444A38"/>
    <w:rsid w:val="00444B33"/>
    <w:rsid w:val="0044577F"/>
    <w:rsid w:val="0044689F"/>
    <w:rsid w:val="00447FBC"/>
    <w:rsid w:val="0045162D"/>
    <w:rsid w:val="00452D24"/>
    <w:rsid w:val="00454084"/>
    <w:rsid w:val="004540D5"/>
    <w:rsid w:val="004545F7"/>
    <w:rsid w:val="00455BA5"/>
    <w:rsid w:val="00455F3D"/>
    <w:rsid w:val="00457659"/>
    <w:rsid w:val="00457C28"/>
    <w:rsid w:val="00460416"/>
    <w:rsid w:val="004605EC"/>
    <w:rsid w:val="00460B99"/>
    <w:rsid w:val="00461AC7"/>
    <w:rsid w:val="00461DA2"/>
    <w:rsid w:val="00461E74"/>
    <w:rsid w:val="004620A3"/>
    <w:rsid w:val="00462E65"/>
    <w:rsid w:val="00463623"/>
    <w:rsid w:val="00464439"/>
    <w:rsid w:val="00464476"/>
    <w:rsid w:val="00464556"/>
    <w:rsid w:val="004645FE"/>
    <w:rsid w:val="00465A5A"/>
    <w:rsid w:val="0046622A"/>
    <w:rsid w:val="004662A6"/>
    <w:rsid w:val="004664D6"/>
    <w:rsid w:val="00466864"/>
    <w:rsid w:val="00466EBC"/>
    <w:rsid w:val="00470750"/>
    <w:rsid w:val="00470B1E"/>
    <w:rsid w:val="00470B28"/>
    <w:rsid w:val="00470BD3"/>
    <w:rsid w:val="00470BEE"/>
    <w:rsid w:val="00470D09"/>
    <w:rsid w:val="004713B1"/>
    <w:rsid w:val="004715EF"/>
    <w:rsid w:val="00471926"/>
    <w:rsid w:val="00471DAC"/>
    <w:rsid w:val="00472805"/>
    <w:rsid w:val="00472BE7"/>
    <w:rsid w:val="00472EBA"/>
    <w:rsid w:val="00473018"/>
    <w:rsid w:val="0047374E"/>
    <w:rsid w:val="00475C45"/>
    <w:rsid w:val="00475D52"/>
    <w:rsid w:val="00476587"/>
    <w:rsid w:val="0047671E"/>
    <w:rsid w:val="00476B70"/>
    <w:rsid w:val="00476E63"/>
    <w:rsid w:val="0047716C"/>
    <w:rsid w:val="00477193"/>
    <w:rsid w:val="00480318"/>
    <w:rsid w:val="00480472"/>
    <w:rsid w:val="0048186E"/>
    <w:rsid w:val="00481B5E"/>
    <w:rsid w:val="00482167"/>
    <w:rsid w:val="00482BCB"/>
    <w:rsid w:val="00482EF7"/>
    <w:rsid w:val="00483B93"/>
    <w:rsid w:val="00484E8E"/>
    <w:rsid w:val="00486034"/>
    <w:rsid w:val="004868F9"/>
    <w:rsid w:val="00486A48"/>
    <w:rsid w:val="00486AD9"/>
    <w:rsid w:val="00487F4F"/>
    <w:rsid w:val="0049026A"/>
    <w:rsid w:val="004926CB"/>
    <w:rsid w:val="00492C8D"/>
    <w:rsid w:val="00492EB0"/>
    <w:rsid w:val="00493631"/>
    <w:rsid w:val="00494BC3"/>
    <w:rsid w:val="0049696E"/>
    <w:rsid w:val="00496D20"/>
    <w:rsid w:val="00497275"/>
    <w:rsid w:val="0049733F"/>
    <w:rsid w:val="00497658"/>
    <w:rsid w:val="004A07AA"/>
    <w:rsid w:val="004A21AE"/>
    <w:rsid w:val="004A30B3"/>
    <w:rsid w:val="004A4675"/>
    <w:rsid w:val="004A636E"/>
    <w:rsid w:val="004A6A5B"/>
    <w:rsid w:val="004A6D37"/>
    <w:rsid w:val="004A6EAD"/>
    <w:rsid w:val="004A7334"/>
    <w:rsid w:val="004A77F7"/>
    <w:rsid w:val="004A788C"/>
    <w:rsid w:val="004B02FA"/>
    <w:rsid w:val="004B0320"/>
    <w:rsid w:val="004B0903"/>
    <w:rsid w:val="004B15D1"/>
    <w:rsid w:val="004B188A"/>
    <w:rsid w:val="004B2771"/>
    <w:rsid w:val="004B40AD"/>
    <w:rsid w:val="004B41DD"/>
    <w:rsid w:val="004B5B48"/>
    <w:rsid w:val="004B6030"/>
    <w:rsid w:val="004B65A2"/>
    <w:rsid w:val="004B691E"/>
    <w:rsid w:val="004B71BE"/>
    <w:rsid w:val="004B7A38"/>
    <w:rsid w:val="004B7CBA"/>
    <w:rsid w:val="004C0D48"/>
    <w:rsid w:val="004C2360"/>
    <w:rsid w:val="004C28B8"/>
    <w:rsid w:val="004C2A4F"/>
    <w:rsid w:val="004C38AC"/>
    <w:rsid w:val="004C3E8F"/>
    <w:rsid w:val="004C421E"/>
    <w:rsid w:val="004C461E"/>
    <w:rsid w:val="004C5187"/>
    <w:rsid w:val="004C5D43"/>
    <w:rsid w:val="004C6D2E"/>
    <w:rsid w:val="004C702F"/>
    <w:rsid w:val="004C7654"/>
    <w:rsid w:val="004C7D33"/>
    <w:rsid w:val="004D06E4"/>
    <w:rsid w:val="004D0EDF"/>
    <w:rsid w:val="004D127E"/>
    <w:rsid w:val="004D12E2"/>
    <w:rsid w:val="004D2286"/>
    <w:rsid w:val="004D22AA"/>
    <w:rsid w:val="004D2358"/>
    <w:rsid w:val="004D236B"/>
    <w:rsid w:val="004D30C2"/>
    <w:rsid w:val="004D3AC9"/>
    <w:rsid w:val="004D3BA4"/>
    <w:rsid w:val="004D3EC5"/>
    <w:rsid w:val="004D4793"/>
    <w:rsid w:val="004D4D79"/>
    <w:rsid w:val="004D4E18"/>
    <w:rsid w:val="004D502D"/>
    <w:rsid w:val="004D5599"/>
    <w:rsid w:val="004D55D6"/>
    <w:rsid w:val="004D5758"/>
    <w:rsid w:val="004D6E6E"/>
    <w:rsid w:val="004E00C5"/>
    <w:rsid w:val="004E06A1"/>
    <w:rsid w:val="004E087E"/>
    <w:rsid w:val="004E1C69"/>
    <w:rsid w:val="004E29E2"/>
    <w:rsid w:val="004E2C7A"/>
    <w:rsid w:val="004E3638"/>
    <w:rsid w:val="004E44BC"/>
    <w:rsid w:val="004E4942"/>
    <w:rsid w:val="004E5BB6"/>
    <w:rsid w:val="004E61F4"/>
    <w:rsid w:val="004E6244"/>
    <w:rsid w:val="004E65DB"/>
    <w:rsid w:val="004E6827"/>
    <w:rsid w:val="004E7E4F"/>
    <w:rsid w:val="004F0822"/>
    <w:rsid w:val="004F09D2"/>
    <w:rsid w:val="004F0CB0"/>
    <w:rsid w:val="004F1118"/>
    <w:rsid w:val="004F2037"/>
    <w:rsid w:val="004F2182"/>
    <w:rsid w:val="004F3524"/>
    <w:rsid w:val="004F36A1"/>
    <w:rsid w:val="004F3937"/>
    <w:rsid w:val="004F43C5"/>
    <w:rsid w:val="004F4779"/>
    <w:rsid w:val="004F4F8E"/>
    <w:rsid w:val="004F5394"/>
    <w:rsid w:val="004F53AF"/>
    <w:rsid w:val="004F5751"/>
    <w:rsid w:val="004F5B8C"/>
    <w:rsid w:val="004F5DEE"/>
    <w:rsid w:val="004F6057"/>
    <w:rsid w:val="004F60A3"/>
    <w:rsid w:val="004F6224"/>
    <w:rsid w:val="004F651A"/>
    <w:rsid w:val="004F7477"/>
    <w:rsid w:val="00500789"/>
    <w:rsid w:val="00501B41"/>
    <w:rsid w:val="0050296E"/>
    <w:rsid w:val="00502B74"/>
    <w:rsid w:val="00502DB1"/>
    <w:rsid w:val="00503254"/>
    <w:rsid w:val="00503296"/>
    <w:rsid w:val="00503367"/>
    <w:rsid w:val="005033EE"/>
    <w:rsid w:val="00503929"/>
    <w:rsid w:val="0050480B"/>
    <w:rsid w:val="00504D99"/>
    <w:rsid w:val="0050517B"/>
    <w:rsid w:val="00505C38"/>
    <w:rsid w:val="0050715F"/>
    <w:rsid w:val="0050798A"/>
    <w:rsid w:val="00507DAF"/>
    <w:rsid w:val="00510287"/>
    <w:rsid w:val="005109E7"/>
    <w:rsid w:val="00511984"/>
    <w:rsid w:val="00511EFA"/>
    <w:rsid w:val="005135A2"/>
    <w:rsid w:val="005142A2"/>
    <w:rsid w:val="00514445"/>
    <w:rsid w:val="005146BD"/>
    <w:rsid w:val="005154E7"/>
    <w:rsid w:val="00516775"/>
    <w:rsid w:val="00516929"/>
    <w:rsid w:val="00516A9C"/>
    <w:rsid w:val="0051709D"/>
    <w:rsid w:val="00517160"/>
    <w:rsid w:val="005172A6"/>
    <w:rsid w:val="00520030"/>
    <w:rsid w:val="00520BE7"/>
    <w:rsid w:val="0052125F"/>
    <w:rsid w:val="00521519"/>
    <w:rsid w:val="005235B7"/>
    <w:rsid w:val="005247A6"/>
    <w:rsid w:val="00524A62"/>
    <w:rsid w:val="00524FF4"/>
    <w:rsid w:val="005254B6"/>
    <w:rsid w:val="00525CEC"/>
    <w:rsid w:val="00526A20"/>
    <w:rsid w:val="00527571"/>
    <w:rsid w:val="00530103"/>
    <w:rsid w:val="00530D54"/>
    <w:rsid w:val="00530EF3"/>
    <w:rsid w:val="00531DD6"/>
    <w:rsid w:val="005321DF"/>
    <w:rsid w:val="005325D9"/>
    <w:rsid w:val="005327E0"/>
    <w:rsid w:val="00532FE8"/>
    <w:rsid w:val="005335F9"/>
    <w:rsid w:val="00533A95"/>
    <w:rsid w:val="00533E88"/>
    <w:rsid w:val="005342ED"/>
    <w:rsid w:val="00534443"/>
    <w:rsid w:val="005346CA"/>
    <w:rsid w:val="00535633"/>
    <w:rsid w:val="005358A5"/>
    <w:rsid w:val="005362A1"/>
    <w:rsid w:val="00536BBD"/>
    <w:rsid w:val="00536D7F"/>
    <w:rsid w:val="005374DA"/>
    <w:rsid w:val="005403DC"/>
    <w:rsid w:val="005407C5"/>
    <w:rsid w:val="00540DF9"/>
    <w:rsid w:val="00541D45"/>
    <w:rsid w:val="00541DBF"/>
    <w:rsid w:val="0054229D"/>
    <w:rsid w:val="005426D2"/>
    <w:rsid w:val="00543E73"/>
    <w:rsid w:val="0054520D"/>
    <w:rsid w:val="005460F8"/>
    <w:rsid w:val="00550732"/>
    <w:rsid w:val="00550F9E"/>
    <w:rsid w:val="0055162A"/>
    <w:rsid w:val="0055247B"/>
    <w:rsid w:val="0055315B"/>
    <w:rsid w:val="005531FE"/>
    <w:rsid w:val="005542DF"/>
    <w:rsid w:val="00554438"/>
    <w:rsid w:val="0055519A"/>
    <w:rsid w:val="00555415"/>
    <w:rsid w:val="0055580F"/>
    <w:rsid w:val="005563EF"/>
    <w:rsid w:val="00556C83"/>
    <w:rsid w:val="00557AC2"/>
    <w:rsid w:val="00557FCF"/>
    <w:rsid w:val="005607E7"/>
    <w:rsid w:val="005610D2"/>
    <w:rsid w:val="00561492"/>
    <w:rsid w:val="005640CD"/>
    <w:rsid w:val="005648D4"/>
    <w:rsid w:val="00564B7D"/>
    <w:rsid w:val="00564F56"/>
    <w:rsid w:val="005651B7"/>
    <w:rsid w:val="00566B41"/>
    <w:rsid w:val="00567FC5"/>
    <w:rsid w:val="00570159"/>
    <w:rsid w:val="0057035B"/>
    <w:rsid w:val="005705E9"/>
    <w:rsid w:val="00570E08"/>
    <w:rsid w:val="005711F2"/>
    <w:rsid w:val="005716AC"/>
    <w:rsid w:val="00571E9F"/>
    <w:rsid w:val="00572B80"/>
    <w:rsid w:val="00572E61"/>
    <w:rsid w:val="005743EF"/>
    <w:rsid w:val="0057526F"/>
    <w:rsid w:val="00575632"/>
    <w:rsid w:val="005763DA"/>
    <w:rsid w:val="00576D74"/>
    <w:rsid w:val="005773E9"/>
    <w:rsid w:val="0057780E"/>
    <w:rsid w:val="00577BDD"/>
    <w:rsid w:val="00577F9F"/>
    <w:rsid w:val="0058059E"/>
    <w:rsid w:val="00581119"/>
    <w:rsid w:val="0058143A"/>
    <w:rsid w:val="00581932"/>
    <w:rsid w:val="00581E7D"/>
    <w:rsid w:val="00583A57"/>
    <w:rsid w:val="00583E20"/>
    <w:rsid w:val="0058420F"/>
    <w:rsid w:val="0058458A"/>
    <w:rsid w:val="005848CE"/>
    <w:rsid w:val="00587494"/>
    <w:rsid w:val="005878BC"/>
    <w:rsid w:val="00587EC1"/>
    <w:rsid w:val="005902BE"/>
    <w:rsid w:val="00590979"/>
    <w:rsid w:val="005909AC"/>
    <w:rsid w:val="00590A7F"/>
    <w:rsid w:val="00591658"/>
    <w:rsid w:val="00592D25"/>
    <w:rsid w:val="00592EBB"/>
    <w:rsid w:val="00593A26"/>
    <w:rsid w:val="0059447A"/>
    <w:rsid w:val="00594829"/>
    <w:rsid w:val="00594B92"/>
    <w:rsid w:val="00595048"/>
    <w:rsid w:val="005951CB"/>
    <w:rsid w:val="005952E2"/>
    <w:rsid w:val="00595524"/>
    <w:rsid w:val="005956B3"/>
    <w:rsid w:val="00595CC4"/>
    <w:rsid w:val="00596490"/>
    <w:rsid w:val="00596A15"/>
    <w:rsid w:val="00596EE6"/>
    <w:rsid w:val="00597115"/>
    <w:rsid w:val="00597660"/>
    <w:rsid w:val="00597A8F"/>
    <w:rsid w:val="00597AFD"/>
    <w:rsid w:val="00597F7F"/>
    <w:rsid w:val="005A17F0"/>
    <w:rsid w:val="005A1BE6"/>
    <w:rsid w:val="005A26DB"/>
    <w:rsid w:val="005A2D07"/>
    <w:rsid w:val="005A3674"/>
    <w:rsid w:val="005A4193"/>
    <w:rsid w:val="005A5686"/>
    <w:rsid w:val="005A5B66"/>
    <w:rsid w:val="005A5D1F"/>
    <w:rsid w:val="005A6214"/>
    <w:rsid w:val="005A6AE8"/>
    <w:rsid w:val="005A6AFD"/>
    <w:rsid w:val="005A6E73"/>
    <w:rsid w:val="005A7016"/>
    <w:rsid w:val="005A7434"/>
    <w:rsid w:val="005A7944"/>
    <w:rsid w:val="005B031C"/>
    <w:rsid w:val="005B0B5F"/>
    <w:rsid w:val="005B202F"/>
    <w:rsid w:val="005B2502"/>
    <w:rsid w:val="005B261E"/>
    <w:rsid w:val="005B518A"/>
    <w:rsid w:val="005B619C"/>
    <w:rsid w:val="005B6E01"/>
    <w:rsid w:val="005C137B"/>
    <w:rsid w:val="005C1B02"/>
    <w:rsid w:val="005C1D23"/>
    <w:rsid w:val="005C28E4"/>
    <w:rsid w:val="005C2F0D"/>
    <w:rsid w:val="005C32C0"/>
    <w:rsid w:val="005C3B61"/>
    <w:rsid w:val="005C43C1"/>
    <w:rsid w:val="005C522E"/>
    <w:rsid w:val="005C53C6"/>
    <w:rsid w:val="005C5585"/>
    <w:rsid w:val="005C5DAB"/>
    <w:rsid w:val="005C64DB"/>
    <w:rsid w:val="005C6C2B"/>
    <w:rsid w:val="005C7527"/>
    <w:rsid w:val="005C7C26"/>
    <w:rsid w:val="005C7E12"/>
    <w:rsid w:val="005D106A"/>
    <w:rsid w:val="005D1291"/>
    <w:rsid w:val="005D141E"/>
    <w:rsid w:val="005D223E"/>
    <w:rsid w:val="005D231A"/>
    <w:rsid w:val="005D3CEE"/>
    <w:rsid w:val="005D45D1"/>
    <w:rsid w:val="005D5549"/>
    <w:rsid w:val="005D5EE0"/>
    <w:rsid w:val="005D6A4F"/>
    <w:rsid w:val="005D74D4"/>
    <w:rsid w:val="005D7CA7"/>
    <w:rsid w:val="005E08C6"/>
    <w:rsid w:val="005E1220"/>
    <w:rsid w:val="005E15F8"/>
    <w:rsid w:val="005E1850"/>
    <w:rsid w:val="005E1969"/>
    <w:rsid w:val="005E1B54"/>
    <w:rsid w:val="005E1E6D"/>
    <w:rsid w:val="005E1ED2"/>
    <w:rsid w:val="005E20C7"/>
    <w:rsid w:val="005E3A7C"/>
    <w:rsid w:val="005E4CB3"/>
    <w:rsid w:val="005E4D24"/>
    <w:rsid w:val="005E5C58"/>
    <w:rsid w:val="005E6765"/>
    <w:rsid w:val="005E698E"/>
    <w:rsid w:val="005E6DB3"/>
    <w:rsid w:val="005E7076"/>
    <w:rsid w:val="005E7DF6"/>
    <w:rsid w:val="005F019E"/>
    <w:rsid w:val="005F0659"/>
    <w:rsid w:val="005F0D95"/>
    <w:rsid w:val="005F0F72"/>
    <w:rsid w:val="005F1AA9"/>
    <w:rsid w:val="005F2D12"/>
    <w:rsid w:val="005F2F40"/>
    <w:rsid w:val="005F3627"/>
    <w:rsid w:val="005F373B"/>
    <w:rsid w:val="005F4306"/>
    <w:rsid w:val="005F4702"/>
    <w:rsid w:val="005F4711"/>
    <w:rsid w:val="005F4774"/>
    <w:rsid w:val="005F4DBA"/>
    <w:rsid w:val="005F65E4"/>
    <w:rsid w:val="005F6D15"/>
    <w:rsid w:val="0060002A"/>
    <w:rsid w:val="00600B21"/>
    <w:rsid w:val="00600DAA"/>
    <w:rsid w:val="006013BA"/>
    <w:rsid w:val="00601AB2"/>
    <w:rsid w:val="00601E67"/>
    <w:rsid w:val="00602035"/>
    <w:rsid w:val="00602489"/>
    <w:rsid w:val="006032BD"/>
    <w:rsid w:val="00603457"/>
    <w:rsid w:val="006036D8"/>
    <w:rsid w:val="00603E9D"/>
    <w:rsid w:val="00603ECD"/>
    <w:rsid w:val="006051D0"/>
    <w:rsid w:val="006058B7"/>
    <w:rsid w:val="00605A7A"/>
    <w:rsid w:val="00606221"/>
    <w:rsid w:val="006066B1"/>
    <w:rsid w:val="00606DA1"/>
    <w:rsid w:val="0060756E"/>
    <w:rsid w:val="006106A5"/>
    <w:rsid w:val="00610978"/>
    <w:rsid w:val="00610ACB"/>
    <w:rsid w:val="00611460"/>
    <w:rsid w:val="006116A7"/>
    <w:rsid w:val="00611773"/>
    <w:rsid w:val="00612568"/>
    <w:rsid w:val="00612C96"/>
    <w:rsid w:val="006130D9"/>
    <w:rsid w:val="00613840"/>
    <w:rsid w:val="006148DC"/>
    <w:rsid w:val="006159C2"/>
    <w:rsid w:val="00616172"/>
    <w:rsid w:val="00616235"/>
    <w:rsid w:val="00616AEE"/>
    <w:rsid w:val="00617C91"/>
    <w:rsid w:val="00620561"/>
    <w:rsid w:val="006219DA"/>
    <w:rsid w:val="00621D7B"/>
    <w:rsid w:val="00621EAC"/>
    <w:rsid w:val="006221CA"/>
    <w:rsid w:val="00622B9A"/>
    <w:rsid w:val="006230A7"/>
    <w:rsid w:val="00623268"/>
    <w:rsid w:val="0062333C"/>
    <w:rsid w:val="006254E6"/>
    <w:rsid w:val="006255D8"/>
    <w:rsid w:val="00625B0E"/>
    <w:rsid w:val="00627BE3"/>
    <w:rsid w:val="00627DDB"/>
    <w:rsid w:val="00627F00"/>
    <w:rsid w:val="00630463"/>
    <w:rsid w:val="006307B0"/>
    <w:rsid w:val="006309E3"/>
    <w:rsid w:val="006310E2"/>
    <w:rsid w:val="006317F0"/>
    <w:rsid w:val="00631955"/>
    <w:rsid w:val="0063198E"/>
    <w:rsid w:val="0063200D"/>
    <w:rsid w:val="0063209A"/>
    <w:rsid w:val="00632B70"/>
    <w:rsid w:val="00632E64"/>
    <w:rsid w:val="0063378B"/>
    <w:rsid w:val="006342CB"/>
    <w:rsid w:val="006355A5"/>
    <w:rsid w:val="006359C0"/>
    <w:rsid w:val="006359E9"/>
    <w:rsid w:val="00636922"/>
    <w:rsid w:val="00636C1C"/>
    <w:rsid w:val="00636CF5"/>
    <w:rsid w:val="00637AF7"/>
    <w:rsid w:val="00640540"/>
    <w:rsid w:val="00641E5E"/>
    <w:rsid w:val="0064217B"/>
    <w:rsid w:val="0064375B"/>
    <w:rsid w:val="00644E5E"/>
    <w:rsid w:val="006454FD"/>
    <w:rsid w:val="00645DB9"/>
    <w:rsid w:val="0064609C"/>
    <w:rsid w:val="00646503"/>
    <w:rsid w:val="006507C7"/>
    <w:rsid w:val="006513DD"/>
    <w:rsid w:val="00651677"/>
    <w:rsid w:val="00651B5F"/>
    <w:rsid w:val="006528F5"/>
    <w:rsid w:val="00652DDD"/>
    <w:rsid w:val="00652FE1"/>
    <w:rsid w:val="00653E99"/>
    <w:rsid w:val="0065480B"/>
    <w:rsid w:val="00654954"/>
    <w:rsid w:val="00654D8D"/>
    <w:rsid w:val="00656762"/>
    <w:rsid w:val="0065705D"/>
    <w:rsid w:val="00657532"/>
    <w:rsid w:val="00657B12"/>
    <w:rsid w:val="006600D5"/>
    <w:rsid w:val="00660816"/>
    <w:rsid w:val="0066081E"/>
    <w:rsid w:val="00661999"/>
    <w:rsid w:val="006619FD"/>
    <w:rsid w:val="00662637"/>
    <w:rsid w:val="0066320B"/>
    <w:rsid w:val="00663727"/>
    <w:rsid w:val="00663A35"/>
    <w:rsid w:val="00663A95"/>
    <w:rsid w:val="0066436D"/>
    <w:rsid w:val="0066489E"/>
    <w:rsid w:val="0066712B"/>
    <w:rsid w:val="0066717E"/>
    <w:rsid w:val="00667649"/>
    <w:rsid w:val="00667A76"/>
    <w:rsid w:val="006704F5"/>
    <w:rsid w:val="00670D34"/>
    <w:rsid w:val="00670D9E"/>
    <w:rsid w:val="006711A9"/>
    <w:rsid w:val="006714BF"/>
    <w:rsid w:val="006715D0"/>
    <w:rsid w:val="00671E66"/>
    <w:rsid w:val="00672985"/>
    <w:rsid w:val="00674868"/>
    <w:rsid w:val="0067494B"/>
    <w:rsid w:val="00674DE5"/>
    <w:rsid w:val="006751E6"/>
    <w:rsid w:val="0067536A"/>
    <w:rsid w:val="006802F0"/>
    <w:rsid w:val="00680449"/>
    <w:rsid w:val="0068085E"/>
    <w:rsid w:val="00680964"/>
    <w:rsid w:val="00680FC5"/>
    <w:rsid w:val="00681EB0"/>
    <w:rsid w:val="0068262D"/>
    <w:rsid w:val="00683151"/>
    <w:rsid w:val="00684062"/>
    <w:rsid w:val="006847CD"/>
    <w:rsid w:val="00684D8F"/>
    <w:rsid w:val="00685397"/>
    <w:rsid w:val="0068552B"/>
    <w:rsid w:val="0068625E"/>
    <w:rsid w:val="00686490"/>
    <w:rsid w:val="00687DF4"/>
    <w:rsid w:val="00687F0B"/>
    <w:rsid w:val="00687FCC"/>
    <w:rsid w:val="00690012"/>
    <w:rsid w:val="00690A0B"/>
    <w:rsid w:val="00690D03"/>
    <w:rsid w:val="00690EDC"/>
    <w:rsid w:val="00691963"/>
    <w:rsid w:val="00692027"/>
    <w:rsid w:val="0069348F"/>
    <w:rsid w:val="006935F6"/>
    <w:rsid w:val="00693C0C"/>
    <w:rsid w:val="006941E7"/>
    <w:rsid w:val="00694F55"/>
    <w:rsid w:val="006950FF"/>
    <w:rsid w:val="00695240"/>
    <w:rsid w:val="006953AE"/>
    <w:rsid w:val="00695878"/>
    <w:rsid w:val="00697DED"/>
    <w:rsid w:val="006A0782"/>
    <w:rsid w:val="006A096E"/>
    <w:rsid w:val="006A1B36"/>
    <w:rsid w:val="006A1ED5"/>
    <w:rsid w:val="006A3875"/>
    <w:rsid w:val="006A3ABA"/>
    <w:rsid w:val="006A3F09"/>
    <w:rsid w:val="006A42F4"/>
    <w:rsid w:val="006A44A9"/>
    <w:rsid w:val="006A5C71"/>
    <w:rsid w:val="006A5D29"/>
    <w:rsid w:val="006B2109"/>
    <w:rsid w:val="006B247E"/>
    <w:rsid w:val="006B2717"/>
    <w:rsid w:val="006B3607"/>
    <w:rsid w:val="006B3614"/>
    <w:rsid w:val="006B429C"/>
    <w:rsid w:val="006B4960"/>
    <w:rsid w:val="006B4CF3"/>
    <w:rsid w:val="006B51EF"/>
    <w:rsid w:val="006B56F7"/>
    <w:rsid w:val="006B6429"/>
    <w:rsid w:val="006B6B12"/>
    <w:rsid w:val="006B6E4F"/>
    <w:rsid w:val="006B7BDB"/>
    <w:rsid w:val="006B7D53"/>
    <w:rsid w:val="006C05E3"/>
    <w:rsid w:val="006C0942"/>
    <w:rsid w:val="006C1569"/>
    <w:rsid w:val="006C2588"/>
    <w:rsid w:val="006C2F5C"/>
    <w:rsid w:val="006C350F"/>
    <w:rsid w:val="006C3A56"/>
    <w:rsid w:val="006C3DA9"/>
    <w:rsid w:val="006C3FA2"/>
    <w:rsid w:val="006C4035"/>
    <w:rsid w:val="006C5023"/>
    <w:rsid w:val="006C6ABD"/>
    <w:rsid w:val="006C7073"/>
    <w:rsid w:val="006C7321"/>
    <w:rsid w:val="006D080E"/>
    <w:rsid w:val="006D1CFA"/>
    <w:rsid w:val="006D278A"/>
    <w:rsid w:val="006D3E37"/>
    <w:rsid w:val="006D402B"/>
    <w:rsid w:val="006D41F7"/>
    <w:rsid w:val="006D4299"/>
    <w:rsid w:val="006D4C7A"/>
    <w:rsid w:val="006D4E89"/>
    <w:rsid w:val="006D5A28"/>
    <w:rsid w:val="006D5D28"/>
    <w:rsid w:val="006D6042"/>
    <w:rsid w:val="006D619F"/>
    <w:rsid w:val="006D76BD"/>
    <w:rsid w:val="006E054E"/>
    <w:rsid w:val="006E089F"/>
    <w:rsid w:val="006E2871"/>
    <w:rsid w:val="006E2B70"/>
    <w:rsid w:val="006E2FC6"/>
    <w:rsid w:val="006E3409"/>
    <w:rsid w:val="006E3759"/>
    <w:rsid w:val="006E3905"/>
    <w:rsid w:val="006E3A6D"/>
    <w:rsid w:val="006E3D90"/>
    <w:rsid w:val="006E4A42"/>
    <w:rsid w:val="006E4C2E"/>
    <w:rsid w:val="006E54E3"/>
    <w:rsid w:val="006E58AB"/>
    <w:rsid w:val="006E5FB0"/>
    <w:rsid w:val="006E6F6C"/>
    <w:rsid w:val="006E7649"/>
    <w:rsid w:val="006E7DFE"/>
    <w:rsid w:val="006F1C09"/>
    <w:rsid w:val="006F1EAA"/>
    <w:rsid w:val="006F24DE"/>
    <w:rsid w:val="006F2F52"/>
    <w:rsid w:val="006F36F0"/>
    <w:rsid w:val="006F3FC2"/>
    <w:rsid w:val="006F4A82"/>
    <w:rsid w:val="006F5106"/>
    <w:rsid w:val="006F5131"/>
    <w:rsid w:val="006F53F0"/>
    <w:rsid w:val="006F5831"/>
    <w:rsid w:val="006F66B0"/>
    <w:rsid w:val="0070087F"/>
    <w:rsid w:val="0070137D"/>
    <w:rsid w:val="00701F3B"/>
    <w:rsid w:val="00702131"/>
    <w:rsid w:val="007021AE"/>
    <w:rsid w:val="00702F67"/>
    <w:rsid w:val="0070399B"/>
    <w:rsid w:val="00703B37"/>
    <w:rsid w:val="007044DC"/>
    <w:rsid w:val="00707E50"/>
    <w:rsid w:val="007100DA"/>
    <w:rsid w:val="00710114"/>
    <w:rsid w:val="007102A2"/>
    <w:rsid w:val="007106AC"/>
    <w:rsid w:val="00711A9F"/>
    <w:rsid w:val="00713682"/>
    <w:rsid w:val="00713D99"/>
    <w:rsid w:val="007148C6"/>
    <w:rsid w:val="0071534C"/>
    <w:rsid w:val="0071634F"/>
    <w:rsid w:val="00716ADA"/>
    <w:rsid w:val="0072015F"/>
    <w:rsid w:val="0072115F"/>
    <w:rsid w:val="0072208B"/>
    <w:rsid w:val="007220C9"/>
    <w:rsid w:val="00722529"/>
    <w:rsid w:val="007226ED"/>
    <w:rsid w:val="00722708"/>
    <w:rsid w:val="00723791"/>
    <w:rsid w:val="0072458B"/>
    <w:rsid w:val="00724705"/>
    <w:rsid w:val="00724D72"/>
    <w:rsid w:val="00725981"/>
    <w:rsid w:val="0072621B"/>
    <w:rsid w:val="00726380"/>
    <w:rsid w:val="007267A0"/>
    <w:rsid w:val="007267B9"/>
    <w:rsid w:val="0072719D"/>
    <w:rsid w:val="00727B86"/>
    <w:rsid w:val="007301FA"/>
    <w:rsid w:val="0073052D"/>
    <w:rsid w:val="00730F98"/>
    <w:rsid w:val="0073145F"/>
    <w:rsid w:val="00731F2A"/>
    <w:rsid w:val="00732301"/>
    <w:rsid w:val="007336C1"/>
    <w:rsid w:val="0073371B"/>
    <w:rsid w:val="007343A0"/>
    <w:rsid w:val="007358B4"/>
    <w:rsid w:val="007358DC"/>
    <w:rsid w:val="00737754"/>
    <w:rsid w:val="0074035D"/>
    <w:rsid w:val="00740B5D"/>
    <w:rsid w:val="00740C01"/>
    <w:rsid w:val="007413D3"/>
    <w:rsid w:val="0074413C"/>
    <w:rsid w:val="007457C0"/>
    <w:rsid w:val="00745F28"/>
    <w:rsid w:val="00746488"/>
    <w:rsid w:val="00746D35"/>
    <w:rsid w:val="007470AF"/>
    <w:rsid w:val="007471FF"/>
    <w:rsid w:val="00747BA2"/>
    <w:rsid w:val="00750846"/>
    <w:rsid w:val="00750B3D"/>
    <w:rsid w:val="00752E27"/>
    <w:rsid w:val="00754168"/>
    <w:rsid w:val="00754246"/>
    <w:rsid w:val="007542A6"/>
    <w:rsid w:val="007553D9"/>
    <w:rsid w:val="00755831"/>
    <w:rsid w:val="00756ECB"/>
    <w:rsid w:val="00756F3B"/>
    <w:rsid w:val="00756FD9"/>
    <w:rsid w:val="00757BA4"/>
    <w:rsid w:val="007608E0"/>
    <w:rsid w:val="0076101B"/>
    <w:rsid w:val="00761F0B"/>
    <w:rsid w:val="0076257F"/>
    <w:rsid w:val="00762FB8"/>
    <w:rsid w:val="0076372B"/>
    <w:rsid w:val="00763D2E"/>
    <w:rsid w:val="00764058"/>
    <w:rsid w:val="00764F99"/>
    <w:rsid w:val="00765185"/>
    <w:rsid w:val="00766C1C"/>
    <w:rsid w:val="00767B2B"/>
    <w:rsid w:val="00767D4E"/>
    <w:rsid w:val="00767E64"/>
    <w:rsid w:val="007705F9"/>
    <w:rsid w:val="00771803"/>
    <w:rsid w:val="00771CD7"/>
    <w:rsid w:val="00771E5E"/>
    <w:rsid w:val="00773064"/>
    <w:rsid w:val="007733C0"/>
    <w:rsid w:val="00773D82"/>
    <w:rsid w:val="00773E7C"/>
    <w:rsid w:val="00773F09"/>
    <w:rsid w:val="00774784"/>
    <w:rsid w:val="00774C98"/>
    <w:rsid w:val="00775F13"/>
    <w:rsid w:val="00775F5B"/>
    <w:rsid w:val="00776378"/>
    <w:rsid w:val="0077684C"/>
    <w:rsid w:val="0077717B"/>
    <w:rsid w:val="00777D4F"/>
    <w:rsid w:val="007803A1"/>
    <w:rsid w:val="00780D80"/>
    <w:rsid w:val="007819AA"/>
    <w:rsid w:val="007819D8"/>
    <w:rsid w:val="00781FA7"/>
    <w:rsid w:val="00782DAE"/>
    <w:rsid w:val="0078356A"/>
    <w:rsid w:val="00783628"/>
    <w:rsid w:val="00784CC4"/>
    <w:rsid w:val="00785A4A"/>
    <w:rsid w:val="00785E01"/>
    <w:rsid w:val="007863A9"/>
    <w:rsid w:val="00786A28"/>
    <w:rsid w:val="00786E6D"/>
    <w:rsid w:val="007874B8"/>
    <w:rsid w:val="00787565"/>
    <w:rsid w:val="00787CB0"/>
    <w:rsid w:val="0079010A"/>
    <w:rsid w:val="007916D8"/>
    <w:rsid w:val="00792080"/>
    <w:rsid w:val="007920F8"/>
    <w:rsid w:val="007920FE"/>
    <w:rsid w:val="00792B1B"/>
    <w:rsid w:val="00792EBB"/>
    <w:rsid w:val="00792F1C"/>
    <w:rsid w:val="007944F7"/>
    <w:rsid w:val="00795B21"/>
    <w:rsid w:val="00795CDF"/>
    <w:rsid w:val="007960DD"/>
    <w:rsid w:val="00796C95"/>
    <w:rsid w:val="00796FF2"/>
    <w:rsid w:val="0079757E"/>
    <w:rsid w:val="007976B6"/>
    <w:rsid w:val="007A0314"/>
    <w:rsid w:val="007A03E2"/>
    <w:rsid w:val="007A0AD4"/>
    <w:rsid w:val="007A0F79"/>
    <w:rsid w:val="007A1AA6"/>
    <w:rsid w:val="007A21D0"/>
    <w:rsid w:val="007A245E"/>
    <w:rsid w:val="007A2E76"/>
    <w:rsid w:val="007A39C8"/>
    <w:rsid w:val="007A53F4"/>
    <w:rsid w:val="007A63A1"/>
    <w:rsid w:val="007A6E65"/>
    <w:rsid w:val="007A7C85"/>
    <w:rsid w:val="007B03FC"/>
    <w:rsid w:val="007B0704"/>
    <w:rsid w:val="007B08C9"/>
    <w:rsid w:val="007B0B39"/>
    <w:rsid w:val="007B29CF"/>
    <w:rsid w:val="007B34C6"/>
    <w:rsid w:val="007B4353"/>
    <w:rsid w:val="007B48D1"/>
    <w:rsid w:val="007B4D56"/>
    <w:rsid w:val="007B4E48"/>
    <w:rsid w:val="007B4ED6"/>
    <w:rsid w:val="007B5A63"/>
    <w:rsid w:val="007B7AC8"/>
    <w:rsid w:val="007C0B68"/>
    <w:rsid w:val="007C0C47"/>
    <w:rsid w:val="007C10A4"/>
    <w:rsid w:val="007C1656"/>
    <w:rsid w:val="007C1E1E"/>
    <w:rsid w:val="007C2424"/>
    <w:rsid w:val="007C29CD"/>
    <w:rsid w:val="007C2EA1"/>
    <w:rsid w:val="007C516A"/>
    <w:rsid w:val="007C5E9B"/>
    <w:rsid w:val="007C711F"/>
    <w:rsid w:val="007C7901"/>
    <w:rsid w:val="007C7906"/>
    <w:rsid w:val="007C793D"/>
    <w:rsid w:val="007C7D1E"/>
    <w:rsid w:val="007D0323"/>
    <w:rsid w:val="007D10FA"/>
    <w:rsid w:val="007D11F9"/>
    <w:rsid w:val="007D2A94"/>
    <w:rsid w:val="007D2ADE"/>
    <w:rsid w:val="007D2C9B"/>
    <w:rsid w:val="007D32FE"/>
    <w:rsid w:val="007D361F"/>
    <w:rsid w:val="007D6081"/>
    <w:rsid w:val="007D6102"/>
    <w:rsid w:val="007D7D00"/>
    <w:rsid w:val="007E1719"/>
    <w:rsid w:val="007E1A88"/>
    <w:rsid w:val="007E2498"/>
    <w:rsid w:val="007E2CD2"/>
    <w:rsid w:val="007E2F86"/>
    <w:rsid w:val="007E2FD6"/>
    <w:rsid w:val="007E367C"/>
    <w:rsid w:val="007E3E11"/>
    <w:rsid w:val="007E5427"/>
    <w:rsid w:val="007E6432"/>
    <w:rsid w:val="007E6997"/>
    <w:rsid w:val="007E7182"/>
    <w:rsid w:val="007E75BB"/>
    <w:rsid w:val="007F0037"/>
    <w:rsid w:val="007F085A"/>
    <w:rsid w:val="007F1E65"/>
    <w:rsid w:val="007F230A"/>
    <w:rsid w:val="007F3322"/>
    <w:rsid w:val="007F361A"/>
    <w:rsid w:val="007F577C"/>
    <w:rsid w:val="007F5CA1"/>
    <w:rsid w:val="007F5E64"/>
    <w:rsid w:val="007F665E"/>
    <w:rsid w:val="007F7D07"/>
    <w:rsid w:val="008007BD"/>
    <w:rsid w:val="00801D27"/>
    <w:rsid w:val="00801E15"/>
    <w:rsid w:val="0080258E"/>
    <w:rsid w:val="00803E8B"/>
    <w:rsid w:val="008047BE"/>
    <w:rsid w:val="0080664D"/>
    <w:rsid w:val="008067CE"/>
    <w:rsid w:val="00806DC5"/>
    <w:rsid w:val="00807CBC"/>
    <w:rsid w:val="00810886"/>
    <w:rsid w:val="00811B6E"/>
    <w:rsid w:val="00811DB9"/>
    <w:rsid w:val="00815349"/>
    <w:rsid w:val="00815DF5"/>
    <w:rsid w:val="00815F03"/>
    <w:rsid w:val="008168EB"/>
    <w:rsid w:val="00817255"/>
    <w:rsid w:val="008205B8"/>
    <w:rsid w:val="00820F8E"/>
    <w:rsid w:val="0082110E"/>
    <w:rsid w:val="00822716"/>
    <w:rsid w:val="0082296B"/>
    <w:rsid w:val="00822D55"/>
    <w:rsid w:val="00822EF6"/>
    <w:rsid w:val="0082308E"/>
    <w:rsid w:val="00824A02"/>
    <w:rsid w:val="00824F8C"/>
    <w:rsid w:val="0082548F"/>
    <w:rsid w:val="00825679"/>
    <w:rsid w:val="008256CE"/>
    <w:rsid w:val="00825DF5"/>
    <w:rsid w:val="00826153"/>
    <w:rsid w:val="00826602"/>
    <w:rsid w:val="00827108"/>
    <w:rsid w:val="008276FC"/>
    <w:rsid w:val="008307FC"/>
    <w:rsid w:val="008310D6"/>
    <w:rsid w:val="0083240B"/>
    <w:rsid w:val="00832895"/>
    <w:rsid w:val="00832A97"/>
    <w:rsid w:val="00832F4F"/>
    <w:rsid w:val="008348C1"/>
    <w:rsid w:val="00835580"/>
    <w:rsid w:val="0083599E"/>
    <w:rsid w:val="00835D2D"/>
    <w:rsid w:val="00836B08"/>
    <w:rsid w:val="00837885"/>
    <w:rsid w:val="00837A5B"/>
    <w:rsid w:val="00837E77"/>
    <w:rsid w:val="008403AB"/>
    <w:rsid w:val="0084077C"/>
    <w:rsid w:val="0084199D"/>
    <w:rsid w:val="008427F7"/>
    <w:rsid w:val="00842896"/>
    <w:rsid w:val="00844FE5"/>
    <w:rsid w:val="0084560A"/>
    <w:rsid w:val="00845DE5"/>
    <w:rsid w:val="00845F4E"/>
    <w:rsid w:val="008463E2"/>
    <w:rsid w:val="00846583"/>
    <w:rsid w:val="00846ADC"/>
    <w:rsid w:val="00846C97"/>
    <w:rsid w:val="00846FE7"/>
    <w:rsid w:val="00847875"/>
    <w:rsid w:val="00847A0F"/>
    <w:rsid w:val="00847F93"/>
    <w:rsid w:val="008507A9"/>
    <w:rsid w:val="00851A73"/>
    <w:rsid w:val="00852ADC"/>
    <w:rsid w:val="00853502"/>
    <w:rsid w:val="00854061"/>
    <w:rsid w:val="00854775"/>
    <w:rsid w:val="0085482C"/>
    <w:rsid w:val="00854CBE"/>
    <w:rsid w:val="00855A90"/>
    <w:rsid w:val="00855C8E"/>
    <w:rsid w:val="00856F93"/>
    <w:rsid w:val="00856FBB"/>
    <w:rsid w:val="0085750C"/>
    <w:rsid w:val="00857BA3"/>
    <w:rsid w:val="00857D4B"/>
    <w:rsid w:val="00857E49"/>
    <w:rsid w:val="00860CE8"/>
    <w:rsid w:val="00861248"/>
    <w:rsid w:val="008628E6"/>
    <w:rsid w:val="0086327C"/>
    <w:rsid w:val="008635D5"/>
    <w:rsid w:val="00863966"/>
    <w:rsid w:val="00864940"/>
    <w:rsid w:val="00864E35"/>
    <w:rsid w:val="0086506C"/>
    <w:rsid w:val="00865C01"/>
    <w:rsid w:val="008666B6"/>
    <w:rsid w:val="00866FAC"/>
    <w:rsid w:val="00867380"/>
    <w:rsid w:val="00867525"/>
    <w:rsid w:val="00867C9E"/>
    <w:rsid w:val="00867E2E"/>
    <w:rsid w:val="0087002F"/>
    <w:rsid w:val="008702FA"/>
    <w:rsid w:val="00870C78"/>
    <w:rsid w:val="00871546"/>
    <w:rsid w:val="00871F90"/>
    <w:rsid w:val="008721AC"/>
    <w:rsid w:val="008723C5"/>
    <w:rsid w:val="0087271E"/>
    <w:rsid w:val="0087348C"/>
    <w:rsid w:val="0087398B"/>
    <w:rsid w:val="00873E07"/>
    <w:rsid w:val="008752F0"/>
    <w:rsid w:val="008762CD"/>
    <w:rsid w:val="008765F9"/>
    <w:rsid w:val="008766FB"/>
    <w:rsid w:val="0088032E"/>
    <w:rsid w:val="008811B6"/>
    <w:rsid w:val="0088154A"/>
    <w:rsid w:val="00881B19"/>
    <w:rsid w:val="00882672"/>
    <w:rsid w:val="00883F04"/>
    <w:rsid w:val="00885C60"/>
    <w:rsid w:val="00885F25"/>
    <w:rsid w:val="008860CA"/>
    <w:rsid w:val="00887252"/>
    <w:rsid w:val="0089085B"/>
    <w:rsid w:val="00893B42"/>
    <w:rsid w:val="00895251"/>
    <w:rsid w:val="008952EA"/>
    <w:rsid w:val="0089536F"/>
    <w:rsid w:val="00895C16"/>
    <w:rsid w:val="008962CE"/>
    <w:rsid w:val="00896995"/>
    <w:rsid w:val="00896B70"/>
    <w:rsid w:val="00896F90"/>
    <w:rsid w:val="008A0837"/>
    <w:rsid w:val="008A0869"/>
    <w:rsid w:val="008A17F8"/>
    <w:rsid w:val="008A18D5"/>
    <w:rsid w:val="008A1C9C"/>
    <w:rsid w:val="008A1EAD"/>
    <w:rsid w:val="008A2736"/>
    <w:rsid w:val="008A309F"/>
    <w:rsid w:val="008A4392"/>
    <w:rsid w:val="008A4F9F"/>
    <w:rsid w:val="008A5AB9"/>
    <w:rsid w:val="008A5E1C"/>
    <w:rsid w:val="008A5F9B"/>
    <w:rsid w:val="008A65D5"/>
    <w:rsid w:val="008A666A"/>
    <w:rsid w:val="008A7A94"/>
    <w:rsid w:val="008A7E9C"/>
    <w:rsid w:val="008B08C3"/>
    <w:rsid w:val="008B0AD9"/>
    <w:rsid w:val="008B0C98"/>
    <w:rsid w:val="008B147A"/>
    <w:rsid w:val="008B1BE8"/>
    <w:rsid w:val="008B48CF"/>
    <w:rsid w:val="008B4D52"/>
    <w:rsid w:val="008B4E08"/>
    <w:rsid w:val="008B5736"/>
    <w:rsid w:val="008B5D73"/>
    <w:rsid w:val="008B63BD"/>
    <w:rsid w:val="008B6C33"/>
    <w:rsid w:val="008B742C"/>
    <w:rsid w:val="008B7AE7"/>
    <w:rsid w:val="008C0E15"/>
    <w:rsid w:val="008C1311"/>
    <w:rsid w:val="008C1551"/>
    <w:rsid w:val="008C15F9"/>
    <w:rsid w:val="008C177F"/>
    <w:rsid w:val="008C1BA2"/>
    <w:rsid w:val="008C1D70"/>
    <w:rsid w:val="008C1E3A"/>
    <w:rsid w:val="008C21D7"/>
    <w:rsid w:val="008C2283"/>
    <w:rsid w:val="008C392C"/>
    <w:rsid w:val="008C3ED1"/>
    <w:rsid w:val="008C4919"/>
    <w:rsid w:val="008C4ED5"/>
    <w:rsid w:val="008C5465"/>
    <w:rsid w:val="008C546A"/>
    <w:rsid w:val="008C575B"/>
    <w:rsid w:val="008C70B4"/>
    <w:rsid w:val="008C7C75"/>
    <w:rsid w:val="008D0133"/>
    <w:rsid w:val="008D0D2A"/>
    <w:rsid w:val="008D0D46"/>
    <w:rsid w:val="008D0EA9"/>
    <w:rsid w:val="008D2530"/>
    <w:rsid w:val="008D266D"/>
    <w:rsid w:val="008D2EF4"/>
    <w:rsid w:val="008D307C"/>
    <w:rsid w:val="008D38D8"/>
    <w:rsid w:val="008D3A52"/>
    <w:rsid w:val="008D5E60"/>
    <w:rsid w:val="008D64F5"/>
    <w:rsid w:val="008D6A22"/>
    <w:rsid w:val="008D78C7"/>
    <w:rsid w:val="008D79B6"/>
    <w:rsid w:val="008E158E"/>
    <w:rsid w:val="008E16FD"/>
    <w:rsid w:val="008E1FFC"/>
    <w:rsid w:val="008E2397"/>
    <w:rsid w:val="008E28E1"/>
    <w:rsid w:val="008E2976"/>
    <w:rsid w:val="008E3312"/>
    <w:rsid w:val="008E5318"/>
    <w:rsid w:val="008E5568"/>
    <w:rsid w:val="008E5A52"/>
    <w:rsid w:val="008E67BF"/>
    <w:rsid w:val="008E6ACC"/>
    <w:rsid w:val="008E73B2"/>
    <w:rsid w:val="008E744E"/>
    <w:rsid w:val="008E7676"/>
    <w:rsid w:val="008E7FB6"/>
    <w:rsid w:val="008F05C4"/>
    <w:rsid w:val="008F1709"/>
    <w:rsid w:val="008F177B"/>
    <w:rsid w:val="008F1B5C"/>
    <w:rsid w:val="008F229D"/>
    <w:rsid w:val="008F37EE"/>
    <w:rsid w:val="008F4691"/>
    <w:rsid w:val="008F481F"/>
    <w:rsid w:val="008F4876"/>
    <w:rsid w:val="008F5860"/>
    <w:rsid w:val="008F6823"/>
    <w:rsid w:val="008F77A1"/>
    <w:rsid w:val="008F792A"/>
    <w:rsid w:val="008F7D6A"/>
    <w:rsid w:val="009009FE"/>
    <w:rsid w:val="00900EE8"/>
    <w:rsid w:val="009014CE"/>
    <w:rsid w:val="00901BBF"/>
    <w:rsid w:val="00901F61"/>
    <w:rsid w:val="009023F0"/>
    <w:rsid w:val="00902540"/>
    <w:rsid w:val="0090268F"/>
    <w:rsid w:val="00903624"/>
    <w:rsid w:val="00903E6B"/>
    <w:rsid w:val="009056B5"/>
    <w:rsid w:val="009075FA"/>
    <w:rsid w:val="009108ED"/>
    <w:rsid w:val="00911331"/>
    <w:rsid w:val="00911A9E"/>
    <w:rsid w:val="00911C3A"/>
    <w:rsid w:val="00912358"/>
    <w:rsid w:val="0091306B"/>
    <w:rsid w:val="009130D4"/>
    <w:rsid w:val="00914F88"/>
    <w:rsid w:val="00915323"/>
    <w:rsid w:val="009156F0"/>
    <w:rsid w:val="00915C96"/>
    <w:rsid w:val="009167EA"/>
    <w:rsid w:val="00916F47"/>
    <w:rsid w:val="00917021"/>
    <w:rsid w:val="009170BF"/>
    <w:rsid w:val="00917C4D"/>
    <w:rsid w:val="00920094"/>
    <w:rsid w:val="009201DC"/>
    <w:rsid w:val="00920E8C"/>
    <w:rsid w:val="009222E2"/>
    <w:rsid w:val="00922D9D"/>
    <w:rsid w:val="00922F72"/>
    <w:rsid w:val="009231EF"/>
    <w:rsid w:val="0092347C"/>
    <w:rsid w:val="00924168"/>
    <w:rsid w:val="00925ACB"/>
    <w:rsid w:val="0092608B"/>
    <w:rsid w:val="009265F2"/>
    <w:rsid w:val="00926858"/>
    <w:rsid w:val="0092708F"/>
    <w:rsid w:val="00927719"/>
    <w:rsid w:val="00927CB9"/>
    <w:rsid w:val="00930040"/>
    <w:rsid w:val="009309E2"/>
    <w:rsid w:val="00930C69"/>
    <w:rsid w:val="00930DD6"/>
    <w:rsid w:val="009313B1"/>
    <w:rsid w:val="00931ACD"/>
    <w:rsid w:val="00931DC5"/>
    <w:rsid w:val="0093211C"/>
    <w:rsid w:val="00932AF4"/>
    <w:rsid w:val="00933E1F"/>
    <w:rsid w:val="009348D4"/>
    <w:rsid w:val="00934B4E"/>
    <w:rsid w:val="00934FC6"/>
    <w:rsid w:val="00935001"/>
    <w:rsid w:val="00935065"/>
    <w:rsid w:val="0093530F"/>
    <w:rsid w:val="00936BE0"/>
    <w:rsid w:val="0093733C"/>
    <w:rsid w:val="00937559"/>
    <w:rsid w:val="0094009C"/>
    <w:rsid w:val="009409ED"/>
    <w:rsid w:val="00941291"/>
    <w:rsid w:val="009431D3"/>
    <w:rsid w:val="009436B8"/>
    <w:rsid w:val="009438CF"/>
    <w:rsid w:val="00943BDD"/>
    <w:rsid w:val="009443B4"/>
    <w:rsid w:val="00944BDD"/>
    <w:rsid w:val="00945144"/>
    <w:rsid w:val="00945197"/>
    <w:rsid w:val="0094550C"/>
    <w:rsid w:val="00947553"/>
    <w:rsid w:val="00947F44"/>
    <w:rsid w:val="00950123"/>
    <w:rsid w:val="0095079C"/>
    <w:rsid w:val="00950B9B"/>
    <w:rsid w:val="00950FAB"/>
    <w:rsid w:val="009510AC"/>
    <w:rsid w:val="009510F0"/>
    <w:rsid w:val="00951A2A"/>
    <w:rsid w:val="00951CFC"/>
    <w:rsid w:val="00951F2B"/>
    <w:rsid w:val="009521CA"/>
    <w:rsid w:val="00952A40"/>
    <w:rsid w:val="00952DC9"/>
    <w:rsid w:val="00953573"/>
    <w:rsid w:val="00953F64"/>
    <w:rsid w:val="009545DD"/>
    <w:rsid w:val="009545FF"/>
    <w:rsid w:val="00955902"/>
    <w:rsid w:val="00955B45"/>
    <w:rsid w:val="009568EE"/>
    <w:rsid w:val="009574F9"/>
    <w:rsid w:val="009579E3"/>
    <w:rsid w:val="00960F4A"/>
    <w:rsid w:val="00961D74"/>
    <w:rsid w:val="00962421"/>
    <w:rsid w:val="00962EA6"/>
    <w:rsid w:val="0096468D"/>
    <w:rsid w:val="009650A1"/>
    <w:rsid w:val="00965EBF"/>
    <w:rsid w:val="00967395"/>
    <w:rsid w:val="0096784A"/>
    <w:rsid w:val="00970528"/>
    <w:rsid w:val="0097059F"/>
    <w:rsid w:val="009707C8"/>
    <w:rsid w:val="00970EBF"/>
    <w:rsid w:val="00971538"/>
    <w:rsid w:val="00971781"/>
    <w:rsid w:val="00972B85"/>
    <w:rsid w:val="00973832"/>
    <w:rsid w:val="00975253"/>
    <w:rsid w:val="00975C72"/>
    <w:rsid w:val="009769E5"/>
    <w:rsid w:val="00976DDF"/>
    <w:rsid w:val="00977365"/>
    <w:rsid w:val="00977BAF"/>
    <w:rsid w:val="00977DB6"/>
    <w:rsid w:val="00980373"/>
    <w:rsid w:val="009817A6"/>
    <w:rsid w:val="00984756"/>
    <w:rsid w:val="00984BC5"/>
    <w:rsid w:val="00985347"/>
    <w:rsid w:val="009857ED"/>
    <w:rsid w:val="00986011"/>
    <w:rsid w:val="009867EC"/>
    <w:rsid w:val="00986A26"/>
    <w:rsid w:val="00986D36"/>
    <w:rsid w:val="0099021B"/>
    <w:rsid w:val="009913F8"/>
    <w:rsid w:val="00991784"/>
    <w:rsid w:val="009919FD"/>
    <w:rsid w:val="00993647"/>
    <w:rsid w:val="00995015"/>
    <w:rsid w:val="00995DCF"/>
    <w:rsid w:val="0099633C"/>
    <w:rsid w:val="009968E4"/>
    <w:rsid w:val="009969C9"/>
    <w:rsid w:val="00997C90"/>
    <w:rsid w:val="00997D7C"/>
    <w:rsid w:val="009A3352"/>
    <w:rsid w:val="009A3943"/>
    <w:rsid w:val="009A3A39"/>
    <w:rsid w:val="009A4642"/>
    <w:rsid w:val="009A5627"/>
    <w:rsid w:val="009A57BF"/>
    <w:rsid w:val="009A7CC6"/>
    <w:rsid w:val="009B017C"/>
    <w:rsid w:val="009B06B4"/>
    <w:rsid w:val="009B0A78"/>
    <w:rsid w:val="009B1FF4"/>
    <w:rsid w:val="009B26FC"/>
    <w:rsid w:val="009B2E08"/>
    <w:rsid w:val="009B32C2"/>
    <w:rsid w:val="009B3CF6"/>
    <w:rsid w:val="009B450A"/>
    <w:rsid w:val="009B468F"/>
    <w:rsid w:val="009B5A16"/>
    <w:rsid w:val="009B5A81"/>
    <w:rsid w:val="009B6551"/>
    <w:rsid w:val="009B692B"/>
    <w:rsid w:val="009B6BFB"/>
    <w:rsid w:val="009B70C4"/>
    <w:rsid w:val="009B72A6"/>
    <w:rsid w:val="009B7475"/>
    <w:rsid w:val="009B7B5B"/>
    <w:rsid w:val="009C046C"/>
    <w:rsid w:val="009C0495"/>
    <w:rsid w:val="009C085B"/>
    <w:rsid w:val="009C0BC5"/>
    <w:rsid w:val="009C18E7"/>
    <w:rsid w:val="009C1EEB"/>
    <w:rsid w:val="009C2B58"/>
    <w:rsid w:val="009C2C39"/>
    <w:rsid w:val="009C2D64"/>
    <w:rsid w:val="009C3300"/>
    <w:rsid w:val="009C3C4B"/>
    <w:rsid w:val="009C400D"/>
    <w:rsid w:val="009C4743"/>
    <w:rsid w:val="009C488D"/>
    <w:rsid w:val="009C6146"/>
    <w:rsid w:val="009C63A8"/>
    <w:rsid w:val="009D0FAD"/>
    <w:rsid w:val="009D1116"/>
    <w:rsid w:val="009D1A36"/>
    <w:rsid w:val="009D1B20"/>
    <w:rsid w:val="009D24A1"/>
    <w:rsid w:val="009D469A"/>
    <w:rsid w:val="009D5844"/>
    <w:rsid w:val="009D5DF1"/>
    <w:rsid w:val="009D690F"/>
    <w:rsid w:val="009D6CC8"/>
    <w:rsid w:val="009D7090"/>
    <w:rsid w:val="009D7BC4"/>
    <w:rsid w:val="009E0254"/>
    <w:rsid w:val="009E09DD"/>
    <w:rsid w:val="009E12A6"/>
    <w:rsid w:val="009E145C"/>
    <w:rsid w:val="009E14E8"/>
    <w:rsid w:val="009E1566"/>
    <w:rsid w:val="009E159B"/>
    <w:rsid w:val="009E395C"/>
    <w:rsid w:val="009E397D"/>
    <w:rsid w:val="009E3EF5"/>
    <w:rsid w:val="009E3FFF"/>
    <w:rsid w:val="009E45D1"/>
    <w:rsid w:val="009E69C4"/>
    <w:rsid w:val="009E77C4"/>
    <w:rsid w:val="009E7BA6"/>
    <w:rsid w:val="009E7DB7"/>
    <w:rsid w:val="009F0110"/>
    <w:rsid w:val="009F0720"/>
    <w:rsid w:val="009F07D8"/>
    <w:rsid w:val="009F1229"/>
    <w:rsid w:val="009F28F8"/>
    <w:rsid w:val="009F2C15"/>
    <w:rsid w:val="009F364C"/>
    <w:rsid w:val="009F48E2"/>
    <w:rsid w:val="009F4E2C"/>
    <w:rsid w:val="009F51EE"/>
    <w:rsid w:val="009F6862"/>
    <w:rsid w:val="009F6C48"/>
    <w:rsid w:val="009F7547"/>
    <w:rsid w:val="00A00106"/>
    <w:rsid w:val="00A00483"/>
    <w:rsid w:val="00A00AF8"/>
    <w:rsid w:val="00A0149E"/>
    <w:rsid w:val="00A02625"/>
    <w:rsid w:val="00A040E2"/>
    <w:rsid w:val="00A060A0"/>
    <w:rsid w:val="00A066D7"/>
    <w:rsid w:val="00A07926"/>
    <w:rsid w:val="00A07A86"/>
    <w:rsid w:val="00A07C19"/>
    <w:rsid w:val="00A07CA9"/>
    <w:rsid w:val="00A100FC"/>
    <w:rsid w:val="00A12399"/>
    <w:rsid w:val="00A13D30"/>
    <w:rsid w:val="00A13FEC"/>
    <w:rsid w:val="00A14051"/>
    <w:rsid w:val="00A14502"/>
    <w:rsid w:val="00A15BCE"/>
    <w:rsid w:val="00A16044"/>
    <w:rsid w:val="00A16D65"/>
    <w:rsid w:val="00A20BDC"/>
    <w:rsid w:val="00A21D3C"/>
    <w:rsid w:val="00A21EC8"/>
    <w:rsid w:val="00A21FCE"/>
    <w:rsid w:val="00A22436"/>
    <w:rsid w:val="00A22892"/>
    <w:rsid w:val="00A22930"/>
    <w:rsid w:val="00A22C2E"/>
    <w:rsid w:val="00A22FBA"/>
    <w:rsid w:val="00A23833"/>
    <w:rsid w:val="00A2397B"/>
    <w:rsid w:val="00A24461"/>
    <w:rsid w:val="00A24AEF"/>
    <w:rsid w:val="00A25A6E"/>
    <w:rsid w:val="00A25D1D"/>
    <w:rsid w:val="00A263D0"/>
    <w:rsid w:val="00A26866"/>
    <w:rsid w:val="00A26942"/>
    <w:rsid w:val="00A26F80"/>
    <w:rsid w:val="00A273F4"/>
    <w:rsid w:val="00A27CAF"/>
    <w:rsid w:val="00A27D7C"/>
    <w:rsid w:val="00A30961"/>
    <w:rsid w:val="00A30C3E"/>
    <w:rsid w:val="00A30D9B"/>
    <w:rsid w:val="00A312AB"/>
    <w:rsid w:val="00A31435"/>
    <w:rsid w:val="00A31589"/>
    <w:rsid w:val="00A3166E"/>
    <w:rsid w:val="00A31B3B"/>
    <w:rsid w:val="00A3325E"/>
    <w:rsid w:val="00A3410D"/>
    <w:rsid w:val="00A370D3"/>
    <w:rsid w:val="00A3717D"/>
    <w:rsid w:val="00A37323"/>
    <w:rsid w:val="00A37842"/>
    <w:rsid w:val="00A4019A"/>
    <w:rsid w:val="00A4033A"/>
    <w:rsid w:val="00A4039A"/>
    <w:rsid w:val="00A4058D"/>
    <w:rsid w:val="00A41345"/>
    <w:rsid w:val="00A41EA8"/>
    <w:rsid w:val="00A4222E"/>
    <w:rsid w:val="00A4282F"/>
    <w:rsid w:val="00A42A28"/>
    <w:rsid w:val="00A42D47"/>
    <w:rsid w:val="00A43437"/>
    <w:rsid w:val="00A441AF"/>
    <w:rsid w:val="00A442A6"/>
    <w:rsid w:val="00A449DE"/>
    <w:rsid w:val="00A44C16"/>
    <w:rsid w:val="00A44DA6"/>
    <w:rsid w:val="00A4501D"/>
    <w:rsid w:val="00A459CC"/>
    <w:rsid w:val="00A46401"/>
    <w:rsid w:val="00A46518"/>
    <w:rsid w:val="00A47CE8"/>
    <w:rsid w:val="00A5029C"/>
    <w:rsid w:val="00A50398"/>
    <w:rsid w:val="00A516DE"/>
    <w:rsid w:val="00A5180D"/>
    <w:rsid w:val="00A524B2"/>
    <w:rsid w:val="00A536E3"/>
    <w:rsid w:val="00A53817"/>
    <w:rsid w:val="00A53946"/>
    <w:rsid w:val="00A5400D"/>
    <w:rsid w:val="00A55151"/>
    <w:rsid w:val="00A5535D"/>
    <w:rsid w:val="00A55609"/>
    <w:rsid w:val="00A55AB3"/>
    <w:rsid w:val="00A55B87"/>
    <w:rsid w:val="00A561B6"/>
    <w:rsid w:val="00A56D2D"/>
    <w:rsid w:val="00A57604"/>
    <w:rsid w:val="00A5761A"/>
    <w:rsid w:val="00A5762C"/>
    <w:rsid w:val="00A5782F"/>
    <w:rsid w:val="00A60B55"/>
    <w:rsid w:val="00A61718"/>
    <w:rsid w:val="00A618B5"/>
    <w:rsid w:val="00A6243B"/>
    <w:rsid w:val="00A6328E"/>
    <w:rsid w:val="00A63678"/>
    <w:rsid w:val="00A64261"/>
    <w:rsid w:val="00A64350"/>
    <w:rsid w:val="00A64522"/>
    <w:rsid w:val="00A64E45"/>
    <w:rsid w:val="00A6556F"/>
    <w:rsid w:val="00A65890"/>
    <w:rsid w:val="00A65AB0"/>
    <w:rsid w:val="00A6646C"/>
    <w:rsid w:val="00A671B9"/>
    <w:rsid w:val="00A671E9"/>
    <w:rsid w:val="00A67796"/>
    <w:rsid w:val="00A677A1"/>
    <w:rsid w:val="00A67F24"/>
    <w:rsid w:val="00A71ADD"/>
    <w:rsid w:val="00A71B83"/>
    <w:rsid w:val="00A71BBC"/>
    <w:rsid w:val="00A71DD0"/>
    <w:rsid w:val="00A71E45"/>
    <w:rsid w:val="00A72164"/>
    <w:rsid w:val="00A72488"/>
    <w:rsid w:val="00A73592"/>
    <w:rsid w:val="00A737C0"/>
    <w:rsid w:val="00A7457D"/>
    <w:rsid w:val="00A75D3E"/>
    <w:rsid w:val="00A75EDF"/>
    <w:rsid w:val="00A770A9"/>
    <w:rsid w:val="00A77653"/>
    <w:rsid w:val="00A77C34"/>
    <w:rsid w:val="00A808C2"/>
    <w:rsid w:val="00A80ADE"/>
    <w:rsid w:val="00A820DA"/>
    <w:rsid w:val="00A82357"/>
    <w:rsid w:val="00A82E38"/>
    <w:rsid w:val="00A83C33"/>
    <w:rsid w:val="00A84068"/>
    <w:rsid w:val="00A862F3"/>
    <w:rsid w:val="00A86478"/>
    <w:rsid w:val="00A86D23"/>
    <w:rsid w:val="00A873CF"/>
    <w:rsid w:val="00A876C4"/>
    <w:rsid w:val="00A87BAE"/>
    <w:rsid w:val="00A87D2F"/>
    <w:rsid w:val="00A87DDB"/>
    <w:rsid w:val="00A914EA"/>
    <w:rsid w:val="00A9226E"/>
    <w:rsid w:val="00A924EA"/>
    <w:rsid w:val="00A9388E"/>
    <w:rsid w:val="00A93B5A"/>
    <w:rsid w:val="00A9441B"/>
    <w:rsid w:val="00A94FA2"/>
    <w:rsid w:val="00A94FA6"/>
    <w:rsid w:val="00A96604"/>
    <w:rsid w:val="00A966A4"/>
    <w:rsid w:val="00A96DAD"/>
    <w:rsid w:val="00A97496"/>
    <w:rsid w:val="00AA0D35"/>
    <w:rsid w:val="00AA165E"/>
    <w:rsid w:val="00AA19DA"/>
    <w:rsid w:val="00AA1D35"/>
    <w:rsid w:val="00AA25C6"/>
    <w:rsid w:val="00AA2908"/>
    <w:rsid w:val="00AA2A37"/>
    <w:rsid w:val="00AA33CB"/>
    <w:rsid w:val="00AA3C47"/>
    <w:rsid w:val="00AA3DC5"/>
    <w:rsid w:val="00AA445B"/>
    <w:rsid w:val="00AA4CD4"/>
    <w:rsid w:val="00AA5102"/>
    <w:rsid w:val="00AA59AA"/>
    <w:rsid w:val="00AA64A7"/>
    <w:rsid w:val="00AA6593"/>
    <w:rsid w:val="00AA67AA"/>
    <w:rsid w:val="00AA6C79"/>
    <w:rsid w:val="00AA6DF5"/>
    <w:rsid w:val="00AA725A"/>
    <w:rsid w:val="00AA72FC"/>
    <w:rsid w:val="00AA765E"/>
    <w:rsid w:val="00AA7FA3"/>
    <w:rsid w:val="00AB1071"/>
    <w:rsid w:val="00AB280E"/>
    <w:rsid w:val="00AB307A"/>
    <w:rsid w:val="00AB45ED"/>
    <w:rsid w:val="00AB4CE0"/>
    <w:rsid w:val="00AB50C4"/>
    <w:rsid w:val="00AB511C"/>
    <w:rsid w:val="00AB52DE"/>
    <w:rsid w:val="00AB5EA0"/>
    <w:rsid w:val="00AB625D"/>
    <w:rsid w:val="00AB6A22"/>
    <w:rsid w:val="00AB705B"/>
    <w:rsid w:val="00AB77E0"/>
    <w:rsid w:val="00AB781A"/>
    <w:rsid w:val="00AB7895"/>
    <w:rsid w:val="00AC0403"/>
    <w:rsid w:val="00AC1927"/>
    <w:rsid w:val="00AC1F34"/>
    <w:rsid w:val="00AC2031"/>
    <w:rsid w:val="00AC24A8"/>
    <w:rsid w:val="00AC2C20"/>
    <w:rsid w:val="00AC2C59"/>
    <w:rsid w:val="00AC2FCD"/>
    <w:rsid w:val="00AC366E"/>
    <w:rsid w:val="00AC469C"/>
    <w:rsid w:val="00AC559B"/>
    <w:rsid w:val="00AC56DC"/>
    <w:rsid w:val="00AC7FC8"/>
    <w:rsid w:val="00AD09FB"/>
    <w:rsid w:val="00AD0ED5"/>
    <w:rsid w:val="00AD13C7"/>
    <w:rsid w:val="00AD2683"/>
    <w:rsid w:val="00AD2707"/>
    <w:rsid w:val="00AD43C9"/>
    <w:rsid w:val="00AD47A0"/>
    <w:rsid w:val="00AD4996"/>
    <w:rsid w:val="00AD58B1"/>
    <w:rsid w:val="00AD64D1"/>
    <w:rsid w:val="00AD6DFC"/>
    <w:rsid w:val="00AD7395"/>
    <w:rsid w:val="00AD7CDB"/>
    <w:rsid w:val="00AD7F22"/>
    <w:rsid w:val="00AE005D"/>
    <w:rsid w:val="00AE11DA"/>
    <w:rsid w:val="00AE13F2"/>
    <w:rsid w:val="00AE32A2"/>
    <w:rsid w:val="00AE36AA"/>
    <w:rsid w:val="00AE41BB"/>
    <w:rsid w:val="00AE42D8"/>
    <w:rsid w:val="00AE4659"/>
    <w:rsid w:val="00AE4678"/>
    <w:rsid w:val="00AE4FDA"/>
    <w:rsid w:val="00AE5450"/>
    <w:rsid w:val="00AE5466"/>
    <w:rsid w:val="00AE6290"/>
    <w:rsid w:val="00AE6364"/>
    <w:rsid w:val="00AE6D38"/>
    <w:rsid w:val="00AE6EDA"/>
    <w:rsid w:val="00AE7FC3"/>
    <w:rsid w:val="00AF07A1"/>
    <w:rsid w:val="00AF091D"/>
    <w:rsid w:val="00AF2B9D"/>
    <w:rsid w:val="00AF2D62"/>
    <w:rsid w:val="00AF3468"/>
    <w:rsid w:val="00AF3656"/>
    <w:rsid w:val="00AF41AC"/>
    <w:rsid w:val="00AF54A4"/>
    <w:rsid w:val="00AF5B76"/>
    <w:rsid w:val="00AF64DE"/>
    <w:rsid w:val="00AF6D76"/>
    <w:rsid w:val="00AF6F12"/>
    <w:rsid w:val="00AF708D"/>
    <w:rsid w:val="00AF7985"/>
    <w:rsid w:val="00AF7C86"/>
    <w:rsid w:val="00B0060F"/>
    <w:rsid w:val="00B00A9B"/>
    <w:rsid w:val="00B01507"/>
    <w:rsid w:val="00B017E1"/>
    <w:rsid w:val="00B02FF2"/>
    <w:rsid w:val="00B034E6"/>
    <w:rsid w:val="00B03FE7"/>
    <w:rsid w:val="00B04B0B"/>
    <w:rsid w:val="00B05279"/>
    <w:rsid w:val="00B059C7"/>
    <w:rsid w:val="00B05DB3"/>
    <w:rsid w:val="00B06463"/>
    <w:rsid w:val="00B065BD"/>
    <w:rsid w:val="00B066B8"/>
    <w:rsid w:val="00B07502"/>
    <w:rsid w:val="00B076A6"/>
    <w:rsid w:val="00B10617"/>
    <w:rsid w:val="00B1092E"/>
    <w:rsid w:val="00B10B02"/>
    <w:rsid w:val="00B119E6"/>
    <w:rsid w:val="00B11B7A"/>
    <w:rsid w:val="00B11F14"/>
    <w:rsid w:val="00B12685"/>
    <w:rsid w:val="00B13F8B"/>
    <w:rsid w:val="00B1419A"/>
    <w:rsid w:val="00B142AD"/>
    <w:rsid w:val="00B14F7D"/>
    <w:rsid w:val="00B15697"/>
    <w:rsid w:val="00B16E71"/>
    <w:rsid w:val="00B17BD7"/>
    <w:rsid w:val="00B17E56"/>
    <w:rsid w:val="00B17E79"/>
    <w:rsid w:val="00B207D9"/>
    <w:rsid w:val="00B2134B"/>
    <w:rsid w:val="00B21741"/>
    <w:rsid w:val="00B227A8"/>
    <w:rsid w:val="00B232C7"/>
    <w:rsid w:val="00B236F9"/>
    <w:rsid w:val="00B23725"/>
    <w:rsid w:val="00B23798"/>
    <w:rsid w:val="00B23935"/>
    <w:rsid w:val="00B23D3B"/>
    <w:rsid w:val="00B23EF9"/>
    <w:rsid w:val="00B245E3"/>
    <w:rsid w:val="00B24BE6"/>
    <w:rsid w:val="00B256F8"/>
    <w:rsid w:val="00B25ABA"/>
    <w:rsid w:val="00B25BC4"/>
    <w:rsid w:val="00B27212"/>
    <w:rsid w:val="00B27260"/>
    <w:rsid w:val="00B27B77"/>
    <w:rsid w:val="00B30ED2"/>
    <w:rsid w:val="00B31688"/>
    <w:rsid w:val="00B316E3"/>
    <w:rsid w:val="00B3208F"/>
    <w:rsid w:val="00B3297F"/>
    <w:rsid w:val="00B32C7A"/>
    <w:rsid w:val="00B3354B"/>
    <w:rsid w:val="00B335C8"/>
    <w:rsid w:val="00B34205"/>
    <w:rsid w:val="00B3505A"/>
    <w:rsid w:val="00B35993"/>
    <w:rsid w:val="00B35F40"/>
    <w:rsid w:val="00B36126"/>
    <w:rsid w:val="00B36685"/>
    <w:rsid w:val="00B36CBF"/>
    <w:rsid w:val="00B37C12"/>
    <w:rsid w:val="00B416F4"/>
    <w:rsid w:val="00B419BE"/>
    <w:rsid w:val="00B422C4"/>
    <w:rsid w:val="00B42879"/>
    <w:rsid w:val="00B43210"/>
    <w:rsid w:val="00B44085"/>
    <w:rsid w:val="00B44BCB"/>
    <w:rsid w:val="00B44C1C"/>
    <w:rsid w:val="00B46E2F"/>
    <w:rsid w:val="00B46EA4"/>
    <w:rsid w:val="00B508D9"/>
    <w:rsid w:val="00B510EF"/>
    <w:rsid w:val="00B51375"/>
    <w:rsid w:val="00B51835"/>
    <w:rsid w:val="00B52586"/>
    <w:rsid w:val="00B52885"/>
    <w:rsid w:val="00B528FB"/>
    <w:rsid w:val="00B52BB6"/>
    <w:rsid w:val="00B5330D"/>
    <w:rsid w:val="00B53927"/>
    <w:rsid w:val="00B53E9D"/>
    <w:rsid w:val="00B54C9D"/>
    <w:rsid w:val="00B54D1E"/>
    <w:rsid w:val="00B54D6F"/>
    <w:rsid w:val="00B55126"/>
    <w:rsid w:val="00B5538D"/>
    <w:rsid w:val="00B569AD"/>
    <w:rsid w:val="00B5771F"/>
    <w:rsid w:val="00B577C2"/>
    <w:rsid w:val="00B57E7B"/>
    <w:rsid w:val="00B603E0"/>
    <w:rsid w:val="00B60DA0"/>
    <w:rsid w:val="00B61130"/>
    <w:rsid w:val="00B612B1"/>
    <w:rsid w:val="00B61359"/>
    <w:rsid w:val="00B613D5"/>
    <w:rsid w:val="00B630FC"/>
    <w:rsid w:val="00B6365C"/>
    <w:rsid w:val="00B640B7"/>
    <w:rsid w:val="00B64870"/>
    <w:rsid w:val="00B65875"/>
    <w:rsid w:val="00B65B8C"/>
    <w:rsid w:val="00B65CFE"/>
    <w:rsid w:val="00B65E92"/>
    <w:rsid w:val="00B65FD9"/>
    <w:rsid w:val="00B66E92"/>
    <w:rsid w:val="00B67620"/>
    <w:rsid w:val="00B67F2B"/>
    <w:rsid w:val="00B70040"/>
    <w:rsid w:val="00B701FA"/>
    <w:rsid w:val="00B71BD6"/>
    <w:rsid w:val="00B73106"/>
    <w:rsid w:val="00B7330D"/>
    <w:rsid w:val="00B734F7"/>
    <w:rsid w:val="00B74DA2"/>
    <w:rsid w:val="00B753A8"/>
    <w:rsid w:val="00B75C30"/>
    <w:rsid w:val="00B75F3F"/>
    <w:rsid w:val="00B763DC"/>
    <w:rsid w:val="00B76595"/>
    <w:rsid w:val="00B7791A"/>
    <w:rsid w:val="00B802C0"/>
    <w:rsid w:val="00B8088B"/>
    <w:rsid w:val="00B816D6"/>
    <w:rsid w:val="00B82058"/>
    <w:rsid w:val="00B82123"/>
    <w:rsid w:val="00B82633"/>
    <w:rsid w:val="00B8391F"/>
    <w:rsid w:val="00B90161"/>
    <w:rsid w:val="00B91AFA"/>
    <w:rsid w:val="00B927D0"/>
    <w:rsid w:val="00B93323"/>
    <w:rsid w:val="00B93943"/>
    <w:rsid w:val="00B939E6"/>
    <w:rsid w:val="00B93C03"/>
    <w:rsid w:val="00B94E0B"/>
    <w:rsid w:val="00B94FC7"/>
    <w:rsid w:val="00B9512D"/>
    <w:rsid w:val="00B95E79"/>
    <w:rsid w:val="00B9698D"/>
    <w:rsid w:val="00B97CEB"/>
    <w:rsid w:val="00BA04DF"/>
    <w:rsid w:val="00BA059A"/>
    <w:rsid w:val="00BA0C8E"/>
    <w:rsid w:val="00BA0D42"/>
    <w:rsid w:val="00BA0E8B"/>
    <w:rsid w:val="00BA175E"/>
    <w:rsid w:val="00BA3449"/>
    <w:rsid w:val="00BA4E32"/>
    <w:rsid w:val="00BA53EF"/>
    <w:rsid w:val="00BA5761"/>
    <w:rsid w:val="00BA61CE"/>
    <w:rsid w:val="00BA6B1B"/>
    <w:rsid w:val="00BA7238"/>
    <w:rsid w:val="00BB0B23"/>
    <w:rsid w:val="00BB1189"/>
    <w:rsid w:val="00BB1223"/>
    <w:rsid w:val="00BB1901"/>
    <w:rsid w:val="00BB1B23"/>
    <w:rsid w:val="00BB1D90"/>
    <w:rsid w:val="00BB1E17"/>
    <w:rsid w:val="00BB29F8"/>
    <w:rsid w:val="00BB2FDF"/>
    <w:rsid w:val="00BB3257"/>
    <w:rsid w:val="00BB367A"/>
    <w:rsid w:val="00BB3DB4"/>
    <w:rsid w:val="00BB491F"/>
    <w:rsid w:val="00BB55C1"/>
    <w:rsid w:val="00BB5ED6"/>
    <w:rsid w:val="00BB62F4"/>
    <w:rsid w:val="00BB65C4"/>
    <w:rsid w:val="00BB6F8F"/>
    <w:rsid w:val="00BB72C9"/>
    <w:rsid w:val="00BC0376"/>
    <w:rsid w:val="00BC13C2"/>
    <w:rsid w:val="00BC28B0"/>
    <w:rsid w:val="00BC2B43"/>
    <w:rsid w:val="00BC3F9F"/>
    <w:rsid w:val="00BC447A"/>
    <w:rsid w:val="00BC670A"/>
    <w:rsid w:val="00BC6D93"/>
    <w:rsid w:val="00BC702E"/>
    <w:rsid w:val="00BC7E32"/>
    <w:rsid w:val="00BC7F68"/>
    <w:rsid w:val="00BD058B"/>
    <w:rsid w:val="00BD1330"/>
    <w:rsid w:val="00BD2AFA"/>
    <w:rsid w:val="00BD3A92"/>
    <w:rsid w:val="00BD3AB1"/>
    <w:rsid w:val="00BD481C"/>
    <w:rsid w:val="00BD48BA"/>
    <w:rsid w:val="00BD540F"/>
    <w:rsid w:val="00BD56F7"/>
    <w:rsid w:val="00BD57D8"/>
    <w:rsid w:val="00BD5DC6"/>
    <w:rsid w:val="00BD705D"/>
    <w:rsid w:val="00BD770B"/>
    <w:rsid w:val="00BE05A1"/>
    <w:rsid w:val="00BE106D"/>
    <w:rsid w:val="00BE132F"/>
    <w:rsid w:val="00BE1935"/>
    <w:rsid w:val="00BE1DC0"/>
    <w:rsid w:val="00BE2701"/>
    <w:rsid w:val="00BE38DA"/>
    <w:rsid w:val="00BE4C42"/>
    <w:rsid w:val="00BE4D2D"/>
    <w:rsid w:val="00BE4EF6"/>
    <w:rsid w:val="00BE57D7"/>
    <w:rsid w:val="00BE6518"/>
    <w:rsid w:val="00BE6B10"/>
    <w:rsid w:val="00BE7A7C"/>
    <w:rsid w:val="00BF0872"/>
    <w:rsid w:val="00BF20F7"/>
    <w:rsid w:val="00BF216B"/>
    <w:rsid w:val="00BF26A9"/>
    <w:rsid w:val="00BF3F87"/>
    <w:rsid w:val="00BF40D2"/>
    <w:rsid w:val="00BF4126"/>
    <w:rsid w:val="00BF4683"/>
    <w:rsid w:val="00BF4908"/>
    <w:rsid w:val="00BF58AE"/>
    <w:rsid w:val="00BF5905"/>
    <w:rsid w:val="00BF67A9"/>
    <w:rsid w:val="00BF6F1B"/>
    <w:rsid w:val="00BF73F0"/>
    <w:rsid w:val="00BF7F1D"/>
    <w:rsid w:val="00C00C39"/>
    <w:rsid w:val="00C02EE8"/>
    <w:rsid w:val="00C03704"/>
    <w:rsid w:val="00C0547E"/>
    <w:rsid w:val="00C05819"/>
    <w:rsid w:val="00C05876"/>
    <w:rsid w:val="00C059F6"/>
    <w:rsid w:val="00C05A96"/>
    <w:rsid w:val="00C0666F"/>
    <w:rsid w:val="00C068B4"/>
    <w:rsid w:val="00C069CC"/>
    <w:rsid w:val="00C070E5"/>
    <w:rsid w:val="00C071EE"/>
    <w:rsid w:val="00C07AB5"/>
    <w:rsid w:val="00C10B9A"/>
    <w:rsid w:val="00C117F0"/>
    <w:rsid w:val="00C11A0A"/>
    <w:rsid w:val="00C1249B"/>
    <w:rsid w:val="00C127D0"/>
    <w:rsid w:val="00C12BBD"/>
    <w:rsid w:val="00C1329D"/>
    <w:rsid w:val="00C136A2"/>
    <w:rsid w:val="00C1424D"/>
    <w:rsid w:val="00C15043"/>
    <w:rsid w:val="00C1523A"/>
    <w:rsid w:val="00C15291"/>
    <w:rsid w:val="00C15CB2"/>
    <w:rsid w:val="00C164D3"/>
    <w:rsid w:val="00C17C4F"/>
    <w:rsid w:val="00C205F5"/>
    <w:rsid w:val="00C2099D"/>
    <w:rsid w:val="00C209BF"/>
    <w:rsid w:val="00C22034"/>
    <w:rsid w:val="00C2203F"/>
    <w:rsid w:val="00C23F7E"/>
    <w:rsid w:val="00C24B1C"/>
    <w:rsid w:val="00C252BE"/>
    <w:rsid w:val="00C25395"/>
    <w:rsid w:val="00C26097"/>
    <w:rsid w:val="00C26512"/>
    <w:rsid w:val="00C27367"/>
    <w:rsid w:val="00C27480"/>
    <w:rsid w:val="00C27822"/>
    <w:rsid w:val="00C27B1A"/>
    <w:rsid w:val="00C3020F"/>
    <w:rsid w:val="00C31444"/>
    <w:rsid w:val="00C3193B"/>
    <w:rsid w:val="00C31A1A"/>
    <w:rsid w:val="00C32216"/>
    <w:rsid w:val="00C3283E"/>
    <w:rsid w:val="00C32A04"/>
    <w:rsid w:val="00C32D6B"/>
    <w:rsid w:val="00C33007"/>
    <w:rsid w:val="00C334E5"/>
    <w:rsid w:val="00C34748"/>
    <w:rsid w:val="00C368B6"/>
    <w:rsid w:val="00C368CE"/>
    <w:rsid w:val="00C37178"/>
    <w:rsid w:val="00C3753B"/>
    <w:rsid w:val="00C37CF4"/>
    <w:rsid w:val="00C40DF5"/>
    <w:rsid w:val="00C41FE6"/>
    <w:rsid w:val="00C4254A"/>
    <w:rsid w:val="00C43328"/>
    <w:rsid w:val="00C440EE"/>
    <w:rsid w:val="00C44BAA"/>
    <w:rsid w:val="00C453FB"/>
    <w:rsid w:val="00C45E49"/>
    <w:rsid w:val="00C4724F"/>
    <w:rsid w:val="00C50218"/>
    <w:rsid w:val="00C52807"/>
    <w:rsid w:val="00C52A23"/>
    <w:rsid w:val="00C54485"/>
    <w:rsid w:val="00C54585"/>
    <w:rsid w:val="00C546E9"/>
    <w:rsid w:val="00C558B2"/>
    <w:rsid w:val="00C5721C"/>
    <w:rsid w:val="00C577FD"/>
    <w:rsid w:val="00C57DD2"/>
    <w:rsid w:val="00C57ED1"/>
    <w:rsid w:val="00C57ED6"/>
    <w:rsid w:val="00C610B6"/>
    <w:rsid w:val="00C6156D"/>
    <w:rsid w:val="00C61DD6"/>
    <w:rsid w:val="00C61EC2"/>
    <w:rsid w:val="00C625D3"/>
    <w:rsid w:val="00C63D23"/>
    <w:rsid w:val="00C64489"/>
    <w:rsid w:val="00C64ACD"/>
    <w:rsid w:val="00C64D29"/>
    <w:rsid w:val="00C65591"/>
    <w:rsid w:val="00C6613D"/>
    <w:rsid w:val="00C6727F"/>
    <w:rsid w:val="00C67CAB"/>
    <w:rsid w:val="00C67CBC"/>
    <w:rsid w:val="00C67ED4"/>
    <w:rsid w:val="00C7006E"/>
    <w:rsid w:val="00C70381"/>
    <w:rsid w:val="00C7056E"/>
    <w:rsid w:val="00C7093A"/>
    <w:rsid w:val="00C70DD2"/>
    <w:rsid w:val="00C71FF8"/>
    <w:rsid w:val="00C7456E"/>
    <w:rsid w:val="00C74EE7"/>
    <w:rsid w:val="00C76C7C"/>
    <w:rsid w:val="00C8019E"/>
    <w:rsid w:val="00C801D3"/>
    <w:rsid w:val="00C80F62"/>
    <w:rsid w:val="00C81459"/>
    <w:rsid w:val="00C81DAC"/>
    <w:rsid w:val="00C8237E"/>
    <w:rsid w:val="00C828D1"/>
    <w:rsid w:val="00C82D7E"/>
    <w:rsid w:val="00C83BB3"/>
    <w:rsid w:val="00C85148"/>
    <w:rsid w:val="00C854DC"/>
    <w:rsid w:val="00C86757"/>
    <w:rsid w:val="00C86DEA"/>
    <w:rsid w:val="00C87213"/>
    <w:rsid w:val="00C873AC"/>
    <w:rsid w:val="00C87D4A"/>
    <w:rsid w:val="00C90152"/>
    <w:rsid w:val="00C903D8"/>
    <w:rsid w:val="00C90434"/>
    <w:rsid w:val="00C90A04"/>
    <w:rsid w:val="00C90B14"/>
    <w:rsid w:val="00C918E3"/>
    <w:rsid w:val="00C923D7"/>
    <w:rsid w:val="00C92644"/>
    <w:rsid w:val="00C9359B"/>
    <w:rsid w:val="00C94BE1"/>
    <w:rsid w:val="00C94BE8"/>
    <w:rsid w:val="00C95073"/>
    <w:rsid w:val="00C955DD"/>
    <w:rsid w:val="00C96162"/>
    <w:rsid w:val="00C97E5F"/>
    <w:rsid w:val="00CA0B9A"/>
    <w:rsid w:val="00CA149D"/>
    <w:rsid w:val="00CA1EE9"/>
    <w:rsid w:val="00CA29A6"/>
    <w:rsid w:val="00CA2AE6"/>
    <w:rsid w:val="00CA2BD9"/>
    <w:rsid w:val="00CA2C78"/>
    <w:rsid w:val="00CA2D46"/>
    <w:rsid w:val="00CA3A9D"/>
    <w:rsid w:val="00CA4381"/>
    <w:rsid w:val="00CA5374"/>
    <w:rsid w:val="00CA5E9C"/>
    <w:rsid w:val="00CA616C"/>
    <w:rsid w:val="00CA6461"/>
    <w:rsid w:val="00CA64EC"/>
    <w:rsid w:val="00CA663D"/>
    <w:rsid w:val="00CA7343"/>
    <w:rsid w:val="00CA7815"/>
    <w:rsid w:val="00CB1039"/>
    <w:rsid w:val="00CB1962"/>
    <w:rsid w:val="00CB1D6D"/>
    <w:rsid w:val="00CB25E3"/>
    <w:rsid w:val="00CB3751"/>
    <w:rsid w:val="00CB3F68"/>
    <w:rsid w:val="00CB4151"/>
    <w:rsid w:val="00CB4224"/>
    <w:rsid w:val="00CB428C"/>
    <w:rsid w:val="00CB42B4"/>
    <w:rsid w:val="00CB55B0"/>
    <w:rsid w:val="00CB5A1B"/>
    <w:rsid w:val="00CB5F32"/>
    <w:rsid w:val="00CB63E6"/>
    <w:rsid w:val="00CB7299"/>
    <w:rsid w:val="00CC109D"/>
    <w:rsid w:val="00CC1229"/>
    <w:rsid w:val="00CC12CA"/>
    <w:rsid w:val="00CC17B5"/>
    <w:rsid w:val="00CC1AD4"/>
    <w:rsid w:val="00CC2520"/>
    <w:rsid w:val="00CC2D06"/>
    <w:rsid w:val="00CC37EB"/>
    <w:rsid w:val="00CC3E92"/>
    <w:rsid w:val="00CC4014"/>
    <w:rsid w:val="00CC4708"/>
    <w:rsid w:val="00CC4A98"/>
    <w:rsid w:val="00CC4FBF"/>
    <w:rsid w:val="00CC50E6"/>
    <w:rsid w:val="00CC557C"/>
    <w:rsid w:val="00CC5CF7"/>
    <w:rsid w:val="00CC5F50"/>
    <w:rsid w:val="00CC5FE5"/>
    <w:rsid w:val="00CC6B39"/>
    <w:rsid w:val="00CC71B9"/>
    <w:rsid w:val="00CD0744"/>
    <w:rsid w:val="00CD1D67"/>
    <w:rsid w:val="00CD2017"/>
    <w:rsid w:val="00CD2AC6"/>
    <w:rsid w:val="00CD2FC4"/>
    <w:rsid w:val="00CD3C4B"/>
    <w:rsid w:val="00CD491C"/>
    <w:rsid w:val="00CD4991"/>
    <w:rsid w:val="00CD4F97"/>
    <w:rsid w:val="00CD6EDF"/>
    <w:rsid w:val="00CD730C"/>
    <w:rsid w:val="00CE01D9"/>
    <w:rsid w:val="00CE0D2B"/>
    <w:rsid w:val="00CE1604"/>
    <w:rsid w:val="00CE1DF1"/>
    <w:rsid w:val="00CE2222"/>
    <w:rsid w:val="00CE48A7"/>
    <w:rsid w:val="00CE4A45"/>
    <w:rsid w:val="00CE4DA9"/>
    <w:rsid w:val="00CE5177"/>
    <w:rsid w:val="00CE56F4"/>
    <w:rsid w:val="00CE63A6"/>
    <w:rsid w:val="00CE6A86"/>
    <w:rsid w:val="00CE6FC9"/>
    <w:rsid w:val="00CE7E39"/>
    <w:rsid w:val="00CF0F0C"/>
    <w:rsid w:val="00CF12B3"/>
    <w:rsid w:val="00CF1D06"/>
    <w:rsid w:val="00CF211B"/>
    <w:rsid w:val="00CF21F9"/>
    <w:rsid w:val="00CF2A4F"/>
    <w:rsid w:val="00CF3719"/>
    <w:rsid w:val="00CF3CE2"/>
    <w:rsid w:val="00CF4CFD"/>
    <w:rsid w:val="00CF516F"/>
    <w:rsid w:val="00CF6825"/>
    <w:rsid w:val="00CF6A14"/>
    <w:rsid w:val="00CF6F71"/>
    <w:rsid w:val="00D004F5"/>
    <w:rsid w:val="00D007AA"/>
    <w:rsid w:val="00D025A9"/>
    <w:rsid w:val="00D0379F"/>
    <w:rsid w:val="00D03F59"/>
    <w:rsid w:val="00D0472D"/>
    <w:rsid w:val="00D0626F"/>
    <w:rsid w:val="00D071D7"/>
    <w:rsid w:val="00D072B3"/>
    <w:rsid w:val="00D105A1"/>
    <w:rsid w:val="00D108D6"/>
    <w:rsid w:val="00D10CFB"/>
    <w:rsid w:val="00D10D7E"/>
    <w:rsid w:val="00D11038"/>
    <w:rsid w:val="00D11DEB"/>
    <w:rsid w:val="00D11F42"/>
    <w:rsid w:val="00D128A4"/>
    <w:rsid w:val="00D12C10"/>
    <w:rsid w:val="00D13443"/>
    <w:rsid w:val="00D14BE4"/>
    <w:rsid w:val="00D14F19"/>
    <w:rsid w:val="00D1768D"/>
    <w:rsid w:val="00D17DDE"/>
    <w:rsid w:val="00D205FF"/>
    <w:rsid w:val="00D20F38"/>
    <w:rsid w:val="00D216B3"/>
    <w:rsid w:val="00D21703"/>
    <w:rsid w:val="00D21A4C"/>
    <w:rsid w:val="00D2274F"/>
    <w:rsid w:val="00D24B45"/>
    <w:rsid w:val="00D25042"/>
    <w:rsid w:val="00D260C5"/>
    <w:rsid w:val="00D267F4"/>
    <w:rsid w:val="00D3093E"/>
    <w:rsid w:val="00D315FC"/>
    <w:rsid w:val="00D31F0F"/>
    <w:rsid w:val="00D32B0F"/>
    <w:rsid w:val="00D32CD7"/>
    <w:rsid w:val="00D33394"/>
    <w:rsid w:val="00D3527D"/>
    <w:rsid w:val="00D35C37"/>
    <w:rsid w:val="00D36136"/>
    <w:rsid w:val="00D374B3"/>
    <w:rsid w:val="00D379BD"/>
    <w:rsid w:val="00D40CE4"/>
    <w:rsid w:val="00D41AE9"/>
    <w:rsid w:val="00D43247"/>
    <w:rsid w:val="00D435BD"/>
    <w:rsid w:val="00D442CD"/>
    <w:rsid w:val="00D44F6F"/>
    <w:rsid w:val="00D4549F"/>
    <w:rsid w:val="00D46173"/>
    <w:rsid w:val="00D47591"/>
    <w:rsid w:val="00D47C1A"/>
    <w:rsid w:val="00D50C2E"/>
    <w:rsid w:val="00D517D2"/>
    <w:rsid w:val="00D5227E"/>
    <w:rsid w:val="00D52E18"/>
    <w:rsid w:val="00D571D9"/>
    <w:rsid w:val="00D57B8F"/>
    <w:rsid w:val="00D57CE1"/>
    <w:rsid w:val="00D57E90"/>
    <w:rsid w:val="00D60CC5"/>
    <w:rsid w:val="00D611B0"/>
    <w:rsid w:val="00D6150A"/>
    <w:rsid w:val="00D61F7D"/>
    <w:rsid w:val="00D62023"/>
    <w:rsid w:val="00D62045"/>
    <w:rsid w:val="00D622E0"/>
    <w:rsid w:val="00D6236A"/>
    <w:rsid w:val="00D64152"/>
    <w:rsid w:val="00D64313"/>
    <w:rsid w:val="00D64403"/>
    <w:rsid w:val="00D64BAD"/>
    <w:rsid w:val="00D652B7"/>
    <w:rsid w:val="00D65C5C"/>
    <w:rsid w:val="00D65D9F"/>
    <w:rsid w:val="00D6645E"/>
    <w:rsid w:val="00D7083A"/>
    <w:rsid w:val="00D70DD2"/>
    <w:rsid w:val="00D70EED"/>
    <w:rsid w:val="00D71975"/>
    <w:rsid w:val="00D7255B"/>
    <w:rsid w:val="00D725B9"/>
    <w:rsid w:val="00D727F9"/>
    <w:rsid w:val="00D72FCF"/>
    <w:rsid w:val="00D73E88"/>
    <w:rsid w:val="00D74ACE"/>
    <w:rsid w:val="00D74E88"/>
    <w:rsid w:val="00D75278"/>
    <w:rsid w:val="00D75EC2"/>
    <w:rsid w:val="00D763B5"/>
    <w:rsid w:val="00D763BD"/>
    <w:rsid w:val="00D766DE"/>
    <w:rsid w:val="00D769D3"/>
    <w:rsid w:val="00D769D5"/>
    <w:rsid w:val="00D7729D"/>
    <w:rsid w:val="00D7751C"/>
    <w:rsid w:val="00D7768A"/>
    <w:rsid w:val="00D80940"/>
    <w:rsid w:val="00D81B0F"/>
    <w:rsid w:val="00D82F21"/>
    <w:rsid w:val="00D8323E"/>
    <w:rsid w:val="00D83D0C"/>
    <w:rsid w:val="00D844B5"/>
    <w:rsid w:val="00D84F72"/>
    <w:rsid w:val="00D852EE"/>
    <w:rsid w:val="00D87408"/>
    <w:rsid w:val="00D87729"/>
    <w:rsid w:val="00D87821"/>
    <w:rsid w:val="00D87E66"/>
    <w:rsid w:val="00D87EB9"/>
    <w:rsid w:val="00D903FF"/>
    <w:rsid w:val="00D92037"/>
    <w:rsid w:val="00D928EB"/>
    <w:rsid w:val="00D93822"/>
    <w:rsid w:val="00D9426C"/>
    <w:rsid w:val="00D958D3"/>
    <w:rsid w:val="00D95FB9"/>
    <w:rsid w:val="00DA087D"/>
    <w:rsid w:val="00DA1885"/>
    <w:rsid w:val="00DA1ADF"/>
    <w:rsid w:val="00DA1B97"/>
    <w:rsid w:val="00DA2149"/>
    <w:rsid w:val="00DA2662"/>
    <w:rsid w:val="00DA2F11"/>
    <w:rsid w:val="00DA3BF6"/>
    <w:rsid w:val="00DA4190"/>
    <w:rsid w:val="00DA4772"/>
    <w:rsid w:val="00DA4B56"/>
    <w:rsid w:val="00DA4DD5"/>
    <w:rsid w:val="00DA506C"/>
    <w:rsid w:val="00DA5C67"/>
    <w:rsid w:val="00DA728A"/>
    <w:rsid w:val="00DB1B21"/>
    <w:rsid w:val="00DB2A9D"/>
    <w:rsid w:val="00DB3524"/>
    <w:rsid w:val="00DB3DEE"/>
    <w:rsid w:val="00DB44A6"/>
    <w:rsid w:val="00DB46B0"/>
    <w:rsid w:val="00DB4C73"/>
    <w:rsid w:val="00DB4CAE"/>
    <w:rsid w:val="00DB4CBA"/>
    <w:rsid w:val="00DB5790"/>
    <w:rsid w:val="00DB5A69"/>
    <w:rsid w:val="00DB63FE"/>
    <w:rsid w:val="00DB68D3"/>
    <w:rsid w:val="00DB6E2D"/>
    <w:rsid w:val="00DB74A0"/>
    <w:rsid w:val="00DB7589"/>
    <w:rsid w:val="00DB7723"/>
    <w:rsid w:val="00DC03DB"/>
    <w:rsid w:val="00DC1AAF"/>
    <w:rsid w:val="00DC225D"/>
    <w:rsid w:val="00DC23C4"/>
    <w:rsid w:val="00DC2430"/>
    <w:rsid w:val="00DC2A62"/>
    <w:rsid w:val="00DC33A4"/>
    <w:rsid w:val="00DC41A7"/>
    <w:rsid w:val="00DC4470"/>
    <w:rsid w:val="00DC50BA"/>
    <w:rsid w:val="00DC53CB"/>
    <w:rsid w:val="00DC54DC"/>
    <w:rsid w:val="00DC633A"/>
    <w:rsid w:val="00DC662E"/>
    <w:rsid w:val="00DC72B0"/>
    <w:rsid w:val="00DC7425"/>
    <w:rsid w:val="00DC75E7"/>
    <w:rsid w:val="00DD0728"/>
    <w:rsid w:val="00DD147F"/>
    <w:rsid w:val="00DD1569"/>
    <w:rsid w:val="00DD15D8"/>
    <w:rsid w:val="00DD1E90"/>
    <w:rsid w:val="00DD2049"/>
    <w:rsid w:val="00DD321C"/>
    <w:rsid w:val="00DD4224"/>
    <w:rsid w:val="00DD469C"/>
    <w:rsid w:val="00DD56C5"/>
    <w:rsid w:val="00DD5816"/>
    <w:rsid w:val="00DD5C4A"/>
    <w:rsid w:val="00DD5FD4"/>
    <w:rsid w:val="00DD6B98"/>
    <w:rsid w:val="00DD6BDA"/>
    <w:rsid w:val="00DD7638"/>
    <w:rsid w:val="00DD7B13"/>
    <w:rsid w:val="00DE16DA"/>
    <w:rsid w:val="00DE2618"/>
    <w:rsid w:val="00DE2767"/>
    <w:rsid w:val="00DE5749"/>
    <w:rsid w:val="00DE5E31"/>
    <w:rsid w:val="00DE6757"/>
    <w:rsid w:val="00DE6D7A"/>
    <w:rsid w:val="00DE6F96"/>
    <w:rsid w:val="00DE7192"/>
    <w:rsid w:val="00DE776E"/>
    <w:rsid w:val="00DE7E46"/>
    <w:rsid w:val="00DF005E"/>
    <w:rsid w:val="00DF0637"/>
    <w:rsid w:val="00DF063A"/>
    <w:rsid w:val="00DF0C58"/>
    <w:rsid w:val="00DF0DCC"/>
    <w:rsid w:val="00DF17D8"/>
    <w:rsid w:val="00DF36A4"/>
    <w:rsid w:val="00DF3A66"/>
    <w:rsid w:val="00DF465C"/>
    <w:rsid w:val="00DF47B0"/>
    <w:rsid w:val="00DF542E"/>
    <w:rsid w:val="00DF5768"/>
    <w:rsid w:val="00DF5A6A"/>
    <w:rsid w:val="00DF743E"/>
    <w:rsid w:val="00DF79DC"/>
    <w:rsid w:val="00E000A3"/>
    <w:rsid w:val="00E0090A"/>
    <w:rsid w:val="00E00DAF"/>
    <w:rsid w:val="00E03623"/>
    <w:rsid w:val="00E0430F"/>
    <w:rsid w:val="00E04405"/>
    <w:rsid w:val="00E0458E"/>
    <w:rsid w:val="00E0465D"/>
    <w:rsid w:val="00E049B5"/>
    <w:rsid w:val="00E04A7C"/>
    <w:rsid w:val="00E04C04"/>
    <w:rsid w:val="00E05A66"/>
    <w:rsid w:val="00E05E48"/>
    <w:rsid w:val="00E062F0"/>
    <w:rsid w:val="00E06AB8"/>
    <w:rsid w:val="00E100E2"/>
    <w:rsid w:val="00E10384"/>
    <w:rsid w:val="00E10D92"/>
    <w:rsid w:val="00E11D6F"/>
    <w:rsid w:val="00E1225D"/>
    <w:rsid w:val="00E123F3"/>
    <w:rsid w:val="00E125DB"/>
    <w:rsid w:val="00E1353F"/>
    <w:rsid w:val="00E1392D"/>
    <w:rsid w:val="00E14F42"/>
    <w:rsid w:val="00E15C6A"/>
    <w:rsid w:val="00E169FE"/>
    <w:rsid w:val="00E2100C"/>
    <w:rsid w:val="00E213B3"/>
    <w:rsid w:val="00E226C4"/>
    <w:rsid w:val="00E227F0"/>
    <w:rsid w:val="00E23C29"/>
    <w:rsid w:val="00E243A6"/>
    <w:rsid w:val="00E249A9"/>
    <w:rsid w:val="00E252A2"/>
    <w:rsid w:val="00E259B0"/>
    <w:rsid w:val="00E26898"/>
    <w:rsid w:val="00E26A9E"/>
    <w:rsid w:val="00E26CB9"/>
    <w:rsid w:val="00E27973"/>
    <w:rsid w:val="00E27D54"/>
    <w:rsid w:val="00E3033F"/>
    <w:rsid w:val="00E30B30"/>
    <w:rsid w:val="00E30F70"/>
    <w:rsid w:val="00E319A8"/>
    <w:rsid w:val="00E31CE6"/>
    <w:rsid w:val="00E32A1E"/>
    <w:rsid w:val="00E32B37"/>
    <w:rsid w:val="00E32DA3"/>
    <w:rsid w:val="00E341AE"/>
    <w:rsid w:val="00E34759"/>
    <w:rsid w:val="00E34D38"/>
    <w:rsid w:val="00E34E22"/>
    <w:rsid w:val="00E35157"/>
    <w:rsid w:val="00E35AE1"/>
    <w:rsid w:val="00E35F47"/>
    <w:rsid w:val="00E36196"/>
    <w:rsid w:val="00E36617"/>
    <w:rsid w:val="00E366FA"/>
    <w:rsid w:val="00E36CD5"/>
    <w:rsid w:val="00E4082A"/>
    <w:rsid w:val="00E40A46"/>
    <w:rsid w:val="00E40FCA"/>
    <w:rsid w:val="00E424EC"/>
    <w:rsid w:val="00E42B61"/>
    <w:rsid w:val="00E43E97"/>
    <w:rsid w:val="00E442ED"/>
    <w:rsid w:val="00E44F60"/>
    <w:rsid w:val="00E4523D"/>
    <w:rsid w:val="00E477EC"/>
    <w:rsid w:val="00E504C0"/>
    <w:rsid w:val="00E511D2"/>
    <w:rsid w:val="00E51413"/>
    <w:rsid w:val="00E52198"/>
    <w:rsid w:val="00E521FB"/>
    <w:rsid w:val="00E53411"/>
    <w:rsid w:val="00E53511"/>
    <w:rsid w:val="00E5394A"/>
    <w:rsid w:val="00E53D76"/>
    <w:rsid w:val="00E54205"/>
    <w:rsid w:val="00E5511A"/>
    <w:rsid w:val="00E55D34"/>
    <w:rsid w:val="00E55E4B"/>
    <w:rsid w:val="00E56044"/>
    <w:rsid w:val="00E5641C"/>
    <w:rsid w:val="00E56805"/>
    <w:rsid w:val="00E56C00"/>
    <w:rsid w:val="00E57B3E"/>
    <w:rsid w:val="00E57BA1"/>
    <w:rsid w:val="00E60729"/>
    <w:rsid w:val="00E612EA"/>
    <w:rsid w:val="00E62390"/>
    <w:rsid w:val="00E62426"/>
    <w:rsid w:val="00E63609"/>
    <w:rsid w:val="00E6372C"/>
    <w:rsid w:val="00E63836"/>
    <w:rsid w:val="00E63871"/>
    <w:rsid w:val="00E6473F"/>
    <w:rsid w:val="00E64D56"/>
    <w:rsid w:val="00E65F40"/>
    <w:rsid w:val="00E662E1"/>
    <w:rsid w:val="00E664D2"/>
    <w:rsid w:val="00E674E3"/>
    <w:rsid w:val="00E67917"/>
    <w:rsid w:val="00E67F9D"/>
    <w:rsid w:val="00E70408"/>
    <w:rsid w:val="00E70518"/>
    <w:rsid w:val="00E706FA"/>
    <w:rsid w:val="00E70A0A"/>
    <w:rsid w:val="00E71224"/>
    <w:rsid w:val="00E71CB7"/>
    <w:rsid w:val="00E71EBB"/>
    <w:rsid w:val="00E729FC"/>
    <w:rsid w:val="00E72CE5"/>
    <w:rsid w:val="00E73546"/>
    <w:rsid w:val="00E74585"/>
    <w:rsid w:val="00E74C99"/>
    <w:rsid w:val="00E752D0"/>
    <w:rsid w:val="00E75731"/>
    <w:rsid w:val="00E75938"/>
    <w:rsid w:val="00E7593A"/>
    <w:rsid w:val="00E75D6B"/>
    <w:rsid w:val="00E75E0D"/>
    <w:rsid w:val="00E75F3E"/>
    <w:rsid w:val="00E761AC"/>
    <w:rsid w:val="00E76263"/>
    <w:rsid w:val="00E76EF1"/>
    <w:rsid w:val="00E77B33"/>
    <w:rsid w:val="00E77C9F"/>
    <w:rsid w:val="00E77CC1"/>
    <w:rsid w:val="00E77CCF"/>
    <w:rsid w:val="00E77EDA"/>
    <w:rsid w:val="00E81FD6"/>
    <w:rsid w:val="00E838A8"/>
    <w:rsid w:val="00E838E6"/>
    <w:rsid w:val="00E84DBB"/>
    <w:rsid w:val="00E8614F"/>
    <w:rsid w:val="00E8682B"/>
    <w:rsid w:val="00E87446"/>
    <w:rsid w:val="00E878E1"/>
    <w:rsid w:val="00E90C9B"/>
    <w:rsid w:val="00E914EC"/>
    <w:rsid w:val="00E92D4A"/>
    <w:rsid w:val="00E93E14"/>
    <w:rsid w:val="00E945CA"/>
    <w:rsid w:val="00E95302"/>
    <w:rsid w:val="00E955B1"/>
    <w:rsid w:val="00E95C45"/>
    <w:rsid w:val="00E95E0A"/>
    <w:rsid w:val="00E96CE0"/>
    <w:rsid w:val="00E97626"/>
    <w:rsid w:val="00E97AD8"/>
    <w:rsid w:val="00E97FC6"/>
    <w:rsid w:val="00EA00D2"/>
    <w:rsid w:val="00EA0DD8"/>
    <w:rsid w:val="00EA1ED6"/>
    <w:rsid w:val="00EA3FA2"/>
    <w:rsid w:val="00EA4304"/>
    <w:rsid w:val="00EA4917"/>
    <w:rsid w:val="00EA5D7A"/>
    <w:rsid w:val="00EA67C7"/>
    <w:rsid w:val="00EA72DC"/>
    <w:rsid w:val="00EB0405"/>
    <w:rsid w:val="00EB095B"/>
    <w:rsid w:val="00EB0E8D"/>
    <w:rsid w:val="00EB1D37"/>
    <w:rsid w:val="00EB3A51"/>
    <w:rsid w:val="00EB3BCB"/>
    <w:rsid w:val="00EB47DE"/>
    <w:rsid w:val="00EB5270"/>
    <w:rsid w:val="00EB592C"/>
    <w:rsid w:val="00EB61ED"/>
    <w:rsid w:val="00EB63B5"/>
    <w:rsid w:val="00EB64AB"/>
    <w:rsid w:val="00EB758C"/>
    <w:rsid w:val="00EB7EA7"/>
    <w:rsid w:val="00EB7FDC"/>
    <w:rsid w:val="00EC0BD5"/>
    <w:rsid w:val="00EC0E91"/>
    <w:rsid w:val="00EC0F41"/>
    <w:rsid w:val="00EC19DB"/>
    <w:rsid w:val="00EC28D1"/>
    <w:rsid w:val="00EC2982"/>
    <w:rsid w:val="00EC2F2C"/>
    <w:rsid w:val="00EC3923"/>
    <w:rsid w:val="00EC406E"/>
    <w:rsid w:val="00EC41F2"/>
    <w:rsid w:val="00EC4B8E"/>
    <w:rsid w:val="00EC4FF8"/>
    <w:rsid w:val="00EC62BF"/>
    <w:rsid w:val="00EC73AA"/>
    <w:rsid w:val="00ED09DE"/>
    <w:rsid w:val="00ED2A4E"/>
    <w:rsid w:val="00ED34C7"/>
    <w:rsid w:val="00ED3C9A"/>
    <w:rsid w:val="00ED429A"/>
    <w:rsid w:val="00ED42B1"/>
    <w:rsid w:val="00ED5CF6"/>
    <w:rsid w:val="00ED64C6"/>
    <w:rsid w:val="00ED670E"/>
    <w:rsid w:val="00ED67BC"/>
    <w:rsid w:val="00ED7208"/>
    <w:rsid w:val="00ED780B"/>
    <w:rsid w:val="00ED78DE"/>
    <w:rsid w:val="00ED7CAF"/>
    <w:rsid w:val="00EE0589"/>
    <w:rsid w:val="00EE0A04"/>
    <w:rsid w:val="00EE1B1E"/>
    <w:rsid w:val="00EE4252"/>
    <w:rsid w:val="00EE5A65"/>
    <w:rsid w:val="00EE6405"/>
    <w:rsid w:val="00EE6AFC"/>
    <w:rsid w:val="00EE6DBA"/>
    <w:rsid w:val="00EE7E1B"/>
    <w:rsid w:val="00EF0117"/>
    <w:rsid w:val="00EF0ECF"/>
    <w:rsid w:val="00EF12D9"/>
    <w:rsid w:val="00EF3688"/>
    <w:rsid w:val="00EF3EC9"/>
    <w:rsid w:val="00EF48E1"/>
    <w:rsid w:val="00EF499A"/>
    <w:rsid w:val="00EF53BD"/>
    <w:rsid w:val="00EF71F7"/>
    <w:rsid w:val="00EF7654"/>
    <w:rsid w:val="00EF7999"/>
    <w:rsid w:val="00EF7EC5"/>
    <w:rsid w:val="00EF7ECB"/>
    <w:rsid w:val="00F0059B"/>
    <w:rsid w:val="00F00C28"/>
    <w:rsid w:val="00F012E0"/>
    <w:rsid w:val="00F01B57"/>
    <w:rsid w:val="00F01F13"/>
    <w:rsid w:val="00F02B77"/>
    <w:rsid w:val="00F02E3E"/>
    <w:rsid w:val="00F03475"/>
    <w:rsid w:val="00F04DB7"/>
    <w:rsid w:val="00F05E1A"/>
    <w:rsid w:val="00F061EF"/>
    <w:rsid w:val="00F07400"/>
    <w:rsid w:val="00F07DAB"/>
    <w:rsid w:val="00F07FA5"/>
    <w:rsid w:val="00F107E3"/>
    <w:rsid w:val="00F10AB4"/>
    <w:rsid w:val="00F114E5"/>
    <w:rsid w:val="00F11957"/>
    <w:rsid w:val="00F1199C"/>
    <w:rsid w:val="00F1422A"/>
    <w:rsid w:val="00F1422F"/>
    <w:rsid w:val="00F14733"/>
    <w:rsid w:val="00F14F14"/>
    <w:rsid w:val="00F152FA"/>
    <w:rsid w:val="00F15E08"/>
    <w:rsid w:val="00F16098"/>
    <w:rsid w:val="00F16A0F"/>
    <w:rsid w:val="00F16AD3"/>
    <w:rsid w:val="00F17D3E"/>
    <w:rsid w:val="00F17FD9"/>
    <w:rsid w:val="00F207A3"/>
    <w:rsid w:val="00F2094D"/>
    <w:rsid w:val="00F20CD5"/>
    <w:rsid w:val="00F21F6A"/>
    <w:rsid w:val="00F2245C"/>
    <w:rsid w:val="00F22773"/>
    <w:rsid w:val="00F22974"/>
    <w:rsid w:val="00F22C02"/>
    <w:rsid w:val="00F2375D"/>
    <w:rsid w:val="00F24117"/>
    <w:rsid w:val="00F245B1"/>
    <w:rsid w:val="00F261DC"/>
    <w:rsid w:val="00F26802"/>
    <w:rsid w:val="00F308AD"/>
    <w:rsid w:val="00F30A78"/>
    <w:rsid w:val="00F31C4D"/>
    <w:rsid w:val="00F32AC8"/>
    <w:rsid w:val="00F33918"/>
    <w:rsid w:val="00F3409F"/>
    <w:rsid w:val="00F35561"/>
    <w:rsid w:val="00F36A07"/>
    <w:rsid w:val="00F37319"/>
    <w:rsid w:val="00F40A9D"/>
    <w:rsid w:val="00F40D16"/>
    <w:rsid w:val="00F40F94"/>
    <w:rsid w:val="00F41CBF"/>
    <w:rsid w:val="00F42355"/>
    <w:rsid w:val="00F429B1"/>
    <w:rsid w:val="00F43039"/>
    <w:rsid w:val="00F430B7"/>
    <w:rsid w:val="00F4315E"/>
    <w:rsid w:val="00F43677"/>
    <w:rsid w:val="00F436D3"/>
    <w:rsid w:val="00F44888"/>
    <w:rsid w:val="00F4499A"/>
    <w:rsid w:val="00F45199"/>
    <w:rsid w:val="00F46958"/>
    <w:rsid w:val="00F46FCD"/>
    <w:rsid w:val="00F47221"/>
    <w:rsid w:val="00F4723D"/>
    <w:rsid w:val="00F478C0"/>
    <w:rsid w:val="00F504E7"/>
    <w:rsid w:val="00F5131D"/>
    <w:rsid w:val="00F5148E"/>
    <w:rsid w:val="00F51B44"/>
    <w:rsid w:val="00F52416"/>
    <w:rsid w:val="00F52D32"/>
    <w:rsid w:val="00F5337A"/>
    <w:rsid w:val="00F536C2"/>
    <w:rsid w:val="00F53D9C"/>
    <w:rsid w:val="00F547E9"/>
    <w:rsid w:val="00F5493C"/>
    <w:rsid w:val="00F54E97"/>
    <w:rsid w:val="00F5510D"/>
    <w:rsid w:val="00F55A01"/>
    <w:rsid w:val="00F562BC"/>
    <w:rsid w:val="00F56597"/>
    <w:rsid w:val="00F5669D"/>
    <w:rsid w:val="00F56D7E"/>
    <w:rsid w:val="00F56EF2"/>
    <w:rsid w:val="00F574C9"/>
    <w:rsid w:val="00F57838"/>
    <w:rsid w:val="00F604C3"/>
    <w:rsid w:val="00F607E2"/>
    <w:rsid w:val="00F60815"/>
    <w:rsid w:val="00F62E69"/>
    <w:rsid w:val="00F63031"/>
    <w:rsid w:val="00F63660"/>
    <w:rsid w:val="00F63705"/>
    <w:rsid w:val="00F65408"/>
    <w:rsid w:val="00F65DD7"/>
    <w:rsid w:val="00F661DE"/>
    <w:rsid w:val="00F661FE"/>
    <w:rsid w:val="00F664A0"/>
    <w:rsid w:val="00F670C6"/>
    <w:rsid w:val="00F675E6"/>
    <w:rsid w:val="00F701EC"/>
    <w:rsid w:val="00F70D13"/>
    <w:rsid w:val="00F7133A"/>
    <w:rsid w:val="00F73B6B"/>
    <w:rsid w:val="00F74275"/>
    <w:rsid w:val="00F74BC2"/>
    <w:rsid w:val="00F76244"/>
    <w:rsid w:val="00F76EFA"/>
    <w:rsid w:val="00F77526"/>
    <w:rsid w:val="00F77955"/>
    <w:rsid w:val="00F80073"/>
    <w:rsid w:val="00F80251"/>
    <w:rsid w:val="00F8069C"/>
    <w:rsid w:val="00F80A2F"/>
    <w:rsid w:val="00F81B01"/>
    <w:rsid w:val="00F823AE"/>
    <w:rsid w:val="00F8276B"/>
    <w:rsid w:val="00F83DE8"/>
    <w:rsid w:val="00F84662"/>
    <w:rsid w:val="00F8480B"/>
    <w:rsid w:val="00F849AF"/>
    <w:rsid w:val="00F849EF"/>
    <w:rsid w:val="00F84C83"/>
    <w:rsid w:val="00F85550"/>
    <w:rsid w:val="00F87063"/>
    <w:rsid w:val="00F8711F"/>
    <w:rsid w:val="00F87907"/>
    <w:rsid w:val="00F902DD"/>
    <w:rsid w:val="00F90918"/>
    <w:rsid w:val="00F90AF2"/>
    <w:rsid w:val="00F91C30"/>
    <w:rsid w:val="00F91E4C"/>
    <w:rsid w:val="00F92246"/>
    <w:rsid w:val="00F928C9"/>
    <w:rsid w:val="00F92F5C"/>
    <w:rsid w:val="00F93788"/>
    <w:rsid w:val="00F94B36"/>
    <w:rsid w:val="00F9509E"/>
    <w:rsid w:val="00F95D79"/>
    <w:rsid w:val="00F9637F"/>
    <w:rsid w:val="00F96A4C"/>
    <w:rsid w:val="00F96DF0"/>
    <w:rsid w:val="00F97812"/>
    <w:rsid w:val="00FA1585"/>
    <w:rsid w:val="00FA1F55"/>
    <w:rsid w:val="00FA2FBB"/>
    <w:rsid w:val="00FA33EB"/>
    <w:rsid w:val="00FA3CA7"/>
    <w:rsid w:val="00FA3DF6"/>
    <w:rsid w:val="00FA3E26"/>
    <w:rsid w:val="00FA5F4F"/>
    <w:rsid w:val="00FA652B"/>
    <w:rsid w:val="00FA6F0D"/>
    <w:rsid w:val="00FA7806"/>
    <w:rsid w:val="00FB013B"/>
    <w:rsid w:val="00FB0277"/>
    <w:rsid w:val="00FB070F"/>
    <w:rsid w:val="00FB24E6"/>
    <w:rsid w:val="00FB3988"/>
    <w:rsid w:val="00FB3EC4"/>
    <w:rsid w:val="00FB4A01"/>
    <w:rsid w:val="00FB506A"/>
    <w:rsid w:val="00FB56AB"/>
    <w:rsid w:val="00FB5761"/>
    <w:rsid w:val="00FB5AAE"/>
    <w:rsid w:val="00FB5D4D"/>
    <w:rsid w:val="00FB5EB6"/>
    <w:rsid w:val="00FB637D"/>
    <w:rsid w:val="00FB6FD7"/>
    <w:rsid w:val="00FB79A2"/>
    <w:rsid w:val="00FB7BE5"/>
    <w:rsid w:val="00FC0054"/>
    <w:rsid w:val="00FC00D8"/>
    <w:rsid w:val="00FC086C"/>
    <w:rsid w:val="00FC08F4"/>
    <w:rsid w:val="00FC0ABD"/>
    <w:rsid w:val="00FC0B19"/>
    <w:rsid w:val="00FC0EC8"/>
    <w:rsid w:val="00FC22F0"/>
    <w:rsid w:val="00FC2B6E"/>
    <w:rsid w:val="00FC451A"/>
    <w:rsid w:val="00FC4A07"/>
    <w:rsid w:val="00FC55D4"/>
    <w:rsid w:val="00FC59BC"/>
    <w:rsid w:val="00FC6E88"/>
    <w:rsid w:val="00FC73B5"/>
    <w:rsid w:val="00FC7B91"/>
    <w:rsid w:val="00FC7BA3"/>
    <w:rsid w:val="00FC7CB0"/>
    <w:rsid w:val="00FD068A"/>
    <w:rsid w:val="00FD1654"/>
    <w:rsid w:val="00FD1E77"/>
    <w:rsid w:val="00FD2D7B"/>
    <w:rsid w:val="00FD30A5"/>
    <w:rsid w:val="00FD33A1"/>
    <w:rsid w:val="00FD44F3"/>
    <w:rsid w:val="00FD4B30"/>
    <w:rsid w:val="00FD528E"/>
    <w:rsid w:val="00FD537F"/>
    <w:rsid w:val="00FD5958"/>
    <w:rsid w:val="00FD599C"/>
    <w:rsid w:val="00FD61CA"/>
    <w:rsid w:val="00FD6524"/>
    <w:rsid w:val="00FD729A"/>
    <w:rsid w:val="00FE0B5B"/>
    <w:rsid w:val="00FE10DB"/>
    <w:rsid w:val="00FE127B"/>
    <w:rsid w:val="00FE19F6"/>
    <w:rsid w:val="00FE1C6F"/>
    <w:rsid w:val="00FE3550"/>
    <w:rsid w:val="00FE4CF8"/>
    <w:rsid w:val="00FE4E66"/>
    <w:rsid w:val="00FE558D"/>
    <w:rsid w:val="00FE5700"/>
    <w:rsid w:val="00FE61CB"/>
    <w:rsid w:val="00FE66AA"/>
    <w:rsid w:val="00FE67D9"/>
    <w:rsid w:val="00FE7725"/>
    <w:rsid w:val="00FE78F0"/>
    <w:rsid w:val="00FF0644"/>
    <w:rsid w:val="00FF0E1A"/>
    <w:rsid w:val="00FF20C2"/>
    <w:rsid w:val="00FF21F9"/>
    <w:rsid w:val="00FF281B"/>
    <w:rsid w:val="00FF281D"/>
    <w:rsid w:val="00FF2C73"/>
    <w:rsid w:val="00FF2D1D"/>
    <w:rsid w:val="00FF30B9"/>
    <w:rsid w:val="00FF3346"/>
    <w:rsid w:val="00FF48AB"/>
    <w:rsid w:val="00FF512C"/>
    <w:rsid w:val="00FF513F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9" w:unhideWhenUsed="0" w:qFormat="1"/>
    <w:lsdException w:name="heading 4" w:locked="1" w:semiHidden="0" w:uiPriority="9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1F9"/>
    <w:pPr>
      <w:spacing w:after="200" w:line="276" w:lineRule="auto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482EF7"/>
    <w:pPr>
      <w:keepNext/>
      <w:spacing w:after="0" w:line="240" w:lineRule="auto"/>
      <w:jc w:val="right"/>
      <w:outlineLvl w:val="0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82EF7"/>
    <w:pPr>
      <w:keepNext/>
      <w:spacing w:after="0" w:line="240" w:lineRule="auto"/>
      <w:ind w:right="5812"/>
      <w:outlineLvl w:val="1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9"/>
    <w:qFormat/>
    <w:locked/>
    <w:rsid w:val="001B13F1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locked/>
    <w:rsid w:val="001B13F1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a0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locked/>
    <w:rsid w:val="004B0320"/>
    <w:rPr>
      <w:rFonts w:ascii="Cambria" w:hAnsi="Cambria" w:cs="Times New Roman"/>
      <w:b/>
      <w:kern w:val="32"/>
      <w:sz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B0320"/>
    <w:rPr>
      <w:rFonts w:ascii="Cambria" w:hAnsi="Cambria" w:cs="Times New Roman"/>
      <w:b/>
      <w:i/>
      <w:sz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locked/>
    <w:rsid w:val="001B13F1"/>
    <w:rPr>
      <w:rFonts w:ascii="Cambria" w:hAnsi="Cambria" w:cs="Times New Roman"/>
      <w:b/>
      <w:sz w:val="26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locked/>
    <w:rsid w:val="001B13F1"/>
    <w:rPr>
      <w:rFonts w:ascii="Calibri" w:hAnsi="Calibri" w:cs="Times New Roman"/>
      <w:b/>
      <w:sz w:val="28"/>
      <w:lang w:val="en-US" w:eastAsia="en-US"/>
    </w:rPr>
  </w:style>
  <w:style w:type="paragraph" w:customStyle="1" w:styleId="font5">
    <w:name w:val="font5"/>
    <w:basedOn w:val="a"/>
    <w:uiPriority w:val="99"/>
    <w:rsid w:val="00FB6FD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FB6FD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font7">
    <w:name w:val="font7"/>
    <w:basedOn w:val="a"/>
    <w:uiPriority w:val="99"/>
    <w:rsid w:val="00FB6FD7"/>
    <w:pPr>
      <w:spacing w:before="100" w:beforeAutospacing="1" w:after="100" w:afterAutospacing="1" w:line="240" w:lineRule="auto"/>
    </w:pPr>
    <w:rPr>
      <w:rFonts w:ascii="Symbol" w:hAnsi="Symbol" w:cs="Symbol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FB6FD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uiPriority w:val="99"/>
    <w:rsid w:val="00FB6FD7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FB6FD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86">
    <w:name w:val="xl86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uiPriority w:val="99"/>
    <w:rsid w:val="00FB6FD7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FB6FD7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6">
    <w:name w:val="xl96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98">
    <w:name w:val="xl98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112">
    <w:name w:val="xl112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uiPriority w:val="99"/>
    <w:rsid w:val="00FB6F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FB6FD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FB6F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FB6FD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123">
    <w:name w:val="xl123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FB6FD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FB6FD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FB6FD7"/>
    <w:pPr>
      <w:ind w:left="720"/>
    </w:pPr>
  </w:style>
  <w:style w:type="paragraph" w:styleId="a4">
    <w:name w:val="header"/>
    <w:basedOn w:val="a"/>
    <w:link w:val="a5"/>
    <w:uiPriority w:val="99"/>
    <w:rsid w:val="00FB6F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a0"/>
    <w:uiPriority w:val="99"/>
    <w:semiHidden/>
    <w:locked/>
    <w:rPr>
      <w:rFonts w:cs="Times New Roman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FB6FD7"/>
    <w:rPr>
      <w:rFonts w:cs="Times New Roman"/>
    </w:rPr>
  </w:style>
  <w:style w:type="paragraph" w:styleId="a6">
    <w:name w:val="footer"/>
    <w:basedOn w:val="a"/>
    <w:link w:val="a7"/>
    <w:uiPriority w:val="99"/>
    <w:rsid w:val="00FB6F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semiHidden/>
    <w:locked/>
    <w:rPr>
      <w:rFonts w:cs="Times New Roman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FB6FD7"/>
    <w:rPr>
      <w:rFonts w:cs="Times New Roman"/>
    </w:rPr>
  </w:style>
  <w:style w:type="character" w:customStyle="1" w:styleId="100">
    <w:name w:val="Текст выноски Знак10"/>
    <w:uiPriority w:val="99"/>
    <w:semiHidden/>
    <w:rsid w:val="004B0320"/>
    <w:rPr>
      <w:rFonts w:ascii="Tahoma" w:hAnsi="Tahoma"/>
      <w:sz w:val="16"/>
      <w:lang w:val="en-US" w:eastAsia="en-US"/>
    </w:rPr>
  </w:style>
  <w:style w:type="paragraph" w:styleId="a8">
    <w:name w:val="Balloon Text"/>
    <w:basedOn w:val="a"/>
    <w:link w:val="a9"/>
    <w:uiPriority w:val="99"/>
    <w:semiHidden/>
    <w:rsid w:val="00FB6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locked/>
    <w:rPr>
      <w:rFonts w:ascii="Times New Roman" w:hAnsi="Times New Roman" w:cs="Times New Roman"/>
      <w:sz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B0320"/>
    <w:rPr>
      <w:rFonts w:ascii="Tahoma" w:hAnsi="Tahoma" w:cs="Times New Roman"/>
      <w:sz w:val="16"/>
      <w:lang w:val="en-US" w:eastAsia="en-US"/>
    </w:rPr>
  </w:style>
  <w:style w:type="character" w:customStyle="1" w:styleId="9">
    <w:name w:val="Текст выноски Знак9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8">
    <w:name w:val="Текст выноски Знак8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7">
    <w:name w:val="Текст выноски Знак7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6">
    <w:name w:val="Текст выноски Знак6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5">
    <w:name w:val="Текст выноски Знак5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41">
    <w:name w:val="Текст выноски Знак4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31">
    <w:name w:val="Текст выноски Знак3"/>
    <w:uiPriority w:val="99"/>
    <w:semiHidden/>
    <w:rsid w:val="004B0320"/>
    <w:rPr>
      <w:rFonts w:ascii="Tahoma" w:hAnsi="Tahoma"/>
      <w:sz w:val="16"/>
    </w:rPr>
  </w:style>
  <w:style w:type="character" w:customStyle="1" w:styleId="21">
    <w:name w:val="Текст выноски Знак2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styleId="aa">
    <w:name w:val="annotation reference"/>
    <w:basedOn w:val="a0"/>
    <w:uiPriority w:val="99"/>
    <w:semiHidden/>
    <w:rsid w:val="002A446E"/>
    <w:rPr>
      <w:rFonts w:cs="Times New Roman"/>
      <w:sz w:val="16"/>
    </w:rPr>
  </w:style>
  <w:style w:type="paragraph" w:styleId="ab">
    <w:name w:val="annotation text"/>
    <w:basedOn w:val="a"/>
    <w:link w:val="ac"/>
    <w:uiPriority w:val="99"/>
    <w:semiHidden/>
    <w:rsid w:val="002A4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2A446E"/>
    <w:rPr>
      <w:rFonts w:cs="Times New Roman"/>
      <w:sz w:val="20"/>
    </w:rPr>
  </w:style>
  <w:style w:type="paragraph" w:styleId="ad">
    <w:name w:val="annotation subject"/>
    <w:basedOn w:val="ab"/>
    <w:next w:val="ab"/>
    <w:link w:val="ae"/>
    <w:uiPriority w:val="99"/>
    <w:semiHidden/>
    <w:rsid w:val="002A446E"/>
    <w:rPr>
      <w:b/>
      <w:bCs/>
    </w:rPr>
  </w:style>
  <w:style w:type="character" w:customStyle="1" w:styleId="CommentSubjectChar">
    <w:name w:val="Comment Subject Char"/>
    <w:basedOn w:val="ac"/>
    <w:uiPriority w:val="99"/>
    <w:semiHidden/>
    <w:locked/>
    <w:rPr>
      <w:rFonts w:cs="Times New Roman"/>
      <w:b/>
      <w:bCs/>
      <w:sz w:val="20"/>
      <w:szCs w:val="20"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2A446E"/>
    <w:rPr>
      <w:rFonts w:cs="Times New Roman"/>
      <w:b/>
      <w:sz w:val="20"/>
    </w:rPr>
  </w:style>
  <w:style w:type="paragraph" w:styleId="af">
    <w:name w:val="endnote text"/>
    <w:basedOn w:val="a"/>
    <w:link w:val="af0"/>
    <w:uiPriority w:val="99"/>
    <w:semiHidden/>
    <w:rsid w:val="004F393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sid w:val="004F3937"/>
    <w:rPr>
      <w:rFonts w:cs="Times New Roman"/>
      <w:sz w:val="20"/>
    </w:rPr>
  </w:style>
  <w:style w:type="character" w:styleId="af1">
    <w:name w:val="endnote reference"/>
    <w:basedOn w:val="a0"/>
    <w:uiPriority w:val="99"/>
    <w:semiHidden/>
    <w:rsid w:val="004F3937"/>
    <w:rPr>
      <w:rFonts w:cs="Times New Roman"/>
      <w:vertAlign w:val="superscript"/>
    </w:rPr>
  </w:style>
  <w:style w:type="paragraph" w:styleId="af2">
    <w:name w:val="footnote text"/>
    <w:basedOn w:val="a"/>
    <w:link w:val="af3"/>
    <w:uiPriority w:val="99"/>
    <w:semiHidden/>
    <w:rsid w:val="004F39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4F3937"/>
    <w:rPr>
      <w:rFonts w:cs="Times New Roman"/>
      <w:sz w:val="20"/>
    </w:rPr>
  </w:style>
  <w:style w:type="character" w:styleId="af4">
    <w:name w:val="footnote reference"/>
    <w:basedOn w:val="a0"/>
    <w:uiPriority w:val="99"/>
    <w:semiHidden/>
    <w:rsid w:val="004F3937"/>
    <w:rPr>
      <w:rFonts w:cs="Times New Roman"/>
      <w:vertAlign w:val="superscript"/>
    </w:rPr>
  </w:style>
  <w:style w:type="paragraph" w:customStyle="1" w:styleId="af5">
    <w:name w:val="Абзац"/>
    <w:basedOn w:val="a"/>
    <w:uiPriority w:val="99"/>
    <w:rsid w:val="00482EF7"/>
    <w:pPr>
      <w:overflowPunct w:val="0"/>
      <w:autoSpaceDE w:val="0"/>
      <w:autoSpaceDN w:val="0"/>
      <w:adjustRightInd w:val="0"/>
      <w:spacing w:before="120" w:after="0" w:line="240" w:lineRule="auto"/>
      <w:ind w:firstLine="851"/>
      <w:jc w:val="both"/>
      <w:textAlignment w:val="baseline"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customStyle="1" w:styleId="af6">
    <w:name w:val="ФИО_внутр"/>
    <w:basedOn w:val="af7"/>
    <w:next w:val="a"/>
    <w:uiPriority w:val="99"/>
    <w:rsid w:val="00482EF7"/>
    <w:pPr>
      <w:spacing w:after="120"/>
      <w:ind w:left="318"/>
    </w:pPr>
    <w:rPr>
      <w:b w:val="0"/>
      <w:bCs w:val="0"/>
      <w:sz w:val="28"/>
      <w:szCs w:val="28"/>
    </w:rPr>
  </w:style>
  <w:style w:type="paragraph" w:styleId="af8">
    <w:name w:val="Signature"/>
    <w:basedOn w:val="a"/>
    <w:link w:val="af9"/>
    <w:uiPriority w:val="99"/>
    <w:rsid w:val="00482EF7"/>
    <w:pPr>
      <w:suppressAutoHyphens/>
      <w:spacing w:after="0" w:line="240" w:lineRule="auto"/>
      <w:jc w:val="right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character" w:customStyle="1" w:styleId="SignatureChar">
    <w:name w:val="Signature Char"/>
    <w:basedOn w:val="a0"/>
    <w:uiPriority w:val="99"/>
    <w:semiHidden/>
    <w:locked/>
    <w:rPr>
      <w:rFonts w:cs="Times New Roman"/>
    </w:rPr>
  </w:style>
  <w:style w:type="character" w:customStyle="1" w:styleId="af9">
    <w:name w:val="Подпись Знак"/>
    <w:basedOn w:val="a0"/>
    <w:link w:val="af8"/>
    <w:uiPriority w:val="99"/>
    <w:semiHidden/>
    <w:locked/>
    <w:rsid w:val="004B0320"/>
    <w:rPr>
      <w:rFonts w:cs="Times New Roman"/>
      <w:lang w:val="en-US" w:eastAsia="en-US"/>
    </w:rPr>
  </w:style>
  <w:style w:type="paragraph" w:customStyle="1" w:styleId="af7">
    <w:name w:val="Наим Управления"/>
    <w:next w:val="a"/>
    <w:uiPriority w:val="99"/>
    <w:rsid w:val="00482EF7"/>
    <w:pPr>
      <w:spacing w:before="120"/>
      <w:ind w:left="459"/>
    </w:pPr>
    <w:rPr>
      <w:rFonts w:ascii="Times New Roman" w:hAnsi="Times New Roman" w:cs="Times New Roman"/>
      <w:b/>
      <w:bCs/>
      <w:sz w:val="24"/>
      <w:szCs w:val="24"/>
    </w:rPr>
  </w:style>
  <w:style w:type="table" w:styleId="afa">
    <w:name w:val="Table Grid"/>
    <w:basedOn w:val="a1"/>
    <w:uiPriority w:val="59"/>
    <w:locked/>
    <w:rsid w:val="002922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</w:style>
  <w:style w:type="character" w:styleId="afb">
    <w:name w:val="Hyperlink"/>
    <w:uiPriority w:val="99"/>
    <w:unhideWhenUsed/>
    <w:rsid w:val="00356952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F07DAB"/>
  </w:style>
  <w:style w:type="table" w:customStyle="1" w:styleId="12">
    <w:name w:val="Сетка таблицы1"/>
    <w:basedOn w:val="a1"/>
    <w:next w:val="afa"/>
    <w:uiPriority w:val="59"/>
    <w:locked/>
    <w:rsid w:val="00F07DA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Revision"/>
    <w:hidden/>
    <w:uiPriority w:val="99"/>
    <w:semiHidden/>
    <w:rsid w:val="0085482C"/>
    <w:rPr>
      <w:lang w:val="en-US" w:eastAsia="en-US"/>
    </w:rPr>
  </w:style>
  <w:style w:type="table" w:customStyle="1" w:styleId="22">
    <w:name w:val="Сетка таблицы2"/>
    <w:basedOn w:val="a1"/>
    <w:next w:val="afa"/>
    <w:uiPriority w:val="59"/>
    <w:locked/>
    <w:rsid w:val="00EF368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a"/>
    <w:uiPriority w:val="59"/>
    <w:locked/>
    <w:rsid w:val="008E6A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9" w:unhideWhenUsed="0" w:qFormat="1"/>
    <w:lsdException w:name="heading 4" w:locked="1" w:semiHidden="0" w:uiPriority="9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1F9"/>
    <w:pPr>
      <w:spacing w:after="200" w:line="276" w:lineRule="auto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482EF7"/>
    <w:pPr>
      <w:keepNext/>
      <w:spacing w:after="0" w:line="240" w:lineRule="auto"/>
      <w:jc w:val="right"/>
      <w:outlineLvl w:val="0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82EF7"/>
    <w:pPr>
      <w:keepNext/>
      <w:spacing w:after="0" w:line="240" w:lineRule="auto"/>
      <w:ind w:right="5812"/>
      <w:outlineLvl w:val="1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paragraph" w:styleId="3">
    <w:name w:val="heading 3"/>
    <w:basedOn w:val="a"/>
    <w:next w:val="a"/>
    <w:link w:val="30"/>
    <w:uiPriority w:val="9"/>
    <w:qFormat/>
    <w:locked/>
    <w:rsid w:val="001B13F1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locked/>
    <w:rsid w:val="001B13F1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a0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locked/>
    <w:rsid w:val="004B0320"/>
    <w:rPr>
      <w:rFonts w:ascii="Cambria" w:hAnsi="Cambria" w:cs="Times New Roman"/>
      <w:b/>
      <w:kern w:val="32"/>
      <w:sz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B0320"/>
    <w:rPr>
      <w:rFonts w:ascii="Cambria" w:hAnsi="Cambria" w:cs="Times New Roman"/>
      <w:b/>
      <w:i/>
      <w:sz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locked/>
    <w:rsid w:val="001B13F1"/>
    <w:rPr>
      <w:rFonts w:ascii="Cambria" w:hAnsi="Cambria" w:cs="Times New Roman"/>
      <w:b/>
      <w:sz w:val="26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locked/>
    <w:rsid w:val="001B13F1"/>
    <w:rPr>
      <w:rFonts w:ascii="Calibri" w:hAnsi="Calibri" w:cs="Times New Roman"/>
      <w:b/>
      <w:sz w:val="28"/>
      <w:lang w:val="en-US" w:eastAsia="en-US"/>
    </w:rPr>
  </w:style>
  <w:style w:type="paragraph" w:customStyle="1" w:styleId="font5">
    <w:name w:val="font5"/>
    <w:basedOn w:val="a"/>
    <w:uiPriority w:val="99"/>
    <w:rsid w:val="00FB6FD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FB6FD7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font7">
    <w:name w:val="font7"/>
    <w:basedOn w:val="a"/>
    <w:uiPriority w:val="99"/>
    <w:rsid w:val="00FB6FD7"/>
    <w:pPr>
      <w:spacing w:before="100" w:beforeAutospacing="1" w:after="100" w:afterAutospacing="1" w:line="240" w:lineRule="auto"/>
    </w:pPr>
    <w:rPr>
      <w:rFonts w:ascii="Symbol" w:hAnsi="Symbol" w:cs="Symbol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uiPriority w:val="99"/>
    <w:rsid w:val="00FB6FD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uiPriority w:val="99"/>
    <w:rsid w:val="00FB6FD7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uiPriority w:val="99"/>
    <w:rsid w:val="00FB6FD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1">
    <w:name w:val="xl81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3">
    <w:name w:val="xl83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86">
    <w:name w:val="xl86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uiPriority w:val="99"/>
    <w:rsid w:val="00FB6FD7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FB6FD7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96">
    <w:name w:val="xl96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98">
    <w:name w:val="xl98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4">
    <w:name w:val="xl104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uiPriority w:val="99"/>
    <w:rsid w:val="00FB6FD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uiPriority w:val="99"/>
    <w:rsid w:val="00FB6FD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112">
    <w:name w:val="xl112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uiPriority w:val="99"/>
    <w:rsid w:val="00FB6F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uiPriority w:val="99"/>
    <w:rsid w:val="00FB6FD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a"/>
    <w:uiPriority w:val="99"/>
    <w:rsid w:val="00FB6FD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uiPriority w:val="99"/>
    <w:rsid w:val="00FB6FD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8">
    <w:name w:val="xl118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1">
    <w:name w:val="xl121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xl123">
    <w:name w:val="xl123"/>
    <w:basedOn w:val="a"/>
    <w:uiPriority w:val="99"/>
    <w:rsid w:val="00FB6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a"/>
    <w:uiPriority w:val="99"/>
    <w:rsid w:val="00FB6FD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5">
    <w:name w:val="xl125"/>
    <w:basedOn w:val="a"/>
    <w:uiPriority w:val="99"/>
    <w:rsid w:val="00FB6FD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FB6FD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FB6FD7"/>
    <w:pPr>
      <w:ind w:left="720"/>
    </w:pPr>
  </w:style>
  <w:style w:type="paragraph" w:styleId="a4">
    <w:name w:val="header"/>
    <w:basedOn w:val="a"/>
    <w:link w:val="a5"/>
    <w:uiPriority w:val="99"/>
    <w:rsid w:val="00FB6F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a0"/>
    <w:uiPriority w:val="99"/>
    <w:semiHidden/>
    <w:locked/>
    <w:rPr>
      <w:rFonts w:cs="Times New Roman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FB6FD7"/>
    <w:rPr>
      <w:rFonts w:cs="Times New Roman"/>
    </w:rPr>
  </w:style>
  <w:style w:type="paragraph" w:styleId="a6">
    <w:name w:val="footer"/>
    <w:basedOn w:val="a"/>
    <w:link w:val="a7"/>
    <w:uiPriority w:val="99"/>
    <w:rsid w:val="00FB6FD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semiHidden/>
    <w:locked/>
    <w:rPr>
      <w:rFonts w:cs="Times New Roman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FB6FD7"/>
    <w:rPr>
      <w:rFonts w:cs="Times New Roman"/>
    </w:rPr>
  </w:style>
  <w:style w:type="character" w:customStyle="1" w:styleId="100">
    <w:name w:val="Текст выноски Знак10"/>
    <w:uiPriority w:val="99"/>
    <w:semiHidden/>
    <w:rsid w:val="004B0320"/>
    <w:rPr>
      <w:rFonts w:ascii="Tahoma" w:hAnsi="Tahoma"/>
      <w:sz w:val="16"/>
      <w:lang w:val="en-US" w:eastAsia="en-US"/>
    </w:rPr>
  </w:style>
  <w:style w:type="paragraph" w:styleId="a8">
    <w:name w:val="Balloon Text"/>
    <w:basedOn w:val="a"/>
    <w:link w:val="a9"/>
    <w:uiPriority w:val="99"/>
    <w:semiHidden/>
    <w:rsid w:val="00FB6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locked/>
    <w:rPr>
      <w:rFonts w:ascii="Times New Roman" w:hAnsi="Times New Roman" w:cs="Times New Roman"/>
      <w:sz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B0320"/>
    <w:rPr>
      <w:rFonts w:ascii="Tahoma" w:hAnsi="Tahoma" w:cs="Times New Roman"/>
      <w:sz w:val="16"/>
      <w:lang w:val="en-US" w:eastAsia="en-US"/>
    </w:rPr>
  </w:style>
  <w:style w:type="character" w:customStyle="1" w:styleId="9">
    <w:name w:val="Текст выноски Знак9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8">
    <w:name w:val="Текст выноски Знак8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7">
    <w:name w:val="Текст выноски Знак7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6">
    <w:name w:val="Текст выноски Знак6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5">
    <w:name w:val="Текст выноски Знак5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41">
    <w:name w:val="Текст выноски Знак4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customStyle="1" w:styleId="31">
    <w:name w:val="Текст выноски Знак3"/>
    <w:uiPriority w:val="99"/>
    <w:semiHidden/>
    <w:rsid w:val="004B0320"/>
    <w:rPr>
      <w:rFonts w:ascii="Tahoma" w:hAnsi="Tahoma"/>
      <w:sz w:val="16"/>
    </w:rPr>
  </w:style>
  <w:style w:type="character" w:customStyle="1" w:styleId="21">
    <w:name w:val="Текст выноски Знак2"/>
    <w:uiPriority w:val="99"/>
    <w:semiHidden/>
    <w:rsid w:val="004B0320"/>
    <w:rPr>
      <w:rFonts w:ascii="Tahoma" w:hAnsi="Tahoma"/>
      <w:sz w:val="16"/>
      <w:lang w:val="en-US" w:eastAsia="en-US"/>
    </w:rPr>
  </w:style>
  <w:style w:type="character" w:styleId="aa">
    <w:name w:val="annotation reference"/>
    <w:basedOn w:val="a0"/>
    <w:uiPriority w:val="99"/>
    <w:semiHidden/>
    <w:rsid w:val="002A446E"/>
    <w:rPr>
      <w:rFonts w:cs="Times New Roman"/>
      <w:sz w:val="16"/>
    </w:rPr>
  </w:style>
  <w:style w:type="paragraph" w:styleId="ab">
    <w:name w:val="annotation text"/>
    <w:basedOn w:val="a"/>
    <w:link w:val="ac"/>
    <w:uiPriority w:val="99"/>
    <w:semiHidden/>
    <w:rsid w:val="002A44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2A446E"/>
    <w:rPr>
      <w:rFonts w:cs="Times New Roman"/>
      <w:sz w:val="20"/>
    </w:rPr>
  </w:style>
  <w:style w:type="paragraph" w:styleId="ad">
    <w:name w:val="annotation subject"/>
    <w:basedOn w:val="ab"/>
    <w:next w:val="ab"/>
    <w:link w:val="ae"/>
    <w:uiPriority w:val="99"/>
    <w:semiHidden/>
    <w:rsid w:val="002A446E"/>
    <w:rPr>
      <w:b/>
      <w:bCs/>
    </w:rPr>
  </w:style>
  <w:style w:type="character" w:customStyle="1" w:styleId="CommentSubjectChar">
    <w:name w:val="Comment Subject Char"/>
    <w:basedOn w:val="ac"/>
    <w:uiPriority w:val="99"/>
    <w:semiHidden/>
    <w:locked/>
    <w:rPr>
      <w:rFonts w:cs="Times New Roman"/>
      <w:b/>
      <w:bCs/>
      <w:sz w:val="20"/>
      <w:szCs w:val="20"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2A446E"/>
    <w:rPr>
      <w:rFonts w:cs="Times New Roman"/>
      <w:b/>
      <w:sz w:val="20"/>
    </w:rPr>
  </w:style>
  <w:style w:type="paragraph" w:styleId="af">
    <w:name w:val="endnote text"/>
    <w:basedOn w:val="a"/>
    <w:link w:val="af0"/>
    <w:uiPriority w:val="99"/>
    <w:semiHidden/>
    <w:rsid w:val="004F393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sid w:val="004F3937"/>
    <w:rPr>
      <w:rFonts w:cs="Times New Roman"/>
      <w:sz w:val="20"/>
    </w:rPr>
  </w:style>
  <w:style w:type="character" w:styleId="af1">
    <w:name w:val="endnote reference"/>
    <w:basedOn w:val="a0"/>
    <w:uiPriority w:val="99"/>
    <w:semiHidden/>
    <w:rsid w:val="004F3937"/>
    <w:rPr>
      <w:rFonts w:cs="Times New Roman"/>
      <w:vertAlign w:val="superscript"/>
    </w:rPr>
  </w:style>
  <w:style w:type="paragraph" w:styleId="af2">
    <w:name w:val="footnote text"/>
    <w:basedOn w:val="a"/>
    <w:link w:val="af3"/>
    <w:uiPriority w:val="99"/>
    <w:semiHidden/>
    <w:rsid w:val="004F39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a0"/>
    <w:uiPriority w:val="99"/>
    <w:semiHidden/>
    <w:locked/>
    <w:rPr>
      <w:rFonts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4F3937"/>
    <w:rPr>
      <w:rFonts w:cs="Times New Roman"/>
      <w:sz w:val="20"/>
    </w:rPr>
  </w:style>
  <w:style w:type="character" w:styleId="af4">
    <w:name w:val="footnote reference"/>
    <w:basedOn w:val="a0"/>
    <w:uiPriority w:val="99"/>
    <w:semiHidden/>
    <w:rsid w:val="004F3937"/>
    <w:rPr>
      <w:rFonts w:cs="Times New Roman"/>
      <w:vertAlign w:val="superscript"/>
    </w:rPr>
  </w:style>
  <w:style w:type="paragraph" w:customStyle="1" w:styleId="af5">
    <w:name w:val="Абзац"/>
    <w:basedOn w:val="a"/>
    <w:uiPriority w:val="99"/>
    <w:rsid w:val="00482EF7"/>
    <w:pPr>
      <w:overflowPunct w:val="0"/>
      <w:autoSpaceDE w:val="0"/>
      <w:autoSpaceDN w:val="0"/>
      <w:adjustRightInd w:val="0"/>
      <w:spacing w:before="120" w:after="0" w:line="240" w:lineRule="auto"/>
      <w:ind w:firstLine="851"/>
      <w:jc w:val="both"/>
      <w:textAlignment w:val="baseline"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customStyle="1" w:styleId="af6">
    <w:name w:val="ФИО_внутр"/>
    <w:basedOn w:val="af7"/>
    <w:next w:val="a"/>
    <w:uiPriority w:val="99"/>
    <w:rsid w:val="00482EF7"/>
    <w:pPr>
      <w:spacing w:after="120"/>
      <w:ind w:left="318"/>
    </w:pPr>
    <w:rPr>
      <w:b w:val="0"/>
      <w:bCs w:val="0"/>
      <w:sz w:val="28"/>
      <w:szCs w:val="28"/>
    </w:rPr>
  </w:style>
  <w:style w:type="paragraph" w:styleId="af8">
    <w:name w:val="Signature"/>
    <w:basedOn w:val="a"/>
    <w:link w:val="af9"/>
    <w:uiPriority w:val="99"/>
    <w:rsid w:val="00482EF7"/>
    <w:pPr>
      <w:suppressAutoHyphens/>
      <w:spacing w:after="0" w:line="240" w:lineRule="auto"/>
      <w:jc w:val="right"/>
    </w:pPr>
    <w:rPr>
      <w:rFonts w:ascii="Times New Roman" w:hAnsi="Times New Roman" w:cs="Times New Roman"/>
      <w:b/>
      <w:bCs/>
      <w:sz w:val="26"/>
      <w:szCs w:val="26"/>
      <w:lang w:val="ru-RU" w:eastAsia="ru-RU"/>
    </w:rPr>
  </w:style>
  <w:style w:type="character" w:customStyle="1" w:styleId="SignatureChar">
    <w:name w:val="Signature Char"/>
    <w:basedOn w:val="a0"/>
    <w:uiPriority w:val="99"/>
    <w:semiHidden/>
    <w:locked/>
    <w:rPr>
      <w:rFonts w:cs="Times New Roman"/>
    </w:rPr>
  </w:style>
  <w:style w:type="character" w:customStyle="1" w:styleId="af9">
    <w:name w:val="Подпись Знак"/>
    <w:basedOn w:val="a0"/>
    <w:link w:val="af8"/>
    <w:uiPriority w:val="99"/>
    <w:semiHidden/>
    <w:locked/>
    <w:rsid w:val="004B0320"/>
    <w:rPr>
      <w:rFonts w:cs="Times New Roman"/>
      <w:lang w:val="en-US" w:eastAsia="en-US"/>
    </w:rPr>
  </w:style>
  <w:style w:type="paragraph" w:customStyle="1" w:styleId="af7">
    <w:name w:val="Наим Управления"/>
    <w:next w:val="a"/>
    <w:uiPriority w:val="99"/>
    <w:rsid w:val="00482EF7"/>
    <w:pPr>
      <w:spacing w:before="120"/>
      <w:ind w:left="459"/>
    </w:pPr>
    <w:rPr>
      <w:rFonts w:ascii="Times New Roman" w:hAnsi="Times New Roman" w:cs="Times New Roman"/>
      <w:b/>
      <w:bCs/>
      <w:sz w:val="24"/>
      <w:szCs w:val="24"/>
    </w:rPr>
  </w:style>
  <w:style w:type="table" w:styleId="afa">
    <w:name w:val="Table Grid"/>
    <w:basedOn w:val="a1"/>
    <w:uiPriority w:val="59"/>
    <w:locked/>
    <w:rsid w:val="002922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</w:style>
  <w:style w:type="character" w:styleId="afb">
    <w:name w:val="Hyperlink"/>
    <w:uiPriority w:val="99"/>
    <w:unhideWhenUsed/>
    <w:rsid w:val="00356952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F07DAB"/>
  </w:style>
  <w:style w:type="table" w:customStyle="1" w:styleId="12">
    <w:name w:val="Сетка таблицы1"/>
    <w:basedOn w:val="a1"/>
    <w:next w:val="afa"/>
    <w:uiPriority w:val="59"/>
    <w:locked/>
    <w:rsid w:val="00F07DA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Revision"/>
    <w:hidden/>
    <w:uiPriority w:val="99"/>
    <w:semiHidden/>
    <w:rsid w:val="0085482C"/>
    <w:rPr>
      <w:lang w:val="en-US" w:eastAsia="en-US"/>
    </w:rPr>
  </w:style>
  <w:style w:type="table" w:customStyle="1" w:styleId="22">
    <w:name w:val="Сетка таблицы2"/>
    <w:basedOn w:val="a1"/>
    <w:next w:val="afa"/>
    <w:uiPriority w:val="59"/>
    <w:locked/>
    <w:rsid w:val="00EF368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a"/>
    <w:uiPriority w:val="59"/>
    <w:locked/>
    <w:rsid w:val="008E6A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999A8-B172-4A2C-AB37-BF234B57C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37</Pages>
  <Words>6300</Words>
  <Characters>44614</Characters>
  <Application>Microsoft Office Word</Application>
  <DocSecurity>0</DocSecurity>
  <Lines>371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50813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Elena Katkova</dc:creator>
  <cp:lastModifiedBy>Каткова Елена Владимировна</cp:lastModifiedBy>
  <cp:revision>29</cp:revision>
  <cp:lastPrinted>2018-10-15T11:10:00Z</cp:lastPrinted>
  <dcterms:created xsi:type="dcterms:W3CDTF">2016-09-13T11:23:00Z</dcterms:created>
  <dcterms:modified xsi:type="dcterms:W3CDTF">2018-10-15T11:17:00Z</dcterms:modified>
</cp:coreProperties>
</file>